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D84" w:rsidRDefault="00474D84" w:rsidP="00474D8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47D" w:rsidRDefault="0084347D" w:rsidP="00474D8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29400" cy="9053442"/>
            <wp:effectExtent l="19050" t="0" r="0" b="0"/>
            <wp:docPr id="1" name="Рисунок 1" descr="C:\Users\Марина\Desktop\тит.сам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тит.сам.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300" cy="905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7D" w:rsidRPr="00066A3A" w:rsidRDefault="0084347D" w:rsidP="00474D8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47D" w:rsidRDefault="0084347D" w:rsidP="00474D8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47D" w:rsidRDefault="0084347D" w:rsidP="00474D8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D84" w:rsidRDefault="00474D84" w:rsidP="00474D8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6B7524" w:rsidRDefault="006B7524" w:rsidP="00066A3A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8163C1">
        <w:rPr>
          <w:rFonts w:ascii="Times New Roman" w:hAnsi="Times New Roman" w:cs="Times New Roman"/>
          <w:b/>
          <w:sz w:val="24"/>
          <w:szCs w:val="24"/>
        </w:rPr>
        <w:t>II. Система управления организации</w:t>
      </w:r>
    </w:p>
    <w:p w:rsidR="002A5862" w:rsidRPr="002A5862" w:rsidRDefault="002A5862" w:rsidP="002A5862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8163C1">
        <w:rPr>
          <w:rFonts w:ascii="Times New Roman" w:hAnsi="Times New Roman" w:cs="Times New Roman"/>
          <w:b/>
          <w:sz w:val="24"/>
          <w:szCs w:val="24"/>
        </w:rPr>
        <w:t>Структура и система управления соответствуют специфике деятельности Детского сада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Управление Детским садом осуществляетс</w:t>
      </w:r>
      <w:r w:rsidR="008163C1">
        <w:rPr>
          <w:rFonts w:ascii="Times New Roman" w:hAnsi="Times New Roman" w:cs="Times New Roman"/>
          <w:sz w:val="24"/>
          <w:szCs w:val="24"/>
        </w:rPr>
        <w:t xml:space="preserve">я в соответствии с действующим </w:t>
      </w:r>
      <w:r w:rsidRPr="00066A3A">
        <w:rPr>
          <w:rFonts w:ascii="Times New Roman" w:hAnsi="Times New Roman" w:cs="Times New Roman"/>
          <w:sz w:val="24"/>
          <w:szCs w:val="24"/>
        </w:rPr>
        <w:br/>
        <w:t>законодательством и уставом Детского сада.</w:t>
      </w:r>
    </w:p>
    <w:p w:rsidR="006B7524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Управление Детским садом строится на принципах е</w:t>
      </w:r>
      <w:r w:rsidR="008163C1">
        <w:rPr>
          <w:rFonts w:ascii="Times New Roman" w:hAnsi="Times New Roman" w:cs="Times New Roman"/>
          <w:sz w:val="24"/>
          <w:szCs w:val="24"/>
        </w:rPr>
        <w:t xml:space="preserve">диноначалия и коллегиальности. </w:t>
      </w:r>
      <w:r w:rsidRPr="00066A3A">
        <w:rPr>
          <w:rFonts w:ascii="Times New Roman" w:hAnsi="Times New Roman" w:cs="Times New Roman"/>
          <w:sz w:val="24"/>
          <w:szCs w:val="24"/>
        </w:rPr>
        <w:br/>
        <w:t>Коллегиальными органами управления являются: наблюд</w:t>
      </w:r>
      <w:r w:rsidR="008163C1">
        <w:rPr>
          <w:rFonts w:ascii="Times New Roman" w:hAnsi="Times New Roman" w:cs="Times New Roman"/>
          <w:sz w:val="24"/>
          <w:szCs w:val="24"/>
        </w:rPr>
        <w:t xml:space="preserve">ательный совет, педагогический </w:t>
      </w:r>
      <w:r w:rsidRPr="00066A3A">
        <w:rPr>
          <w:rFonts w:ascii="Times New Roman" w:hAnsi="Times New Roman" w:cs="Times New Roman"/>
          <w:sz w:val="24"/>
          <w:szCs w:val="24"/>
        </w:rPr>
        <w:br/>
        <w:t>совет, общее собрание работников. Единоличным исполни</w:t>
      </w:r>
      <w:r w:rsidR="008163C1">
        <w:rPr>
          <w:rFonts w:ascii="Times New Roman" w:hAnsi="Times New Roman" w:cs="Times New Roman"/>
          <w:sz w:val="24"/>
          <w:szCs w:val="24"/>
        </w:rPr>
        <w:t xml:space="preserve">тельным органом является </w:t>
      </w:r>
      <w:r w:rsidRPr="00066A3A">
        <w:rPr>
          <w:rFonts w:ascii="Times New Roman" w:hAnsi="Times New Roman" w:cs="Times New Roman"/>
          <w:sz w:val="24"/>
          <w:szCs w:val="24"/>
        </w:rPr>
        <w:br/>
        <w:t>руководитель – заведующий.</w:t>
      </w:r>
    </w:p>
    <w:p w:rsidR="0084347D" w:rsidRPr="00066A3A" w:rsidRDefault="0084347D" w:rsidP="00066A3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B7524" w:rsidRDefault="006B7524" w:rsidP="00066A3A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8163C1">
        <w:rPr>
          <w:rFonts w:ascii="Times New Roman" w:hAnsi="Times New Roman" w:cs="Times New Roman"/>
          <w:b/>
          <w:sz w:val="24"/>
          <w:szCs w:val="24"/>
        </w:rPr>
        <w:t>Органы управления, действующие в Детском саду</w:t>
      </w:r>
    </w:p>
    <w:p w:rsidR="002A5862" w:rsidRPr="008163C1" w:rsidRDefault="002A5862" w:rsidP="00066A3A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80"/>
        <w:gridCol w:w="6598"/>
      </w:tblGrid>
      <w:tr w:rsidR="006B7524" w:rsidRPr="00066A3A" w:rsidTr="006B752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6B7524" w:rsidRPr="00066A3A" w:rsidTr="006B752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Контролирует раб</w:t>
            </w:r>
            <w:r w:rsidR="008163C1">
              <w:rPr>
                <w:rFonts w:ascii="Times New Roman" w:hAnsi="Times New Roman" w:cs="Times New Roman"/>
                <w:sz w:val="24"/>
                <w:szCs w:val="24"/>
              </w:rPr>
              <w:t>оту и обеспечивает эффективное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взаимодействие структур</w:t>
            </w:r>
            <w:r w:rsidR="008163C1">
              <w:rPr>
                <w:rFonts w:ascii="Times New Roman" w:hAnsi="Times New Roman" w:cs="Times New Roman"/>
                <w:sz w:val="24"/>
                <w:szCs w:val="24"/>
              </w:rPr>
              <w:t>ных подразделений организации,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утверждает штатное </w:t>
            </w:r>
            <w:r w:rsidR="008163C1">
              <w:rPr>
                <w:rFonts w:ascii="Times New Roman" w:hAnsi="Times New Roman" w:cs="Times New Roman"/>
                <w:sz w:val="24"/>
                <w:szCs w:val="24"/>
              </w:rPr>
              <w:t>расписание, отчетные документы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организации, осуществ</w:t>
            </w:r>
            <w:r w:rsidR="008163C1">
              <w:rPr>
                <w:rFonts w:ascii="Times New Roman" w:hAnsi="Times New Roman" w:cs="Times New Roman"/>
                <w:sz w:val="24"/>
                <w:szCs w:val="24"/>
              </w:rPr>
              <w:t>ляет общее руководство Детским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садом</w:t>
            </w:r>
          </w:p>
        </w:tc>
      </w:tr>
      <w:tr w:rsidR="006B7524" w:rsidRPr="00066A3A" w:rsidTr="006B7524">
        <w:trPr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Наблюдательный совет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образовательной организации;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− финансово-хозяйственной деятельности;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</w:t>
            </w:r>
          </w:p>
        </w:tc>
      </w:tr>
      <w:tr w:rsidR="006B7524" w:rsidRPr="00066A3A" w:rsidTr="006B7524">
        <w:trPr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Осуществляет текущ</w:t>
            </w:r>
            <w:r w:rsidR="008163C1">
              <w:rPr>
                <w:rFonts w:ascii="Times New Roman" w:hAnsi="Times New Roman" w:cs="Times New Roman"/>
                <w:sz w:val="24"/>
                <w:szCs w:val="24"/>
              </w:rPr>
              <w:t>ее руководство образовательной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деятельностью Детского с</w:t>
            </w:r>
            <w:r w:rsidR="008163C1">
              <w:rPr>
                <w:rFonts w:ascii="Times New Roman" w:hAnsi="Times New Roman" w:cs="Times New Roman"/>
                <w:sz w:val="24"/>
                <w:szCs w:val="24"/>
              </w:rPr>
              <w:t>ада, в том числе рассматривает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вопросы: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образовательных услуг;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− разработки образовательных программ;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− выбора учебников, учебн</w:t>
            </w:r>
            <w:r w:rsidR="008163C1">
              <w:rPr>
                <w:rFonts w:ascii="Times New Roman" w:hAnsi="Times New Roman" w:cs="Times New Roman"/>
                <w:sz w:val="24"/>
                <w:szCs w:val="24"/>
              </w:rPr>
              <w:t>ых пособий, средств обучения и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воспитания;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</w:t>
            </w:r>
            <w:r w:rsidR="008163C1">
              <w:rPr>
                <w:rFonts w:ascii="Times New Roman" w:hAnsi="Times New Roman" w:cs="Times New Roman"/>
                <w:sz w:val="24"/>
                <w:szCs w:val="24"/>
              </w:rPr>
              <w:t>о обеспечения образовательного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процесса;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− аттестации, повышен</w:t>
            </w:r>
            <w:r w:rsidR="008163C1">
              <w:rPr>
                <w:rFonts w:ascii="Times New Roman" w:hAnsi="Times New Roman" w:cs="Times New Roman"/>
                <w:sz w:val="24"/>
                <w:szCs w:val="24"/>
              </w:rPr>
              <w:t>ии квалификации педагогических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работников;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</w:tr>
      <w:tr w:rsidR="006B7524" w:rsidRPr="00066A3A" w:rsidTr="006B7524">
        <w:trPr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Общее собрание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работников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</w:t>
            </w:r>
            <w:r w:rsidR="008163C1">
              <w:rPr>
                <w:rFonts w:ascii="Times New Roman" w:hAnsi="Times New Roman" w:cs="Times New Roman"/>
                <w:sz w:val="24"/>
                <w:szCs w:val="24"/>
              </w:rPr>
              <w:t>ников участвовать в управлении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образовательной организацией, в том числе: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− участвовать в разра</w:t>
            </w:r>
            <w:r w:rsidR="008163C1">
              <w:rPr>
                <w:rFonts w:ascii="Times New Roman" w:hAnsi="Times New Roman" w:cs="Times New Roman"/>
                <w:sz w:val="24"/>
                <w:szCs w:val="24"/>
              </w:rPr>
              <w:t>ботке и принятии коллективного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договора, Правил тру</w:t>
            </w:r>
            <w:r w:rsidR="008163C1">
              <w:rPr>
                <w:rFonts w:ascii="Times New Roman" w:hAnsi="Times New Roman" w:cs="Times New Roman"/>
                <w:sz w:val="24"/>
                <w:szCs w:val="24"/>
              </w:rPr>
              <w:t>дового распорядка, изменений и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дополнений к ним;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− принимать локальны</w:t>
            </w:r>
            <w:r w:rsidR="008163C1">
              <w:rPr>
                <w:rFonts w:ascii="Times New Roman" w:hAnsi="Times New Roman" w:cs="Times New Roman"/>
                <w:sz w:val="24"/>
                <w:szCs w:val="24"/>
              </w:rPr>
              <w:t>е акты, которые регламентируют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деятельность образоват</w:t>
            </w:r>
            <w:r w:rsidR="008163C1">
              <w:rPr>
                <w:rFonts w:ascii="Times New Roman" w:hAnsi="Times New Roman" w:cs="Times New Roman"/>
                <w:sz w:val="24"/>
                <w:szCs w:val="24"/>
              </w:rPr>
              <w:t>ельной организации и связаны с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правами и обязанностями работников;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− разрешать конфликтны</w:t>
            </w:r>
            <w:r w:rsidR="008163C1">
              <w:rPr>
                <w:rFonts w:ascii="Times New Roman" w:hAnsi="Times New Roman" w:cs="Times New Roman"/>
                <w:sz w:val="24"/>
                <w:szCs w:val="24"/>
              </w:rPr>
              <w:t>е ситуации между работниками и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администрацией образовательной организации;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− вносить предложения по к</w:t>
            </w:r>
            <w:r w:rsidR="008163C1">
              <w:rPr>
                <w:rFonts w:ascii="Times New Roman" w:hAnsi="Times New Roman" w:cs="Times New Roman"/>
                <w:sz w:val="24"/>
                <w:szCs w:val="24"/>
              </w:rPr>
              <w:t>орректировке плана мероприятий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организации, совершен</w:t>
            </w:r>
            <w:r w:rsidR="008163C1">
              <w:rPr>
                <w:rFonts w:ascii="Times New Roman" w:hAnsi="Times New Roman" w:cs="Times New Roman"/>
                <w:sz w:val="24"/>
                <w:szCs w:val="24"/>
              </w:rPr>
              <w:t>ствованию ее работы и развитию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материальной базы</w:t>
            </w:r>
          </w:p>
        </w:tc>
      </w:tr>
      <w:tr w:rsidR="006B7524" w:rsidRPr="00066A3A" w:rsidTr="006B7524">
        <w:trPr>
          <w:jc w:val="center"/>
        </w:trPr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63C1" w:rsidRDefault="008163C1" w:rsidP="0084347D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84347D" w:rsidRDefault="0084347D" w:rsidP="008434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3C1" w:rsidRPr="00993DAB" w:rsidRDefault="00474D84" w:rsidP="0084347D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Структура управления</w:t>
      </w:r>
    </w:p>
    <w:p w:rsidR="008163C1" w:rsidRDefault="003F732A" w:rsidP="008163C1">
      <w:pPr>
        <w:rPr>
          <w:rFonts w:ascii="Times New Roman" w:hAnsi="Times New Roman" w:cs="Times New Roman"/>
          <w:sz w:val="28"/>
          <w:szCs w:val="28"/>
        </w:rPr>
      </w:pPr>
      <w:r w:rsidRPr="003F732A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pict>
          <v:roundrect id="Скругленный прямоугольник 60" o:spid="_x0000_s1084" style="position:absolute;margin-left:391.05pt;margin-top:15.95pt;width:47.25pt;height:166.4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f7wcwIAAJgEAAAOAAAAZHJzL2Uyb0RvYy54bWysVM1uEzEQviPxDpbvdH/aJO0qm6pqKUIq&#10;UFF4AMf2Zhe8trGdbHqrxBEknoFnQEjQ0vIKzhsx692UBG6IHKyZHc/nb76ZyfhwWQu04MZWSuY4&#10;2Ykx4pIqVslZjl+/On20j5F1RDIilOQ5vuQWH04ePhg3OuOpKpVg3CAAkTZrdI5L53QWRZaWvCZ2&#10;R2kuIVgoUxMHrplFzJAG0GsRpXE8jBplmDaKcmvh60kXxJOAXxScuhdFYblDIsfAzYXThHPantFk&#10;TLKZIbqsaE+D/AOLmlQSHr2HOiGOoLmp/oKqK2qUVYXboaqOVFFUlIcaoJok/qOai5JoHmoBcay+&#10;l8n+P1j6fHFuUMVyPAR5JKmhR/6zv15drd77L/7Gf/W3/nb1wX9H/id8/OR/+LsQuvM3q48Q/Oav&#10;EeSCkI22GeBd6HPTSmH1maJvLZLquCRyxo+MUU3JCQP6SXs/2kpoHQupaNo8UwxokLlTQdNlYeoW&#10;ENRCy9C6y/vW8aVDFD4O4zgeDTCiEEqTZDfdD5Qikq2ztbHuCVc1ao0cGzWX7CXMR3iCLM6sC/1j&#10;vQiEvcGoqAVMw4IIlAyHw1EgTbL+MmCvMUO5SlTstBIiOGY2PRYGQWqOT8OvT7ab14RETY4PBukg&#10;sNiK2U2IUbwbH60r2roW6ghT3Er7WLJgO1KJzgaWQvZat/J2bXLL6bLv2FSxS1DdqG43YJfBaM90&#10;BBPRwGrk2L6bE8MxEk8lNO8g2dtrdyk4e4NRCo7ZjEw3I0TSUsHGOYw689h1+zfXppqV8FgSipfq&#10;CBpeVG49GR2xnjqMP1hb+7Xph1u//1AmvwAAAP//AwBQSwMEFAAGAAgAAAAhAMRQafTeAAAACgEA&#10;AA8AAABkcnMvZG93bnJldi54bWxMj01TgzAQhu/O+B8y64w3G1ItBCR0/OqhR6vjeSErMCUJkrTg&#10;vzee9Li7z7z7vOV2MQM70+R7ZxWIVQKMbON0b1sF72+7GwnMB7QaB2dJwTd52FaXFyUW2s32lc6H&#10;0LIYYn2BCroQxoJz33Rk0K/cSDbePt1kMMRxarmecI7hZuDrJEm5wd7GDx2O9NRRczycjIIPvpvF&#10;1x5fms3m+VHIOj8KmSt1fbU83AMLtIQ/GH71ozpU0al2J6s9GxRkci0iquBW5MAiILM0BVbHRXqX&#10;Aa9K/r9C9QMAAP//AwBQSwECLQAUAAYACAAAACEAtoM4kv4AAADhAQAAEwAAAAAAAAAAAAAAAAAA&#10;AAAAW0NvbnRlbnRfVHlwZXNdLnhtbFBLAQItABQABgAIAAAAIQA4/SH/1gAAAJQBAAALAAAAAAAA&#10;AAAAAAAAAC8BAABfcmVscy8ucmVsc1BLAQItABQABgAIAAAAIQD1bf7wcwIAAJgEAAAOAAAAAAAA&#10;AAAAAAAAAC4CAABkcnMvZTJvRG9jLnhtbFBLAQItABQABgAIAAAAIQDEUGn03gAAAAoBAAAPAAAA&#10;AAAAAAAAAAAAAM0EAABkcnMvZG93bnJldi54bWxQSwUGAAAAAAQABADzAAAA2AUAAAAA&#10;" strokecolor="#7030a0">
            <v:textbox style="layout-flow:vertical;mso-layout-flow-alt:bottom-to-top">
              <w:txbxContent>
                <w:p w:rsidR="004D6E2B" w:rsidRDefault="004D6E2B" w:rsidP="008163C1">
                  <w:r>
                    <w:t xml:space="preserve">   Административное  совещание  при  заведующей</w:t>
                  </w:r>
                </w:p>
              </w:txbxContent>
            </v:textbox>
          </v:roundrect>
        </w:pict>
      </w:r>
      <w:r w:rsidRPr="003F732A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pict>
          <v:roundrect id="Скругленный прямоугольник 61" o:spid="_x0000_s1027" style="position:absolute;margin-left:444.95pt;margin-top:15.55pt;width:78pt;height:41.2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t2HdQIAAJsEAAAOAAAAZHJzL2Uyb0RvYy54bWysVMFuEzEQvSPxD5bvZDdLk9Kom6q0BCEV&#10;qCh8gGN7swavbWwnm/SExBEkvoFvQEjQ0vILzh8x601CAjfEHqwZj+f5zRvPHh7NK4lm3DqhVY67&#10;nRQjrqhmQk1y/Orl6N4DjJwnihGpFc/xgjt8NLx757A2A57pUkvGLQIQ5Qa1yXHpvRkkiaMlr4jr&#10;aMMVBAttK+LBtZOEWVIDeiWTLE37Sa0tM1ZT7hzsnrZBPIz4RcGpf14UjnskcwzcfFxtXMfNmgwP&#10;yWBiiSkFXdEg/8CiIkLBpRuoU+IJmlrxF1QlqNVOF75DdZXoohCUxxqgmm76RzUXJTE81gLiOLOR&#10;yf0/WPpsdm6RYDnudzFSpIIehc/havlu+T58Cdfha7gJN8sP4TsKP2HzU/gRbmPoNlwvP0LwW7hC&#10;kAtC1sYNAO/CnNtGCmfONH3jkNInJVETfmytrktOGNCP55OdhMZxkIrG9VPNgAaZeh01nRe2agBB&#10;LTSPrVtsWsfnHlHYPDhI+yk0mEKol93P9mJrEzJYJxvr/GOuK9QYObZ6qtgLeB7xBjI7cz62j600&#10;IOw1RkUl4THMiETdfr+/39QIiKvDYK0xY7VaCjYSUkbHTsYn0iJIzfEofqtkt31MKlQD9V7Wiyx2&#10;Ym4bIk0fpqN1RTvHYh3xETfKPlIs2p4I2drAUiqgvVa37ZKfj+ex6Zu+jTVbgPZWtxMCEw1Gqe0l&#10;RjVMR47d2ymxHCP5REH/Drp7oDDy0dnr7Wfg2O3IeDtCFAWoHHuMWvPEtyM4NVZMSripGwVQ+hh6&#10;XgjfCN0wblmtHJiAqP9qWpsR2/bjqd//lOEvAAAA//8DAFBLAwQUAAYACAAAACEAPQ+Jy94AAAAL&#10;AQAADwAAAGRycy9kb3ducmV2LnhtbEyPzU7DMBCE70i8g7VI3KgTQlEa4lQICQHHtqBe3XiJI+J1&#10;ZLtp+vZsT3Dbn9mZb+v17AYxYYi9JwX5IgOB1HrTU6fgc/d6V4KISZPRgydUcMYI6+b6qtaV8Sfa&#10;4LRNnWATipVWYFMaKylja9HpuPAjEu++fXA6cRs6aYI+sbkb5H2WPUqne+IEq0d8sdj+bI+OMcrN&#10;1y7t7cfbFKZEeN6/DwUpdXszPz+BSDinPzFc8PkGGmY6+COZKAYFZblasVRBkecgLoLsYcmTA1d5&#10;sQTZ1PL/D80vAAAA//8DAFBLAQItABQABgAIAAAAIQC2gziS/gAAAOEBAAATAAAAAAAAAAAAAAAA&#10;AAAAAABbQ29udGVudF9UeXBlc10ueG1sUEsBAi0AFAAGAAgAAAAhADj9If/WAAAAlAEAAAsAAAAA&#10;AAAAAAAAAAAALwEAAF9yZWxzLy5yZWxzUEsBAi0AFAAGAAgAAAAhAP9C3Yd1AgAAmwQAAA4AAAAA&#10;AAAAAAAAAAAALgIAAGRycy9lMm9Eb2MueG1sUEsBAi0AFAAGAAgAAAAhAD0PicveAAAACwEAAA8A&#10;AAAAAAAAAAAAAAAAzwQAAGRycy9kb3ducmV2LnhtbFBLBQYAAAAABAAEAPMAAADaBQAAAAA=&#10;" strokecolor="#00b0f0">
            <v:textbox>
              <w:txbxContent>
                <w:p w:rsidR="004D6E2B" w:rsidRDefault="004D6E2B" w:rsidP="008163C1">
                  <w:r>
                    <w:t>Старший воспитатель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59" o:spid="_x0000_s1028" style="position:absolute;margin-left:288.45pt;margin-top:21.95pt;width:97.25pt;height:161.75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z9obwIAAJ0EAAAOAAAAZHJzL2Uyb0RvYy54bWysVF1u1DAQfkfiDpbfaX7YbNmo2apqKUIq&#10;UFE4gNd2NgbHDrZ3s+UJiUeQOANnQEjQ0nIF742YOGnZAhISIg/WjMfz+ZtvPNnZXdUSLbmxQqsC&#10;J1sxRlxRzYSaF/j5s8M79zCyjihGpFa8wKfc4t3p7Vs7bZPzVFdaMm4QgCibt02BK+eaPIosrXhN&#10;7JZuuIJgqU1NHLhmHjFDWkCvZZTG8ThqtWGN0ZRbC7sHfRBPA35ZcuqelKXlDskCAzcXVhPWWbdG&#10;0x2Szw1pKkEHGuQfWNREKLj0GuqAOIIWRvwGVQtqtNWl26K6jnRZCspDDVBNEv9SzUlFGh5qAXFs&#10;cy2T/X+w9PHy2CDBCpxNMFKkhh75j/5s/Wb91n/y5/6zv/AX63f+K/LfYfOD/+YvQ+jSn6/fQ/CL&#10;P0OQC0K2jc0B76Q5Np0UtjnS9KVFSu9XRM35njG6rThhQD/pzkc3EjrHQiqatY80Axpk4XTQdFWa&#10;ugMEtdAqtO70unV85RCFzSS9m8XbGUYUYmmcjdI0C3eQ/Cq9MdY94LpGnVFgoxeKPYUHEu4gyyPr&#10;QgPZoAJhLzAqawnPYUkkSsbj8faAOByOSH6FGerVUrBDIWVwzHy2Lw2C1AIfhm9ItpvHpEJtgScZ&#10;kP0bRAzfnyBCHeEZd9reVyzYjgjZ28BSqkHsTt++T241W4W2px1mp/1Ms1NQ3+h+RmCmwai0eY1R&#10;C/NRYPtqQQzHSD5U0MFJMhp1AxWcUbadgmM2I7PNCFEUoArsMOrNfdcP4aIxYl7BTUkQQOk96Hop&#10;3NXz6FkN9GEGwLoxZJt+OPXzrzL9AQAA//8DAFBLAwQUAAYACAAAACEAvZgDV+IAAAAKAQAADwAA&#10;AGRycy9kb3ducmV2LnhtbEyPwU7DMAyG70i8Q2QkLoil60o7St2pAiFxQcBA2jVrvKbQJFWSreXt&#10;CSc4WZY//f7+ajPrgZ3I+d4ahOUiAUamtbI3HcLH++P1GpgPwkgxWEMI3+RhU5+fVaKUdjJvdNqG&#10;jsUQ40uBoEIYS859q0gLv7AjmXg7WKdFiKvruHRiiuF64GmS5FyL3sQPSox0r6j92h41wmv20H8+&#10;812zO3Qv09o9pVeNShEvL+bmDligOfzB8Ksf1aGOTnt7NNKzAeGmyG8jipCt4oxAUSwzYHuEVV5k&#10;wOuK/69Q/wAAAP//AwBQSwECLQAUAAYACAAAACEAtoM4kv4AAADhAQAAEwAAAAAAAAAAAAAAAAAA&#10;AAAAW0NvbnRlbnRfVHlwZXNdLnhtbFBLAQItABQABgAIAAAAIQA4/SH/1gAAAJQBAAALAAAAAAAA&#10;AAAAAAAAAC8BAABfcmVscy8ucmVsc1BLAQItABQABgAIAAAAIQB6Gz9obwIAAJ0EAAAOAAAAAAAA&#10;AAAAAAAAAC4CAABkcnMvZTJvRG9jLnhtbFBLAQItABQABgAIAAAAIQC9mANX4gAAAAoBAAAPAAAA&#10;AAAAAAAAAAAAAMkEAABkcnMvZG93bnJldi54bWxQSwUGAAAAAAQABADzAAAA2AUAAAAA&#10;" strokecolor="red">
            <v:textbox>
              <w:txbxContent>
                <w:p w:rsidR="004D6E2B" w:rsidRDefault="004D6E2B" w:rsidP="008163C1">
                  <w:pPr>
                    <w:jc w:val="center"/>
                  </w:pPr>
                </w:p>
                <w:p w:rsidR="004D6E2B" w:rsidRDefault="004D6E2B" w:rsidP="008163C1">
                  <w:pPr>
                    <w:jc w:val="center"/>
                  </w:pPr>
                </w:p>
                <w:p w:rsidR="004D6E2B" w:rsidRDefault="004D6E2B" w:rsidP="008163C1">
                  <w:pPr>
                    <w:jc w:val="center"/>
                  </w:pPr>
                  <w:r>
                    <w:t>Формы</w:t>
                  </w:r>
                </w:p>
                <w:p w:rsidR="004D6E2B" w:rsidRDefault="004D6E2B" w:rsidP="008163C1">
                  <w:pPr>
                    <w:jc w:val="center"/>
                  </w:pPr>
                  <w:r>
                    <w:t>самоуправления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8" o:spid="_x0000_s1029" style="position:absolute;margin-left:189.35pt;margin-top:21.95pt;width:86.95pt;height:161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MdTwIAAGIEAAAOAAAAZHJzL2Uyb0RvYy54bWysVM1uEzEQviPxDpbvdH9ISrvqpqpagpAK&#10;VCo8gNfrzVp4bTN2sgknpF6ReAQeggvip8+weSPGTtqGHwkJsQfL45n5ZuabmT06XnaKLAQ4aXRJ&#10;s72UEqG5qaWelfTVy+mDA0qcZ7pmymhR0pVw9Hhy/95RbwuRm9aoWgBBEO2K3pa09d4WSeJ4Kzrm&#10;9owVGpWNgY55FGGW1MB6RO9UkqfpftIbqC0YLpzD17ONkk4iftMI7l80jROeqJJibj6eEM8qnMnk&#10;iBUzYLaVfJsG+4csOiY1Br2FOmOekTnI36A6ycE40/g9brrENI3kItaA1WTpL9VctsyKWAuS4+wt&#10;Te7/wfLniwsgsi7pGDulWYc9Gj6u360/DN+G6/XV8Gm4Hr6u3w/fh8/DF4JGyFhvXYGOl/YCQs3O&#10;nhv+2hFtTlumZ+IEwPStYDXmmQX75CeHIDh0JVX/zNQYj829ieQtG+gCINJClrFHq9seiaUnHB+z&#10;LB3l+2NKOOrydDzK83GMwYobdwvOPxGmI+FSUsAhiPBsce58SIcVNyYxfaNkPZVKRQFm1akCsmA4&#10;MNP4bdHdrpnSpC/p4Rhj/w0ixe9PEJ30OPlKdiU9CDbbWQy8PdZ1nEvPpNrcMWWlt0QG7jY98Mtq&#10;GXv3MAQIvFamXiGzYDaDjouJl9bAW0p6HPKSujdzBoIS9VRjdw6z0ShsRRRG40c5CrCrqXY1THOE&#10;KqmnZHM99ZtNmluQsxYjZZENbU6wo42MXN9ltU0fBzm2YLt0YVN25Wh192uY/AAAAP//AwBQSwME&#10;FAAGAAgAAAAhALGEkQzgAAAACgEAAA8AAABkcnMvZG93bnJldi54bWxMj8tOwzAQRfdI/IM1SOyo&#10;01dSQpwKFViwK21Fu3TiIYmwxyF2G/P3mBUsR/fo3jPFOhjNLji4zpKA6SQBhlRb1VEj4LB/uVsB&#10;c16SktoSCvhGB+vy+qqQubIjveFl5xsWS8jlUkDrfZ9z7uoWjXQT2yPF7MMORvp4Dg1XgxxjudF8&#10;liQpN7KjuNDKHjct1p+7sxGw3xxwnJ6OoWpIbl+f31P9FL6EuL0Jjw/APAb/B8OvflSHMjpV9kzK&#10;MS1gnq2yiApYzO+BRWC5nKXAqpik2QJ4WfD/L5Q/AAAA//8DAFBLAQItABQABgAIAAAAIQC2gziS&#10;/gAAAOEBAAATAAAAAAAAAAAAAAAAAAAAAABbQ29udGVudF9UeXBlc10ueG1sUEsBAi0AFAAGAAgA&#10;AAAhADj9If/WAAAAlAEAAAsAAAAAAAAAAAAAAAAALwEAAF9yZWxzLy5yZWxzUEsBAi0AFAAGAAgA&#10;AAAhAFl4Ux1PAgAAYgQAAA4AAAAAAAAAAAAAAAAALgIAAGRycy9lMm9Eb2MueG1sUEsBAi0AFAAG&#10;AAgAAAAhALGEkQzgAAAACgEAAA8AAAAAAAAAAAAAAAAAqQQAAGRycy9kb3ducmV2LnhtbFBLBQYA&#10;AAAABAAEAPMAAAC2BQAAAAA=&#10;" strokecolor="red">
            <v:textbox>
              <w:txbxContent>
                <w:p w:rsidR="004D6E2B" w:rsidRDefault="004D6E2B" w:rsidP="008163C1">
                  <w:pPr>
                    <w:jc w:val="center"/>
                  </w:pPr>
                  <w:r>
                    <w:t>Заведующий</w:t>
                  </w:r>
                </w:p>
                <w:p w:rsidR="004D6E2B" w:rsidRDefault="004D6E2B" w:rsidP="008163C1">
                  <w:pPr>
                    <w:jc w:val="center"/>
                  </w:pPr>
                  <w:r>
                    <w:t>МАДОУ</w:t>
                  </w:r>
                </w:p>
                <w:p w:rsidR="004D6E2B" w:rsidRDefault="007F7472" w:rsidP="008163C1">
                  <w:pPr>
                    <w:jc w:val="center"/>
                  </w:pPr>
                  <w:r>
                    <w:t xml:space="preserve"> д</w:t>
                  </w:r>
                  <w:r w:rsidR="004D6E2B">
                    <w:t>етским садом</w:t>
                  </w:r>
                </w:p>
                <w:p w:rsidR="004D6E2B" w:rsidRDefault="007F7472" w:rsidP="008163C1">
                  <w:pPr>
                    <w:jc w:val="center"/>
                  </w:pPr>
                  <w:r>
                    <w:t>«Колосок</w:t>
                  </w:r>
                  <w:r w:rsidR="004D6E2B">
                    <w:t>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57" o:spid="_x0000_s1030" style="position:absolute;margin-left:96.8pt;margin-top:21.95pt;width:81.4pt;height:161.75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cvcAIAAJ0EAAAOAAAAZHJzL2Uyb0RvYy54bWysVFFuEzEQ/UfiDpb/ye6mSdquuqmqliKk&#10;AhWFAzi2N2vw2sZ2silfSHyCxBk4A0KClpYrODdi1puGFJCQEPthzXg8z2/eeHZvf1FLNOfWCa0K&#10;nPVSjLiimgk1LfDzZ8f3djBynihGpFa8wOfc4f3x3Tt7jcl5X1daMm4RgCiXN6bAlfcmTxJHK14T&#10;19OGKwiW2tbEg2unCbOkAfRaJv00HSWNtsxYTblzsHvUBfE44pclp/5JWTrukSwwcPNxtXGdtGsy&#10;3iP51BJTCbqiQf6BRU2EgkvXUEfEEzSz4jeoWlCrnS59j+o60WUpKI81QDVZ+ks1ZxUxPNYC4jiz&#10;lsn9P1j6eH5qkWAFHm5jpEgNPQofw8XyzfJt+BQuw+dwFa6W78JXFL7D5ofwLVzH0HW4XL6H4Jdw&#10;gSAXhGyMywHvzJzaVgpnTjR96ZDShxVRU35grW4qThjQz9rzya2E1nGQiibNI82ABpl5HTVdlLZu&#10;AUEttIitO1+3ji88orCZpVtb2zvQYQqxfjoc9PvDeAfJb9KNdf4B1zVqjQJbPVPsKTyQeAeZnzgf&#10;G8hWKhD2AqOylvAc5kSibDQaxSoTkq8Og3WDGevVUrBjIWV07HRyKC2C1AIfx29Fx20ekwo1Bd4d&#10;Atm/QaTw/Qki1hGfcavtfcWi7YmQnQ0spVqJ3erb9ckvJovY9kGL2Wo/0ewc1Le6mxGYaTAqbV9j&#10;1MB8FNi9mhHLMZIPFXRwNxsM2oGKzmC43QfHbkYmmxGiKEAV2GPUmYe+G8KZsWJawU1ZFEDpA+h6&#10;KfzN8+hYrejDDIB1a8g2/Xjq519l/AMAAP//AwBQSwMEFAAGAAgAAAAhAM5aydrhAAAACgEAAA8A&#10;AABkcnMvZG93bnJldi54bWxMj8FOwzAMhu9IvENkJC6IpbSlbKXpVIGQuEzAQNo1a7Km0DhVkq3l&#10;7TEnuPmXP/3+XK1nO7CT9qF3KOBmkQDT2DrVYyfg4/3pegksRIlKDg61gG8dYF2fn1WyVG7CN33a&#10;xo5RCYZSCjAxjiXnoTXayrBwo0baHZy3MlL0HVdeTlRuB54mScGt7JEuGDnqB6Pbr+3RCnjNH/vP&#10;Dd81u0P3Mi39c3rVmFSIy4u5uQcW9Rz/YPjVJ3WoyWnvjqgCGyivsoJQAXm2AkZAdlvkwPY0FHc5&#10;8Lri/1+ofwAAAP//AwBQSwECLQAUAAYACAAAACEAtoM4kv4AAADhAQAAEwAAAAAAAAAAAAAAAAAA&#10;AAAAW0NvbnRlbnRfVHlwZXNdLnhtbFBLAQItABQABgAIAAAAIQA4/SH/1gAAAJQBAAALAAAAAAAA&#10;AAAAAAAAAC8BAABfcmVscy8ucmVsc1BLAQItABQABgAIAAAAIQAbQHcvcAIAAJ0EAAAOAAAAAAAA&#10;AAAAAAAAAC4CAABkcnMvZTJvRG9jLnhtbFBLAQItABQABgAIAAAAIQDOWsna4QAAAAoBAAAPAAAA&#10;AAAAAAAAAAAAAMoEAABkcnMvZG93bnJldi54bWxQSwUGAAAAAAQABADzAAAA2AUAAAAA&#10;" strokecolor="red">
            <v:textbox>
              <w:txbxContent>
                <w:p w:rsidR="004D6E2B" w:rsidRDefault="004D6E2B" w:rsidP="008163C1">
                  <w:pPr>
                    <w:jc w:val="center"/>
                  </w:pPr>
                </w:p>
                <w:p w:rsidR="004D6E2B" w:rsidRDefault="004D6E2B" w:rsidP="008163C1">
                  <w:pPr>
                    <w:jc w:val="center"/>
                  </w:pPr>
                </w:p>
                <w:p w:rsidR="004D6E2B" w:rsidRDefault="004D6E2B" w:rsidP="008163C1">
                  <w:pPr>
                    <w:jc w:val="center"/>
                  </w:pPr>
                  <w:r>
                    <w:t>Формы самоуправления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56" o:spid="_x0000_s1031" style="position:absolute;margin-left:-20.1pt;margin-top:6.05pt;width:103.8pt;height:55.2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kfcwIAAJwEAAAOAAAAZHJzL2Uyb0RvYy54bWysVMFuEzEQvSPxD5bvdHdDk7arbqrSEoRU&#10;oKLwAY7tzRq8trGdbMIJiSNIfAPfgJCgpeUXnD9i1puUBG6IPVgzHs/zzHuePTya1xLNuHVCqwJn&#10;OylGXFHNhJoU+OWL0b19jJwnihGpFS/wgjt8NLx757AxOe/pSkvGLQIQ5fLGFLjy3uRJ4mjFa+J2&#10;tOEKgqW2NfHg2knCLGkAvZZJL00HSaMtM1ZT7hzsnnZBPIz4Zcmpf1aWjnskCwy1+bjauI7bNRke&#10;knxiiakEXZVB/qGKmggFl95CnRJP0NSKv6BqQa12uvQ7VNeJLktBeewBusnSP7q5qIjhsRcgx5lb&#10;mtz/g6VPZ+cWCVbg/gAjRWrQKHwOl8t3y/fhS7gKX8N1uF5+CN9R+Ambn8KPcBNDN+Fq+RGC38Il&#10;glwgsjEuB7wLc25bKpw50/S1Q0qfVERN+LG1uqk4YVB+1p5PthJax0EqGjdPNIMyyNTryOm8tHUL&#10;CGyheZRucSsdn3tEYTO7n+33BqAwhdgeULkbtU1Ivs421vlHXNeoNQps9VSx5/A+4hVkduZ81I+t&#10;SCDsFUZlLeE1zIhE2WAw2ItFk3x1GLDXmLFdLQUbCSmjYyfjE2kRpBZ4FL9Vsts8JhVqCnzQ7/Vj&#10;FVsxtwmRpg/S0bqjrWOxj/iKW2ofKhZtT4TsbKhSqhXXLb2dTH4+nneqr4Uba7YA8q3uRgRGGoxK&#10;27cYNTAeBXZvpsRyjORjBQIeZLvAMPLR2e3v9cCxm5HxZoQoClAF9hh15onvZnBqrJhUcFMWCVD6&#10;GEQvhV+/jq6qVfkwAmBtzdimH0/9/qkMfwEAAP//AwBQSwMEFAAGAAgAAAAhALc+3i3cAAAACgEA&#10;AA8AAABkcnMvZG93bnJldi54bWxMj0FPwzAMhe9I/IfISNy2dGWMqTSdEBICjttAu2aNaSoSp2qy&#10;rvv3uCd2tN/z8/fKzeidGLCPbSAFi3kGAqkOpqVGwdf+bbYGEZMmo10gVHDBCJvq9qbUhQln2uKw&#10;S43gEIqFVmBT6gopY23R6zgPHRJrP6H3OvHYN9L0+szh3sk8y1bS65b4g9Udvlqsf3cnzxjr7fc+&#10;Hezn+9APifBy+HAPpNT93fjyDCLhmP7NMOHzDVTMdAwnMlE4BbNllrOVhXwBYjKsnpYgjtMifwRZ&#10;lfK6QvUHAAD//wMAUEsBAi0AFAAGAAgAAAAhALaDOJL+AAAA4QEAABMAAAAAAAAAAAAAAAAAAAAA&#10;AFtDb250ZW50X1R5cGVzXS54bWxQSwECLQAUAAYACAAAACEAOP0h/9YAAACUAQAACwAAAAAAAAAA&#10;AAAAAAAvAQAAX3JlbHMvLnJlbHNQSwECLQAUAAYACAAAACEA7xopH3MCAACcBAAADgAAAAAAAAAA&#10;AAAAAAAuAgAAZHJzL2Uyb0RvYy54bWxQSwECLQAUAAYACAAAACEAtz7eLdwAAAAKAQAADwAAAAAA&#10;AAAAAAAAAADNBAAAZHJzL2Rvd25yZXYueG1sUEsFBgAAAAAEAAQA8wAAANYFAAAAAA==&#10;" strokecolor="#00b0f0">
            <v:textbox>
              <w:txbxContent>
                <w:p w:rsidR="004D6E2B" w:rsidRDefault="004D6E2B" w:rsidP="008163C1">
                  <w:r>
                    <w:t>Общее собрание трудового коллектива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55" o:spid="_x0000_s1083" style="position:absolute;margin-left:608.25pt;margin-top:6.05pt;width:128.1pt;height:67.35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rYaQIAAIoEAAAOAAAAZHJzL2Uyb0RvYy54bWysVMFuEzEQvSPxD5bvdLMhm6arbqqqpQip&#10;QEXhAxzbmzV4bWM72ZQTEkeQ+Aa+ASFBS8svOH/ErDcNCXBC7MGa8Xie37zx7P7BopZozq0TWhU4&#10;3elhxBXVTKhpgV88P7k3wsh5ohiRWvECX3CHD8Z37+w3Jud9XWnJuEUAolzemAJX3ps8SRyteE3c&#10;jjZcQbDUtiYeXDtNmCUNoNcy6fd6w6TRlhmrKXcOdo+7IB5H/LLk1D8tS8c9kgUGbj6uNq6Tdk3G&#10;+ySfWmIqQVc0yD+wqIlQcOka6ph4gmZW/AFVC2q106XfobpOdFkKymMNUE3a+62a84oYHmsBcZxZ&#10;y+T+Hyx9Mj+zSLACZxlGitTQo/ApXC7fLt+Fz+EqfAnX4Xr5PnxD4Qdsfgzfw00M3YSr5QcIfg2X&#10;CHJByMa4HPDOzZltpXDmVNNXDil9VBE15YfW6qbihAH9tD2fbCW0joNUNGkeawY0yMzrqOmitHUL&#10;CGqhRWzdxbp1fOERhc102B+OdqHDFGKjLLs/iJQSkt9mG+v8Q65r1BoFtnqm2DN4H/EKMj91PvaP&#10;rUQg7CVGZS3hNcyJROlwONyNpEm+OgzYt5ixXC0FOxFSRsdOJ0fSIkgt8En8Vslu85hUqCnwXtbP&#10;IoutmNuE6MXvbxCxjviKW2kfKBZtT4TsbGAp1UrrVt6uTRPNLkBqq7uBgAEGo9L2DUYNDEOB3esZ&#10;sRwj+UhBu/bSwaCdnugMst0+OHYzMtmMEEUBqsAeo8488t3EzYwV0wpuSmO5Sh9Ci0vhb99Cx2pF&#10;Fh48WFsTtenHU79+IeOfAAAA//8DAFBLAwQUAAYACAAAACEApTS3G90AAAAMAQAADwAAAGRycy9k&#10;b3ducmV2LnhtbEyPwU7DMBBE70j8g7VI3KjdiKYljVMhJLgiUg4cnXhJosbr1HbSwNfjcIHbjPZp&#10;diY/zKZnEzrfWZKwXglgSLXVHTUS3o/PdztgPijSqreEEr7Qw6G4vspVpu2F3nAqQ8NiCPlMSWhD&#10;GDLOfd2iUX5lB6R4+7TOqBCta7h26hLDTc8TIVJuVEfxQ6sGfGqxPpWjkVBrMQr3Mb0+VJtQfk/j&#10;mfjLWcrbm/lxDyzgHP5gWOrH6lDETpUdSXvWR5+s001kfxWwhbjfJltg1aLSHfAi5/9HFD8AAAD/&#10;/wMAUEsBAi0AFAAGAAgAAAAhALaDOJL+AAAA4QEAABMAAAAAAAAAAAAAAAAAAAAAAFtDb250ZW50&#10;X1R5cGVzXS54bWxQSwECLQAUAAYACAAAACEAOP0h/9YAAACUAQAACwAAAAAAAAAAAAAAAAAvAQAA&#10;X3JlbHMvLnJlbHNQSwECLQAUAAYACAAAACEAnbx62GkCAACKBAAADgAAAAAAAAAAAAAAAAAuAgAA&#10;ZHJzL2Uyb0RvYy54bWxQSwECLQAUAAYACAAAACEApTS3G90AAAAMAQAADwAAAAAAAAAAAAAAAADD&#10;BAAAZHJzL2Rvd25yZXYueG1sUEsFBgAAAAAEAAQA8wAAAM0FAAAAAA==&#10;"/>
        </w:pict>
      </w:r>
    </w:p>
    <w:p w:rsidR="008163C1" w:rsidRDefault="003F732A" w:rsidP="00816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4" o:spid="_x0000_s1082" type="#_x0000_t32" style="position:absolute;margin-left:433.4pt;margin-top:0;width:11.25pt;height:25.25pt;flip:y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84bwIAAKgEAAAOAAAAZHJzL2Uyb0RvYy54bWysVEtu2zAQ3RfoHQjuHUmO7DhC5KCQ7G7S&#10;1kDS7mmRsohSJEEy/qAokPYCOUKv0E0X/SBnkG/UIe24TbsJinpBDzkzb+bNR2fn61agJTOWK5nj&#10;5CjGiMlKUS4XOX59Ne2NMLKOSEqEkizHG2bx+fjpk7OVzlhfNUpQZhCASJutdI4b53QWRbZqWEvs&#10;kdJMgrJWpiUOrmYRUUNWgN6KqB/Hw2ilDNVGVcxaeC13SjwO+HXNKveqri1zSOQYcnPhNOGc+zMa&#10;n5FsYYhueLVPg/xDFi3hEoIeoEriCLo2/C+olldGWVW7o0q1kaprXrHAAdgk8R9sLhuiWeACxbH6&#10;UCb7/2Crl8uZQZzmeJBiJEkLPeo+bW+2t92P7vP2Fm0/dHdwbD9ub7ov3ffuW3fXfUVgDJVbaZsB&#10;QCFnxnOv1vJSX6jqrUVSFQ2RCxYYXG00oCbeI3rg4i9WQ/z56oWiYEOunQplXNemRbXg+o139OBQ&#10;KrQOfdsc+sbWDlXwmKT90ckAowpUx/14CLKPRTIP4521se45Uy3yQo6tM4QvGlcoKWFClNmFIMsL&#10;63aO9w7eWaopFwLeSSYkWuX4dNAfhJysEpx6pddZs5gXwqAl8aMWfvssHpgZdS1pAGsYoRNJkQvl&#10;cYZDwQTDPkLLKEaCwUZ5KVg7wsVjrYG5kD4nKBBQ2ku7eXx3Gp9ORpNR2kv7w0kvjcuy92xapL3h&#10;NDkZlMdlUZTJe08vSbOGU8qkZ3i/G0n6uNnbb+luqg/bcShl9BA9NAuSvf8PSYdZ8eOxG7S5opuZ&#10;8e3xYwPrEIz3q+v37fd7sPr1gRn/BAAA//8DAFBLAwQUAAYACAAAACEAF4XlU90AAAAHAQAADwAA&#10;AGRycy9kb3ducmV2LnhtbEzPwUrDQBAG4LvgOywjeBG7qdKQptkUEQtC8WAjnrfZMQlmZ0N2s4lv&#10;73iyx+Ef/vmm2C+2FxFH3zlSsF4lIJBqZzpqFHxUh/sMhA+ajO4doYIf9LAvr68KnRs30zvGU2gE&#10;l5DPtYI2hCGX0tctWu1XbkDi7MuNVgcex0aaUc9cbnv5kCSptLojvtDqAZ9brL9Pk1VA67u3z6Y6&#10;+Dgdj3F+9VUcXiqlbm+Wpx2IgEv4X4Y/PtOhZNPZTWS86BVkacr0oIA/4jjLto8gzgo2yQZkWchL&#10;f/kLAAD//wMAUEsBAi0AFAAGAAgAAAAhALaDOJL+AAAA4QEAABMAAAAAAAAAAAAAAAAAAAAAAFtD&#10;b250ZW50X1R5cGVzXS54bWxQSwECLQAUAAYACAAAACEAOP0h/9YAAACUAQAACwAAAAAAAAAAAAAA&#10;AAAvAQAAX3JlbHMvLnJlbHNQSwECLQAUAAYACAAAACEA3yqPOG8CAACoBAAADgAAAAAAAAAAAAAA&#10;AAAuAgAAZHJzL2Uyb0RvYy54bWxQSwECLQAUAAYACAAAACEAF4XlU90AAAAHAQAADwAAAAAAAAAA&#10;AAAAAADJBAAAZHJzL2Rvd25yZXYueG1sUEsFBgAAAAAEAAQA8wAAANMFAAAAAA==&#10;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53" o:spid="_x0000_s1081" type="#_x0000_t32" style="position:absolute;margin-left:83.7pt;margin-top:25.25pt;width:8.4pt;height:19.6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NCHZgIAAHwEAAAOAAAAZHJzL2Uyb0RvYy54bWysVEtu2zAQ3RfoHQjuHUmO5NpC5KCQ7G7S&#10;NkDSA9AiZRGlSIFkLBtFgTQXyBF6hW666Ac5g3yjDulPm3ZTFNWCGoozb97MPOrsfN0ItGLacCUz&#10;HJ2EGDFZKsrlMsNvrueDMUbGEkmJUJJleMMMPp8+fXLWtSkbqloJyjQCEGnSrs1wbW2bBoEpa9YQ&#10;c6JaJuGwUrohFrZ6GVBNOkBvRDAMw1HQKU1brUpmDHwtdod46vGripX2dVUZZpHIMHCzftV+Xbg1&#10;mJ6RdKlJW/NyT4P8A4uGcAlJj1AFsQTdaP4HVMNLrYyq7EmpmkBVFS+ZrwGqicLfqrmqSct8LdAc&#10;0x7bZP4fbPlqdakRpxlOTjGSpIEZ9R+3t9v7/nv/aXuPth/6B1i2d9vb/nP/rf/aP/RfEDhD57rW&#10;pACQy0vtai/X8qq9UOVbg6TKayKXzFdwvWkBNXIRwaMQtzEt5F90LxUFH3JjlW/jutKNg4QGobWf&#10;1uY4Lba2qISPUTgajWGmJRwN40mSJD4DSQ/BrTb2BVMNckaGjdWEL2ubKylBF0pHPhVZXRjrqJH0&#10;EOAySzXnQnh5CIm6DE+SYeIDjBKcukPnZvRykQuNVsQJzD97Fo/ctLqR1IPVjNDZ3raEC7CR9Q2y&#10;mkPLBMMuW8MoRoLBnXLWjp6QLiOUD4T31k5j7ybhZDaejeNBPBzNBnFYFIPn8zwejObRs6Q4LfK8&#10;iN478lGc1pxSJh3/g96j+O/0tL95O6UeFX9sVPAY3XcUyB7enrSfvxv5TjwLRTeX2lXnpAAS9877&#10;6+ju0K977/XzpzH9AQAA//8DAFBLAwQUAAYACAAAACEAahzwtuAAAAAJAQAADwAAAGRycy9kb3du&#10;cmV2LnhtbEyPUU/CMBSF3034D80l8U06CMwx1xGVGPeCiWCMj2W9rI3r7bIWGP56y5M+ntwv53y3&#10;WA22ZSfsvXEkYDpJgCHVThlqBHzsXu4yYD5IUrJ1hAIu6GFVjm4KmSt3pnc8bUPDYgn5XArQIXQ5&#10;577WaKWfuA4p3g6utzLE2Ddc9fIcy23LZ0mScisNxQUtO3zWWH9vj1ZAWH9ddPpZPy3N2+51k5qf&#10;qqrWQtyOh8cHYAGH8AfDVT+qQxmd9u5IyrM25vR+HlEBi2QB7Apk8xmwvYBsmQEvC/7/g/IXAAD/&#10;/wMAUEsBAi0AFAAGAAgAAAAhALaDOJL+AAAA4QEAABMAAAAAAAAAAAAAAAAAAAAAAFtDb250ZW50&#10;X1R5cGVzXS54bWxQSwECLQAUAAYACAAAACEAOP0h/9YAAACUAQAACwAAAAAAAAAAAAAAAAAvAQAA&#10;X3JlbHMvLnJlbHNQSwECLQAUAAYACAAAACEAPVDQh2YCAAB8BAAADgAAAAAAAAAAAAAAAAAuAgAA&#10;ZHJzL2Uyb0RvYy54bWxQSwECLQAUAAYACAAAACEAahzwtuAAAAAJAQAADwAAAAAAAAAAAAAAAADA&#10;BAAAZHJzL2Rvd25yZXYueG1sUEsFBgAAAAAEAAQA8wAAAM0FAAAAAA==&#10;">
            <v:stroke endarrow="block"/>
          </v:shape>
        </w:pict>
      </w:r>
    </w:p>
    <w:p w:rsidR="008163C1" w:rsidRDefault="003F732A" w:rsidP="00816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52" o:spid="_x0000_s1032" style="position:absolute;margin-left:444.95pt;margin-top:17.75pt;width:85pt;height:39.3pt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rV0dAIAAJwEAAAOAAAAZHJzL2Uyb0RvYy54bWysVMFuEzEQvSPxD5bvdHejJCWrbqrSEoRU&#10;oKLwAY7tzRq8trGdbMoJiSNIfAPfgJCgpeUXnD9i1puUBG6IPVgzHs/zzHuePThc1hItuHVCqwJn&#10;eylGXFHNhJoV+OWLyb37GDlPFCNSK17gC+7w4fjunYPG5LynKy0ZtwhAlMsbU+DKe5MniaMVr4nb&#10;04YrCJba1sSDa2cJs6QB9FomvTQdJo22zFhNuXOwe9IF8TjilyWn/llZOu6RLDDU5uNq4zpt12R8&#10;QPKZJaYSdF0G+YcqaiIUXHoLdUI8QXMr/oKqBbXa6dLvUV0nuiwF5bEH6CZL/+jmvCKGx16AHGdu&#10;aXL/D5Y+XZxZJFiBBz2MFKlBo/A5XK7erd6HL+EqfA3X4Xr1IXxH4Sdsfgo/wk0M3YSr1UcIfguX&#10;CHKByMa4HPDOzZltqXDmVNPXDil9XBE140fW6qbihEH5WXs+2UloHQepaNo80QzKIHOvI6fL0tYt&#10;ILCFllG6i1vp+NIjCptZuj8apKAwhVh/NMqyqG1C8k22sc4/4rpGrVFgq+eKPYf3Ea8gi1Pno35s&#10;TQJhrzAqawmvYUEkyobD4X4smuTrw4C9wYztainYREgZHTubHkuLILXAk/itk932MalQU+DRoDeI&#10;VezE3DZEmj5IJ5uOdo7FPuIrbql9qFi0PRGys6FKqdZct/R2MvnldBlVH26Em2p2AeRb3Y0IjDQY&#10;lbZvMWpgPArs3syJ5RjJxwoEHGX9fjtP0ekP9nvg2O3IdDtCFAWoAnuMOvPYdzM4N1bMKrgpiwQo&#10;fQSil8JvXkdX1bp8GAGwdmZs24+nfv9Uxr8AAAD//wMAUEsDBBQABgAIAAAAIQCZNZK83QAAAAsB&#10;AAAPAAAAZHJzL2Rvd25yZXYueG1sTI/NTsMwEITvSLyDtUjcqBNKUJrGqRASAo5tQb268TaOsNeR&#10;7abp2+Oc4LY/szPf1pvJGjaiD70jAfkiA4bUOtVTJ+Br//ZQAgtRkpLGEQq4YoBNc3tTy0q5C21x&#10;3MWOJRMKlRSgYxwqzkOr0cqwcANS2p2ctzKm1ndceXlJ5tbwxyx75lb2lBK0HPBVY/uzO9uEUW6/&#10;9/GgP99HP0bC6+HDLEmI+7vpZQ0s4hT/xDDjpxtoEtPRnUkFZgSU5WqVpAKWRQFsFmTFPDmmKn/K&#10;gTc1//9D8wsAAP//AwBQSwECLQAUAAYACAAAACEAtoM4kv4AAADhAQAAEwAAAAAAAAAAAAAAAAAA&#10;AAAAW0NvbnRlbnRfVHlwZXNdLnhtbFBLAQItABQABgAIAAAAIQA4/SH/1gAAAJQBAAALAAAAAAAA&#10;AAAAAAAAAC8BAABfcmVscy8ucmVsc1BLAQItABQABgAIAAAAIQDoQrV0dAIAAJwEAAAOAAAAAAAA&#10;AAAAAAAAAC4CAABkcnMvZTJvRG9jLnhtbFBLAQItABQABgAIAAAAIQCZNZK83QAAAAsBAAAPAAAA&#10;AAAAAAAAAAAAAM4EAABkcnMvZG93bnJldi54bWxQSwUGAAAAAAQABADzAAAA2AUAAAAA&#10;" strokecolor="#00b0f0">
            <v:textbox>
              <w:txbxContent>
                <w:p w:rsidR="004D6E2B" w:rsidRDefault="004D6E2B" w:rsidP="008163C1">
                  <w:r>
                    <w:t>Медсестра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51" o:spid="_x0000_s1033" style="position:absolute;margin-left:-20.1pt;margin-top:16.4pt;width:103.8pt;height:57.95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j9eAIAAJwEAAAOAAAAZHJzL2Uyb0RvYy54bWysVMFuEzEQvSPxD5bvZHfTJmmjbqrSEoRU&#10;oKLwAY7tzRq8trGdbMoJiSNIfAPfgJCgpeUXnD9i1tm0CdwQe7A8npnnmfc8e3C4qCSac+uEVjnO&#10;OilGXFHNhJrm+NXL8YM9jJwnihGpFc/xBXf4cHT/3kFthryrSy0ZtwhAlBvWJsel92aYJI6WvCKu&#10;ow1X4Cy0rYgH004TZkkN6JVMumnaT2ptmbGacufg9GTlxKOIXxSc+udF4bhHMsdQm4+rjeukWZPR&#10;ARlOLTGloG0Z5B+qqIhQcOkt1AnxBM2s+AuqEtRqpwvfobpKdFEIymMP0E2W/tHNeUkMj70AOc7c&#10;0uT+Hyx9Nj+zSLAc9zKMFKlAo/AlXC7fLz+Er+EqfAvX4Xr5MfxA4Rccfg4/w0103YSr5Sdwfg+X&#10;CHKByNq4IeCdmzPbUOHMqaZvHFL6uCRqyo+s1XXJCYPyY3yyldAYDlLRpH6qGZRBZl5HTheFrRpA&#10;YAstonQXt9LxhUcUDrOdbK/bB4Up+AY7vf1+rykpIcN1trHOP+a6Qs0mx1bPFHsB7yNeQeanzkf9&#10;WEsCYa8xKioJr2FOJMr6/f6gRWyDAXuNGdvVUrCxkDIadjo5lhZBao7H8WuT3WaYVKjO8X6v24tV&#10;bPncJkSaPkzH8bXCrVthsY/4ihtqHykW954IudpDvFRAxJrelUx+MVlE1WNPjW+i2QWQb/VqRGCk&#10;YVNq+w6jGsYjx+7tjFiOkXyiQMD9bHe3mado7PYGXTDspmey6SGKAlSOPUar7bFfzeDMWDEt4aYs&#10;EqD0EYheCN9Id1dVa8AIREXbcW1mbNOOUXc/ldFvAAAA//8DAFBLAwQUAAYACAAAACEAjTAGOd4A&#10;AAAKAQAADwAAAGRycy9kb3ducmV2LnhtbEyPzU7DMBCE75V4B2uRuLUOadRGIU6FkBBw7A/q1U2W&#10;JMJeR7abpm/P9kRvu9qZ2W/KzWSNGNGH3pGC50UCAql2TU+tgsP+fZ6DCFFTo40jVHDFAJvqYVbq&#10;onEX2uK4i63gEAqFVtDFOBRShrpDq8PCDUh8+3He6sirb2Xj9YXDrZFpkqyk1T3xh04P+NZh/bs7&#10;W8bIt9/7eOy+PkY/RsLr8dMsSamnx+n1BUTEKf6L4YbPHqiY6eTO1ARhFMyzJGWpgmXKFW6C1ToD&#10;ceIhy9cgq1LeV6j+AAAA//8DAFBLAQItABQABgAIAAAAIQC2gziS/gAAAOEBAAATAAAAAAAAAAAA&#10;AAAAAAAAAABbQ29udGVudF9UeXBlc10ueG1sUEsBAi0AFAAGAAgAAAAhADj9If/WAAAAlAEAAAsA&#10;AAAAAAAAAAAAAAAALwEAAF9yZWxzLy5yZWxzUEsBAi0AFAAGAAgAAAAhAHPF+P14AgAAnAQAAA4A&#10;AAAAAAAAAAAAAAAALgIAAGRycy9lMm9Eb2MueG1sUEsBAi0AFAAGAAgAAAAhAI0wBjneAAAACgEA&#10;AA8AAAAAAAAAAAAAAAAA0gQAAGRycy9kb3ducmV2LnhtbFBLBQYAAAAABAAEAPMAAADdBQAAAAA=&#10;" strokecolor="#00b0f0">
            <v:textbox>
              <w:txbxContent>
                <w:p w:rsidR="004D6E2B" w:rsidRDefault="004D6E2B" w:rsidP="008163C1">
                  <w:r>
                    <w:t>Педагогический совет</w:t>
                  </w:r>
                </w:p>
              </w:txbxContent>
            </v:textbox>
          </v:roundrect>
        </w:pict>
      </w:r>
    </w:p>
    <w:p w:rsidR="008163C1" w:rsidRDefault="003F732A" w:rsidP="00816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50" o:spid="_x0000_s1080" type="#_x0000_t32" style="position:absolute;margin-left:433.4pt;margin-top:1.9pt;width:11.25pt;height:.9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+uaAIAAJ0EAAAOAAAAZHJzL2Uyb0RvYy54bWysVE2O0zAU3iNxB8v7TpKSdjrRpCOUtGwG&#10;qDTDAdzYaSwcO7LdphVCGrjAHIErsGHBj+YM6Y14dn+gsBkhsnDs+Pl77/v8vVxerWuBVkwbrmSK&#10;o7MQIyYLRblcpPjN7bQ3wshYIikRSrIUb5jBV+OnTy7bJmF9VSlBmUYAIk3SNimurG2SIDBFxWpi&#10;zlTDJGyWStfEwlIvAqpJC+i1CPphOAxapWmjVcGMga/5bhOPPX5ZssK+LkvDLBIphtqsH7Uf524M&#10;xpckWWjSVLzYl0H+oYqacAlJj1A5sQQtNf8LquaFVkaV9qxQdaDKkhfMcwA2UfgHm5uKNMxzAXFM&#10;c5TJ/D/Y4tVqphGnKR6APJLUcEfdp+3d9r770X3e3qPth+4Bhu3H7V33pfvefeseuq8IgkG5tjEJ&#10;AGRyph33Yi1vmmtVvDVIqqwicsE8g9tNA6iROxGcHHEL00D+eftSUYghS6u8jOtS1w4SBEJrf1ub&#10;422xtUUFfIzi/uh8gFEBW1E/HA58ApIczjba2BdM1chNUmysJnxR2UxJCbZQOvKZyOraWFcZSQ4H&#10;XGKpplwI7w4hUZvii0F/4A8YJTh1my7M6MU8ExqtiPOXf/ZVnIRptZTUg1WM0ImkyHpNrOagkmDY&#10;ZagZxUgwaCM389GWcPHYaCAgpKsJ9AFK+9nOhO8uwovJaDKKe3F/OOnFYZ73nk+zuDecRueD/Fme&#10;ZXn03tGL4qTilDLpGB4aIoofZ7h9a+6sfGyJo5TBKbrXHIo9vH3R3iDOEzt3zRXdzLS7HucV6AEf&#10;vO9X12S/r33Ur7/K+CcAAAD//wMAUEsDBBQABgAIAAAAIQC4xOzU3gAAAAcBAAAPAAAAZHJzL2Rv&#10;d25yZXYueG1sTM5NS8RADAbgu+B/GCJ4c6e6WGttuogfIHtZXF3BW7YT22InUzrTbfXXO570FMIb&#10;3jzFaradOvDgWycI54sEFEvlTCs1wuvL41kGygcSQ50TRvhiD6vy+Kig3LhJnvmwDbWKJeJzQmhC&#10;6HOtfdWwJb9wPUvMPtxgKcR1qLUZaIrlttMXSZJqS63EDw31fNdw9bkdLUInu83DGz35dTrOvFu/&#10;f2s73SOensy3N6ACz+HvGH75kQ5lNO3dKMarDiFL00gPCMs4Yp5l10tQe4TLK9Blof/7yx8AAAD/&#10;/wMAUEsBAi0AFAAGAAgAAAAhALaDOJL+AAAA4QEAABMAAAAAAAAAAAAAAAAAAAAAAFtDb250ZW50&#10;X1R5cGVzXS54bWxQSwECLQAUAAYACAAAACEAOP0h/9YAAACUAQAACwAAAAAAAAAAAAAAAAAvAQAA&#10;X3JlbHMvLnJlbHNQSwECLQAUAAYACAAAACEAxIkPrmgCAACdBAAADgAAAAAAAAAAAAAAAAAuAgAA&#10;ZHJzL2Uyb0RvYy54bWxQSwECLQAUAAYACAAAACEAuMTs1N4AAAAHAQAADwAAAAAAAAAAAAAAAADC&#10;BAAAZHJzL2Rvd25yZXYueG1sUEsFBgAAAAAEAAQA8wAAAM0FAAAAAA==&#10;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49" o:spid="_x0000_s1079" type="#_x0000_t32" style="position:absolute;margin-left:385.7pt;margin-top:15.95pt;width:5.6pt;height: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TCeSwIAAFQEAAAOAAAAZHJzL2Uyb0RvYy54bWysVEtu2zAQ3RfoHQjuHVmukthC5KCQ7G7S&#10;NkDSA9AkZRGVSIKkLRtFgTQXyBF6hW666Ac5g3yjDukPnHZTFNViNNTMvPk96uJy1dRoyY0VSmY4&#10;PuljxCVVTMh5ht/dTntDjKwjkpFaSZ7hNbf4cvz82UWrUz5QlaoZNwhApE1bneHKOZ1GkaUVb4g9&#10;UZpLMJbKNMTB0cwjZkgL6E0dDfr9s6hVhmmjKLcWvhZbIx4H/LLk1L0tS8sdqjMMtbkgTZAzL6Px&#10;BUnnhuhK0F0Z5B+qaIiQkPQAVRBH0MKIP6AaQY2yqnQnVDWRKktBeegBuon7v3VzUxHNQy8wHKsP&#10;Y7L/D5a+WV4bJFiGkxFGkjSwo+7z5m7z0P3svmwe0OZT9whic7+56752P7rv3WP3DYEzTK7VNgWA&#10;XF4b3ztdyRt9peh7i6TKKyLnPHRwu9aAGvuI6EmIP1gN+Wfta8XAhyycCmNclabxkDAgtArbWh+2&#10;xVcOUfh4HscDWCndWyKS7sO0se4VVw3ySoatM0TMK5crKYERysQhCVleWeeLIuk+wOeUairqOhCj&#10;lqjN8Oh0cBoCrKoF80bvZs18ltcGLYmnVnhCh2A5djNqIVkAqzhhk53uiKi3OiSvpceDtqCcnbbl&#10;zodRfzQZToZJLxmcTXpJvyh6L6d50jubxuenxYsiz4v4oy8tTtJKMMalr27P4zj5O57sbtSWgQcm&#10;H8YQPUUP84Ji9+9QdNirX+WWFDPF1tdmv2+gbnDeXTN/N47PoB//DMa/AAAA//8DAFBLAwQUAAYA&#10;CAAAACEAP+B7b94AAAAJAQAADwAAAGRycy9kb3ducmV2LnhtbEyPwU7DMAyG70h7h8hIuyCWtoN1&#10;K3WnCWkHjmyTuGaNaQuNUzXpWvb0BHGAo+1Pv78/306mFRfqXWMZIV5EIIhLqxuuEE7H/f0ahPOK&#10;tWotE8IXOdgWs5tcZdqO/EqXg69ECGGXKYTa+y6T0pU1GeUWtiMOt3fbG+XD2FdS92oM4aaVSRSt&#10;pFENhw+16ui5pvLzMBgEcsNjHO02pjq9XMe7t+T6MXZHxPnttHsC4WnyfzD86Ad1KILT2Q6snWgR&#10;0jR+CCjCMt6ACEC6TlYgzr8LWeTyf4PiGwAA//8DAFBLAQItABQABgAIAAAAIQC2gziS/gAAAOEB&#10;AAATAAAAAAAAAAAAAAAAAAAAAABbQ29udGVudF9UeXBlc10ueG1sUEsBAi0AFAAGAAgAAAAhADj9&#10;If/WAAAAlAEAAAsAAAAAAAAAAAAAAAAALwEAAF9yZWxzLy5yZWxzUEsBAi0AFAAGAAgAAAAhALRR&#10;MJ5LAgAAVAQAAA4AAAAAAAAAAAAAAAAALgIAAGRycy9lMm9Eb2MueG1sUEsBAi0AFAAGAAgAAAAh&#10;AD/ge2/eAAAACQEAAA8AAAAAAAAAAAAAAAAApQQAAGRycy9kb3ducmV2LnhtbFBLBQYAAAAABAAE&#10;APMAAACwBQAAAAA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48" o:spid="_x0000_s1078" type="#_x0000_t32" style="position:absolute;margin-left:276.3pt;margin-top:15.95pt;width:12.15pt;height:0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C1ETAIAAFUEAAAOAAAAZHJzL2Uyb0RvYy54bWysVEtu2zAQ3RfoHQjuHUmOnDpC5KCQ7G7S&#10;NkDSA9AkZRGVSIJkLBtFgTQXyBF6hW666Ac5g3yjDukPknZTFNViNNTMvPk96ux81TZoyY0VSuY4&#10;OYox4pIqJuQix++uZ4MxRtYRyUijJM/xmlt8Pnn+7KzTGR+qWjWMGwQg0madznHtnM6iyNKat8Qe&#10;Kc0lGCtlWuLgaBYRM6QD9LaJhnF8EnXKMG0U5dbC13JrxJOAX1WcurdVZblDTY6hNhekCXLuZTQ5&#10;I9nCEF0LuiuD/EMVLRESkh6gSuIIujHiD6hWUKOsqtwRVW2kqkpQHnqAbpL4t26uaqJ56AWGY/Vh&#10;TPb/wdI3y0uDBMtxCpuSpIUd9Z83t5v7/mf/ZXOPNp/6BxCbu81t/7X/0X/vH/pvCJxhcp22GQAU&#10;8tL43ulKXukLRd9bJFVRE7ngoYPrtQbUxEdET0L8wWrIP+9eKwY+5MapMMZVZVoPCQNCq7Ct9WFb&#10;fOUQhY/JKD2ORxjRvSki2T5OG+tecdUir+TYOkPEonaFkhIooUwSspDlhXW+KpLtA3xSqWaiaQIz&#10;Gom6HJ+OhqMQYFUjmDd6N2sW86IxaEk8t8ITWgTLYzejbiQLYDUnbLrTHRHNVofkjfR40BeUs9O2&#10;5PlwGp9Ox9NxOkiHJ9NBGpfl4OWsSAcns+TFqDwui6JMPvrSkjSrBWNc+ur2RE7SvyPK7kptKXig&#10;8mEM0VP0MC8odv8ORYfF+l1uWTFXbH1p9gsH7gbn3T3zl+PxGfTHf4PJLwAAAP//AwBQSwMEFAAG&#10;AAgAAAAhAPWhehvdAAAACQEAAA8AAABkcnMvZG93bnJldi54bWxMj01Pg0AQhu8m/ofNmPRi7AIG&#10;tMjSNE08eLRt4nXLjkDLzhJ2Kdhf7xgPepuPJ+88U6xn24kLDr51pCBeRiCQKmdaqhUc9q8PzyB8&#10;0GR05wgVfKGHdXl7U+jcuIne8bILteAQ8rlW0ITQ51L6qkGr/dL1SLz7dIPVgduhlmbQE4fbTiZR&#10;lEmrW+ILje5x22B13o1WAfoxjaPNytaHt+t0/5FcT1O/V2pxN29eQAScwx8MP/qsDiU7Hd1IxotO&#10;QZomGaMKHuMVCAbSp4yL4+9AloX8/0H5DQAA//8DAFBLAQItABQABgAIAAAAIQC2gziS/gAAAOEB&#10;AAATAAAAAAAAAAAAAAAAAAAAAABbQ29udGVudF9UeXBlc10ueG1sUEsBAi0AFAAGAAgAAAAhADj9&#10;If/WAAAAlAEAAAsAAAAAAAAAAAAAAAAALwEAAF9yZWxzLy5yZWxzUEsBAi0AFAAGAAgAAAAhAKww&#10;LURMAgAAVQQAAA4AAAAAAAAAAAAAAAAALgIAAGRycy9lMm9Eb2MueG1sUEsBAi0AFAAGAAgAAAAh&#10;APWhehvdAAAACQEAAA8AAAAAAAAAAAAAAAAApgQAAGRycy9kb3ducmV2LnhtbFBLBQYAAAAABAAE&#10;APMAAACwBQAAAAA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47" o:spid="_x0000_s1077" type="#_x0000_t32" style="position:absolute;margin-left:178.2pt;margin-top:15.95pt;width:11.15pt;height:0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oT5TAIAAFUEAAAOAAAAZHJzL2Uyb0RvYy54bWysVEtu2zAQ3RfoHQjuHUmu7CRC5KCQ7G7S&#10;NkDSA9AkZRGVSIJkLBtFgTQXyBF6hW666Ac5g3yjDukPknZTFNViNNTMvPk96ux81TZoyY0VSuY4&#10;OYox4pIqJuQix++uZ4MTjKwjkpFGSZ7jNbf4fPL82VmnMz5UtWoYNwhApM06nePaOZ1FkaU1b4k9&#10;UppLMFbKtMTB0SwiZkgH6G0TDeN4HHXKMG0U5dbC13JrxJOAX1WcurdVZblDTY6hNhekCXLuZTQ5&#10;I9nCEF0LuiuD/EMVLRESkh6gSuIIujHiD6hWUKOsqtwRVW2kqkpQHnqAbpL4t26uaqJ56AWGY/Vh&#10;TPb/wdI3y0uDBMtxeoyRJC3sqP+8ud3c9z/7L5t7tPnUP4DY3G1u+6/9j/57/9B/Q+AMk+u0zQCg&#10;kJfG905X8kpfKPreIqmKmsgFDx1crzWgJj4iehLiD1ZD/nn3WjHwITdOhTGuKtN6SBgQWoVtrQ/b&#10;4iuHKHxM0mQcjzCie1NEsn2cNta94qpFXsmxdYaIRe0KJSVQQpkkZCHLC+t8VSTbB/ikUs1E0wRm&#10;NBJ1OT4dDUchwKpGMG/0btYs5kVj0JJ4boUntAiWx25G3UgWwGpO2HSnOyKarQ7JG+nxoC8oZ6dt&#10;yfPhND6dnkxP0kE6HE8HaVyWg5ezIh2MZ8nxqHxRFkWZfPSlJWlWC8a49NXtiZykf0eU3ZXaUvBA&#10;5cMYoqfoYV5Q7P4dig6L9bvcsmKu2PrS7BcO3A3Ou3vmL8fjM+iP/waTXwAAAP//AwBQSwMEFAAG&#10;AAgAAAAhAAZgDP/eAAAACQEAAA8AAABkcnMvZG93bnJldi54bWxMj8tuwjAQRfeV+g/WVGJTFSdQ&#10;XiEOQkhddFlA6tbEQxKIx1HskJSv71RdtLt5HN05k24GW4sbtr5ypCAeRyCQcmcqKhQcD28vSxA+&#10;aDK6doQKvtDDJnt8SHViXE8feNuHQnAI+UQrKENoEil9XqLVfuwaJN6dXWt14LYtpGl1z+G2lpMo&#10;mkurK+ILpW5wV2J+3XdWAfpuFkfblS2O7/f++XNyv/TNQanR07Bdgwg4hD8YfvRZHTJ2OrmOjBe1&#10;guls/sooF/EKBAPTxXIB4vQ7kFkq/3+QfQMAAP//AwBQSwECLQAUAAYACAAAACEAtoM4kv4AAADh&#10;AQAAEwAAAAAAAAAAAAAAAAAAAAAAW0NvbnRlbnRfVHlwZXNdLnhtbFBLAQItABQABgAIAAAAIQA4&#10;/SH/1gAAAJQBAAALAAAAAAAAAAAAAAAAAC8BAABfcmVscy8ucmVsc1BLAQItABQABgAIAAAAIQAv&#10;6oT5TAIAAFUEAAAOAAAAAAAAAAAAAAAAAC4CAABkcnMvZTJvRG9jLnhtbFBLAQItABQABgAIAAAA&#10;IQAGYAz/3gAAAAkBAAAPAAAAAAAAAAAAAAAAAKYEAABkcnMvZG93bnJldi54bWxQSwUGAAAAAAQA&#10;BADzAAAAsQ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46" o:spid="_x0000_s1076" type="#_x0000_t32" style="position:absolute;margin-left:83.7pt;margin-top:15.95pt;width:8.4pt;height:0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/LgYgIAAHcEAAAOAAAAZHJzL2Uyb0RvYy54bWysVEtu2zAQ3RfoHQjuHUmu4jpC5KCQ7G7S&#10;NkDSA9AkZRGlSIFkLBtFgTQXyBF6hW666Ac5g3yjDulPk3ZTFNWCGoozb97MPOr0bNVItOTGCq1y&#10;nBzFGHFFNRNqkeO3V7PBGCPriGJEasVzvOYWn02ePjnt2owPda0l4wYBiLJZ1+a4dq7NosjSmjfE&#10;HumWKzistGmIg61ZRMyQDtAbGQ3jeBR12rDWaMqtha/l9hBPAn5VcereVJXlDskcAzcXVhPWuV+j&#10;ySnJFoa0taA7GuQfWDREKEh6gCqJI+jaiD+gGkGNtrpyR1Q3ka4qQXmoAapJ4t+quaxJy0Mt0Bzb&#10;Htpk/x8sfb28MEiwHKcjjBRpYEb9p83N5q7/0X/e3KHNx/4els3t5qb/0n/vv/X3/VcEztC5rrUZ&#10;ABTqwvja6UpdtueavrNI6aImasFDBVfrFlATHxE9CvEb20L+efdKM/Ah106HNq4q03hIaBBahWmt&#10;D9PiK4cofEzi0WgMM6X7o4hk+7jWWPeS6wZ5I8fWGSIWtSu0UiAJbZKQhSzPrfOsSLYP8EmVngkp&#10;gzKkQl2OT46HxyHAaimYP/Ru1izmhTRoSby2whNKhJOHbkZfKxbAak7YdGc7IiTYyIXeOCOgW5Jj&#10;n63hDCPJ4Tp5a0tPKp8RKgfCO2srr/cn8cl0PB2ng3Q4mg7SuCwHL2ZFOhjNkufH5bOyKMrkgyef&#10;pFktGOPK899LPUn/Tkq7S7cV6UHsh0ZFj9FDR4Hs/h1Ih9H7aW91M9dsfWF8dV4FoO7gvLuJ/vo8&#10;3AevX/+LyU8AAAD//wMAUEsDBBQABgAIAAAAIQB9P/Xx3wAAAAkBAAAPAAAAZHJzL2Rvd25yZXYu&#10;eG1sTI/BTgIxEIbvJLxDMybeoAuSBdbtEpUY96KJYIzHsh23DdvpZltg8ekt8YDHf+bLP9/kq942&#10;7IidN44ETMYJMKTKKUO1gI/t82gBzAdJSjaOUMAZPayK4SCXmXInesfjJtQslpDPpAAdQptx7iuN&#10;Vvqxa5Hi7tt1VoYYu5qrTp5iuW34NElSbqWheEHLFp80VvvNwQoI66+zTj+rx6V52768puanLMu1&#10;ELc3/cM9sIB9uMJw0Y/qUESnnTuQ8qyJOZ3PIirgbrIEdgEWsymw3d+AFzn//0HxCwAA//8DAFBL&#10;AQItABQABgAIAAAAIQC2gziS/gAAAOEBAAATAAAAAAAAAAAAAAAAAAAAAABbQ29udGVudF9UeXBl&#10;c10ueG1sUEsBAi0AFAAGAAgAAAAhADj9If/WAAAAlAEAAAsAAAAAAAAAAAAAAAAALwEAAF9yZWxz&#10;Ly5yZWxzUEsBAi0AFAAGAAgAAAAhAIf78uBiAgAAdwQAAA4AAAAAAAAAAAAAAAAALgIAAGRycy9l&#10;Mm9Eb2MueG1sUEsBAi0AFAAGAAgAAAAhAH0/9fHfAAAACQEAAA8AAAAAAAAAAAAAAAAAvAQAAGRy&#10;cy9kb3ducmV2LnhtbFBLBQYAAAAABAAEAPMAAADI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45" o:spid="_x0000_s1075" style="position:absolute;margin-left:608.25pt;margin-top:7.55pt;width:128.1pt;height:62.65pt;z-index:251668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/saQIAAIoEAAAOAAAAZHJzL2Uyb0RvYy54bWysVMFuEzEQvSPxD5bvdLNRsmlX2VRVSxFS&#10;gYrCBzi2N2vw2sZ2simnShxB4hv4BoQELS2/4PwRs940pMAJsQdrxuN5fvPGs+P9ZS3RglsntCpw&#10;utPDiCuqmVCzAr98cfxgFyPniWJEasULfM4d3p/cvzduTM77utKScYsARLm8MQWuvDd5kjha8Zq4&#10;HW24gmCpbU08uHaWMEsaQK9l0u/1sqTRlhmrKXcOdo+6IJ5E/LLk1D8rS8c9kgUGbj6uNq7Tdk0m&#10;Y5LPLDGVoGsa5B9Y1EQouHQDdUQ8QXMr/oCqBbXa6dLvUF0nuiwF5bEGqCbt/VbNWUUMj7WAOM5s&#10;ZHL/D5Y+XZxaJFiBB0OMFKmhR+FTuFxdrN6Fz+EqfAnX4Xr1PnxD4Qdsfgzfw00M3YSr1QcIfg2X&#10;CHJByMa4HPDOzKltpXDmRNPXDil9WBE14wfW6qbihAH9tD2f3EloHQepaNo80QxokLnXUdNlaesW&#10;ENRCy9i6803r+NIjCptp1s92R9BhCrHR3jAbRkoJyW+zjXX+Edc1ao0CWz1X7Dm8j3gFWZw4H/vH&#10;1iIQ9gqjspbwGhZEojTLslEkTfL1YcC+xYzlainYsZAyOnY2PZQWQWqBj+O3Tnbbx6RCTYH3hv1h&#10;ZHEn5rYhevH7G0SsI77iVtqHikXbEyE7G1hKtda6lbdr01Szc5Da6m4gYIDBqLR9i1EDw1Bg92ZO&#10;LMdIPlbQrr10MGinJzqD4agPjt2OTLcjRFGAKrDHqDMPfTdxc2PFrIKb0liu0gfQ4lL427fQsVqT&#10;hQcP1p2J2vbjqV+/kMlPAAAA//8DAFBLAwQUAAYACAAAACEACY2TTd0AAAAMAQAADwAAAGRycy9k&#10;b3ducmV2LnhtbEyPQU+EMBCF7yb+h2ZMvLktZNl1kbIxJno1ogePhc4CkU7ZtrDor7ec9PZe5sub&#10;94rjYgY2o/O9JQnJRgBDaqzuqZXw8f58dw/MB0VaDZZQwjd6OJbXV4XKtb3QG85VaFkMIZ8rCV0I&#10;Y865bzo0ym/siBRvJ+uMCtG6lmunLjHcDDwVYseN6il+6NSITx02X9VkJDRaTMJ9zq+HOgvVzzyd&#10;ib+cpby9WR4fgAVcwh8Ma/1YHcrYqbYTac+G6NNkl0U2qiwBthLbfboHVq9KbIGXBf8/ovwFAAD/&#10;/wMAUEsBAi0AFAAGAAgAAAAhALaDOJL+AAAA4QEAABMAAAAAAAAAAAAAAAAAAAAAAFtDb250ZW50&#10;X1R5cGVzXS54bWxQSwECLQAUAAYACAAAACEAOP0h/9YAAACUAQAACwAAAAAAAAAAAAAAAAAvAQAA&#10;X3JlbHMvLnJlbHNQSwECLQAUAAYACAAAACEAhz8f7GkCAACKBAAADgAAAAAAAAAAAAAAAAAuAgAA&#10;ZHJzL2Uyb0RvYy54bWxQSwECLQAUAAYACAAAACEACY2TTd0AAAAMAQAADwAAAAAAAAAAAAAAAADD&#10;BAAAZHJzL2Rvd25yZXYueG1sUEsFBgAAAAAEAAQA8wAAAM0FAAAAAA==&#10;"/>
        </w:pict>
      </w:r>
    </w:p>
    <w:p w:rsidR="008163C1" w:rsidRDefault="003F732A" w:rsidP="00816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44" o:spid="_x0000_s1034" style="position:absolute;margin-left:444.95pt;margin-top:8pt;width:85pt;height:48.65pt;z-index:251673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fbxeAIAAJwEAAAOAAAAZHJzL2Uyb0RvYy54bWysVM1u1DAQviPxDpbvNMlqf9qo2aq0LEIq&#10;UFF4AK/tbAKObWzvZtsTEkeQeAaeASFBS8sreN+IiZNdduGGyMGa8cx8M/ONJ4dHy0qgBTe2VDLD&#10;yV6MEZdUsVLOMvzq5eTBPkbWEcmIUJJn+JJbfDS+f++w1invqUIJxg0CEGnTWme4cE6nUWRpwSti&#10;95TmEoy5MhVxoJpZxAypAb0SUS+Oh1GtDNNGUW4t3J62RjwO+HnOqXue55Y7JDIMtblwmnBOmzMa&#10;H5J0ZoguStqVQf6hioqUEpJuoE6JI2huyr+gqpIaZVXu9qiqIpXnJeWhB+gmif/o5qIgmodegByr&#10;NzTZ/wdLny3ODSpZhvt9jCSpYEb+s79evVu991/8jf/qb/3t6oP/jvxPuPzkf/i7YLrzN6uPYPzm&#10;rxHEApG1tingXehz01Bh9ZmibyyS6qQgcsaPjVF1wQmD8pPGP9oJaBQLoWhaP1UMyiBzpwKny9xU&#10;DSCwhZZhdJeb0fGlQxQuk3h0MIhhwhRsw2S0PxiEFCRdR2tj3WOuKtQIGTZqLtkLeB8hBVmcWRfm&#10;xzoSCHuNUV4JeA0LIlAyHA5HHWLnHJF0jRnaVaJkk1KIoJjZ9EQYBKEZnoSvC7bbbkKiOsMHg94g&#10;VLFjs9sQcfwwnoTXCll33EIf4RU31D6SLMiOlKKVwV/IjuuG3nZMbjldhqnvN2U11E8VuwTyjWpX&#10;BFYahEKZK4xqWI8M27dzYjhG4omEAR4k/X6zT0HpD0Y9UMy2ZbptIZICVIYdRq144todnGtTzgrI&#10;lAQCpDqGoeelW7+OtqqufFgBkHZ2bFsPXr9/KuNfAAAA//8DAFBLAwQUAAYACAAAACEAZqs5qdsA&#10;AAALAQAADwAAAGRycy9kb3ducmV2LnhtbExPTU/DMAy9I/EfIiNxY+momLrSdEJICDjuA+2aNaap&#10;aJwqybru3+Oe4Gb7Pb+PajO5XowYYudJwXKRgUBqvOmoVXDYvz0UIGLSZHTvCRVcMcKmvr2pdGn8&#10;hbY47lIrWIRiqRXYlIZSythYdDou/IDE2LcPTideQytN0BcWd718zLKVdLojdrB6wFeLzc/u7DhG&#10;sf3ap6P9fB/DmAivx48+J6Xu76aXZxAJp/RHhjk+/0DNmU7+TCaKXkFRrNdMZWDFnWZC9jRfTjwt&#10;8xxkXcn/HepfAAAA//8DAFBLAQItABQABgAIAAAAIQC2gziS/gAAAOEBAAATAAAAAAAAAAAAAAAA&#10;AAAAAABbQ29udGVudF9UeXBlc10ueG1sUEsBAi0AFAAGAAgAAAAhADj9If/WAAAAlAEAAAsAAAAA&#10;AAAAAAAAAAAALwEAAF9yZWxzLy5yZWxzUEsBAi0AFAAGAAgAAAAhAKjp9vF4AgAAnAQAAA4AAAAA&#10;AAAAAAAAAAAALgIAAGRycy9lMm9Eb2MueG1sUEsBAi0AFAAGAAgAAAAhAGarOanbAAAACwEAAA8A&#10;AAAAAAAAAAAAAAAA0gQAAGRycy9kb3ducmV2LnhtbFBLBQYAAAAABAAEAPMAAADaBQAAAAA=&#10;" strokecolor="#00b0f0">
            <v:textbox>
              <w:txbxContent>
                <w:p w:rsidR="004D6E2B" w:rsidRDefault="004D6E2B" w:rsidP="008163C1">
                  <w:r>
                    <w:t xml:space="preserve">Завхоз 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43" o:spid="_x0000_s1035" style="position:absolute;margin-left:-20.1pt;margin-top:26.65pt;width:103.8pt;height:49.55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r2MeAIAAJwEAAAOAAAAZHJzL2Uyb0RvYy54bWysVM1uEzEQviPxDpbvdH+apM2qm6q0BCHx&#10;U1F4AMf2Zg1ee7GdbMoJiSNIPAPPgJCgpeUVnDdi1rstCdwQe7BmPDPfzHzj2YPDVSXRkhsrtMpx&#10;shNjxBXVTKh5jl++mN7bx8g6ohiRWvEcn3OLDyd37xw0dcZTXWrJuEEAomzW1DkunauzKLK05BWx&#10;O7rmCoyFNhVxoJp5xAxpAL2SURrHo6jRhtVGU24t3J50RjwJ+EXBqXtWFJY7JHMMtblwmnDO2jOa&#10;HJBsbkhdCtqXQf6hiooIBUlvoU6II2hhxF9QlaBGW124HaqrSBeFoDz0AN0k8R/dnJWk5qEXIMfW&#10;tzTZ/wdLny5PDRIsx4NdjBSpYEb+s79Yv1u/91/8pf/qr/zV+oP/jvxPuPzkf/jrYLr2l+uPYPzm&#10;LxDEApFNbTPAO6tPTUuFrR9r+toipY9Loub8yBjdlJwwKD9p/aOtgFaxEIpmzRPNoAyycDpwuipM&#10;1QICW2gVRnd+Ozq+cojCZbKb7KcjmDAF2ygdp/vDkIJkN9G1se4h1xVqhRwbvVDsObyPkIIsH1sX&#10;5sd6Egh7hVFRSXgNSyJRMhqN9nrE3jki2Q1maFdLwaZCyqCY+exYGgShOZ6Grw+2m25SoSbH42E6&#10;DFVs2ewmRBzfj6fhtULWLbfQR3jFLbUPFAuyI0J2MvhL1XPd0tuNya1mqzD1cVtWS/1Ms3Mg3+hu&#10;RWClQSi1eYtRA+uRY/tmQQzHSD5SMMBxMhi0+xSUwXAvBcVsWmabFqIoQOXYYdSJx67bwUVtxLyE&#10;TEkgQOkjGHoh3M3r6Krqy4cVAGlrxzb14PX7pzL5BQAA//8DAFBLAwQUAAYACAAAACEAz8WXJd4A&#10;AAAKAQAADwAAAGRycy9kb3ducmV2LnhtbEyPwU7DMAyG70i8Q2QkbltK242pazohJAQct4F2zRqv&#10;qUicKsm67u3JTnCz5c+/P9ebyRo2og+9IwFP8wwYUutUT52Ar/3bbAUsRElKGkco4IoBNs39XS0r&#10;5S60xXEXO5ZCKFRSgI5xqDgPrUYrw9wNSGl2ct7KmFrfceXlJYVbw/MsW3Ire0oXtBzwVWP7szvb&#10;pLHafu/jQX++j36MhNfDhylIiMeH6WUNLOIU/2C46acdaJLT0Z1JBWYEzMosT6iARVEAuwHL5xLY&#10;MRWLvATe1Pz/C80vAAAA//8DAFBLAQItABQABgAIAAAAIQC2gziS/gAAAOEBAAATAAAAAAAAAAAA&#10;AAAAAAAAAABbQ29udGVudF9UeXBlc10ueG1sUEsBAi0AFAAGAAgAAAAhADj9If/WAAAAlAEAAAsA&#10;AAAAAAAAAAAAAAAALwEAAF9yZWxzLy5yZWxzUEsBAi0AFAAGAAgAAAAhANzSvYx4AgAAnAQAAA4A&#10;AAAAAAAAAAAAAAAALgIAAGRycy9lMm9Eb2MueG1sUEsBAi0AFAAGAAgAAAAhAM/FlyXeAAAACgEA&#10;AA8AAAAAAAAAAAAAAAAA0gQAAGRycy9kb3ducmV2LnhtbFBLBQYAAAAABAAEAPMAAADdBQAAAAA=&#10;" strokecolor="#00b0f0">
            <v:textbox>
              <w:txbxContent>
                <w:p w:rsidR="004D6E2B" w:rsidRDefault="004D6E2B" w:rsidP="008163C1">
                  <w:r>
                    <w:t>Наблюдательный Совет</w:t>
                  </w:r>
                </w:p>
              </w:txbxContent>
            </v:textbox>
          </v:roundrect>
        </w:pict>
      </w:r>
    </w:p>
    <w:p w:rsidR="008163C1" w:rsidRDefault="003F732A" w:rsidP="00816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42" o:spid="_x0000_s1074" type="#_x0000_t32" style="position:absolute;margin-left:433.4pt;margin-top:4.7pt;width:11.25pt;height:0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3AsZAIAAJkEAAAOAAAAZHJzL2Uyb0RvYy54bWysVEtu2zAQ3RfoHQjuHVmunDhC5KCQ7G7S&#10;1kDSA9AkZRGlSIFkLBtFgTQXyBF6hW666Ac5g3yjDulPk3YTFNWCIjUzb+YN3+jsfFVLtOTGCq0y&#10;HB/1MeKKaibUIsPvrqa9EUbWEcWI1IpneM0tPh8/f3bWNikf6EpLxg0CEGXTtslw5VyTRpGlFa+J&#10;PdINV2AstamJg6NZRMyQFtBrGQ36/eOo1YY1RlNuLXwttkY8Dvhlyal7W5aWOyQzDLW5sJqwzv0a&#10;jc9IujCkqQTdlUH+oYqaCAVJD1AFcQRdG/EXVC2o0VaX7ojqOtJlKSgPHIBN3P+DzWVFGh64QHNs&#10;c2iT/X+w9M1yZpBgGU4GGClSwx11nzc3m7vuZ/dlc4c2n7p7WDa3m5vua/ej+97dd98QOEPn2sam&#10;AJCrmfHc6UpdNheavrdI6bwiasEDg6t1A6ixj4gehfiDbSD/vH2tGfiQa6dDG1elqT0kNAitwm2t&#10;D7fFVw5R+Bgng9HJECO6N0Uk3cc1xrpXXNfIbzJsnSFiUblcKwWS0CYOWcjywjpfFUn3AT6p0lMh&#10;ZVCGVKjN8OlwMAwBVkvBvNG7WbOY59KgJfHaCk+gCJaHbkZfKxbAKk7YRDHkQj+cEdAhybHPUHOG&#10;keQwQn4XvB0R8qneQEAqXxP0BijtdlsBfjjtn05Gk1HSSwbHk17SL4rey2me9I6n8cmweFHkeRF/&#10;9PTiJK0EY1x5hvthiJOniW03llsZH8bh0MroMXroORS7f4eigzi8HrbKmmu2nhl/PV4noP/gvJtV&#10;P2APz8Hr9x9l/AsAAP//AwBQSwMEFAAGAAgAAAAhABiTY2fdAAAABwEAAA8AAABkcnMvZG93bnJl&#10;di54bWxMzk9Lw0AQBfC74HdYRvBmN1UJacymiH9AepFWK3ibZqdJcHc2ZDdN9NO79lKPjze8+RXL&#10;yRpxoN63jhXMZwkI4srplmsF72/PVxkIH5A1Gsek4Js8LMvzswJz7UZe02ETahFH2OeooAmhy6X0&#10;VUMW/cx1xLHbu95iiLGvpe5xjOPWyOskSaXFluOHBjt6aKj62gxWgeHt69MHvvhVOky0XX3+SDs+&#10;KnV5Md3fgQg0hdMx/PEjHcpo2rmBtRdGQZamkR4ULG5BxD7LFjcgdscsy0L+95e/AAAA//8DAFBL&#10;AQItABQABgAIAAAAIQC2gziS/gAAAOEBAAATAAAAAAAAAAAAAAAAAAAAAABbQ29udGVudF9UeXBl&#10;c10ueG1sUEsBAi0AFAAGAAgAAAAhADj9If/WAAAAlAEAAAsAAAAAAAAAAAAAAAAALwEAAF9yZWxz&#10;Ly5yZWxzUEsBAi0AFAAGAAgAAAAhAOQLcCxkAgAAmQQAAA4AAAAAAAAAAAAAAAAALgIAAGRycy9l&#10;Mm9Eb2MueG1sUEsBAi0AFAAGAAgAAAAhABiTY2fdAAAABwEAAA8AAAAAAAAAAAAAAAAAvgQAAGRy&#10;cy9kb3ducmV2LnhtbFBLBQYAAAAABAAEAPMAAADIBQAAAAA=&#10;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41" o:spid="_x0000_s1073" type="#_x0000_t32" style="position:absolute;margin-left:83.7pt;margin-top:4.7pt;width:8.4pt;height:17.8pt;flip:y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KD/bQIAAIYEAAAOAAAAZHJzL2Uyb0RvYy54bWysVM2O0zAQviPxDpbv3SQlG7rRpgglLZcF&#10;VtqFuxs7jYVjW7a3aYWQFl5gH4FX4MKBH+0zpG/E2O0WFi4IkYMzjme+mfnmc06frDuBVsxYrmSB&#10;k6MYIyZrRblcFvjV5Xw0wcg6IikRSrICb5jFT6YPH5z2Omdj1SpBmUEAIm3e6wK3zuk8imzdso7Y&#10;I6WZhMNGmY442JplRA3pAb0T0TiOs6hXhmqjamYtfK12h3ga8JuG1e5l01jmkCgw1ObCasK68Gs0&#10;PSX50hDd8npfBvmHKjrCJSQ9QFXEEXRl+B9QHa+NsqpxR7XqItU0vGahB+gmiX/r5qIlmoVegByr&#10;DzTZ/wdbv1idG8RpgdMEI0k6mNHwcXu9vRm+D5+2N2j7friFZfthez18Hr4NX4fb4QsCZ2Cu1zYH&#10;gFKeG997vZYX+kzVbyySqmyJXLLQweVGA2qIiO6F+I3VkH/RP1cUfMiVU4HGdWM61AiuX/tADw5U&#10;oXWY2+YwN7Z2qIaPSZxlE5huDUfjcRZnYa4RyT2MD9bGumdMdcgbBbbOEL5sXamkBIUos0tBVmfW&#10;QVsQeBfgg6WacyGCUIREfYFPjsfHoSarBKf+0LtZs1yUwqAV8VILj+cIwO65GXUlaQBrGaGzve0I&#10;F2AjF6hyhgN5gmGfrWMUI8HgdnlrhyikzwjtQ8F7a6e2tyfxyWwym6SjdJzNRmlcVaOn8zIdZfPk&#10;8XH1qCrLKnnni0/SvOWUMunrv1N+kv6dsvZ3cKfZg/YPREX30QMJUOzdOxQdlOCHv5PRQtHNufHd&#10;eVGA2IPz/mL62/TrPnj9/H1MfwAAAP//AwBQSwMEFAAGAAgAAAAhAA/VZYneAAAACAEAAA8AAABk&#10;cnMvZG93bnJldi54bWxMj8FOwzAQRO9I/IO1SFwQdYjSEkKcCgEtJ1QRyt2NlyRqvI5it03+nu2p&#10;nFajGc2+yZej7cQRB986UvAwi0AgVc60VCvYfq/uUxA+aDK6c4QKJvSwLK6vcp0Zd6IvPJahFlxC&#10;PtMKmhD6TEpfNWi1n7keib1fN1gdWA61NIM+cbntZBxFC2l1S/yh0T2+Nljty4NV8FZu5qufu+0Y&#10;T9XHZ7lO9xua3pW6vRlfnkEEHMMlDGd8RoeCmXbuQMaLjvXiMeGogic+Zz9NYhA7Bck8Alnk8v+A&#10;4g8AAP//AwBQSwECLQAUAAYACAAAACEAtoM4kv4AAADhAQAAEwAAAAAAAAAAAAAAAAAAAAAAW0Nv&#10;bnRlbnRfVHlwZXNdLnhtbFBLAQItABQABgAIAAAAIQA4/SH/1gAAAJQBAAALAAAAAAAAAAAAAAAA&#10;AC8BAABfcmVscy8ucmVsc1BLAQItABQABgAIAAAAIQC4pKD/bQIAAIYEAAAOAAAAAAAAAAAAAAAA&#10;AC4CAABkcnMvZTJvRG9jLnhtbFBLAQItABQABgAIAAAAIQAP1WWJ3gAAAAgBAAAPAAAAAAAAAAAA&#10;AAAAAMcEAABkcnMvZG93bnJldi54bWxQSwUGAAAAAAQABADzAAAA0gUAAAAA&#10;">
            <v:stroke endarrow="block"/>
          </v:shape>
        </w:pict>
      </w:r>
    </w:p>
    <w:p w:rsidR="008163C1" w:rsidRDefault="003F732A" w:rsidP="00816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40" o:spid="_x0000_s1072" style="position:absolute;margin-left:613.85pt;margin-top:74.4pt;width:122.5pt;height:61.7pt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FEJaAIAAIoEAAAOAAAAZHJzL2Uyb0RvYy54bWysVMFuEzEQvSPxD5bvdLOhmzSrbqqqpQip&#10;QEXhAxzbmzV4bWM72ZQTEkeQ+Aa+ASFBS8svOH/ErDcNCXBC7MGa8Xie37wZ7/7BopZozq0TWhU4&#10;3elhxBXVTKhpgV88P7m3h5HzRDEiteIFvuAOH4zv3tlvTM77utKScYsARLm8MQWuvDd5kjha8Zq4&#10;HW24gmCpbU08uHaaMEsaQK9l0u/1BkmjLTNWU+4c7B53QTyO+GXJqX9alo57JAsM3HxcbVwn7ZqM&#10;90k+tcRUgq5okH9gUROh4NI11DHxBM2s+AOqFtRqp0u/Q3Wd6LIUlMcaoJq091s15xUxPNYC4jiz&#10;lsn9P1j6ZH5mkWAF3gV5FKmhR+FTuFy+Xb4Ln8NV+BKuw/XyffiGwg/Y/Bi+h5sYuglXyw8Q/Bou&#10;EeSCkI1xOeCdmzPbSuHMqaavHFL6qCJqyg+t1U3FCQP6aXs+2UpoHQepaNI81gxokJnXUdNFaesW&#10;ENRCi9i6i3Xr+MIjCptplmXDDEqgEBvu3c9GkVJC8ttsY51/yHWNWqPAVs8UewbzEa8g81PnY//Y&#10;SgTCXmJU1hKmYU4kSgeDwTCSJvnqMGDfYsZytRTsREgZHTudHEmLILXAJ/FbJbvNY1KhpsCjrJ9F&#10;FlsxtwnRi9/fIGIdcYpbaR8oFm1PhOxsYCnVSutW3q5NE80uQGqruwcBDxiMSts3GDXwGArsXs+I&#10;5RjJRwraNUp32/Hw0dnNhn1w7GZkshkhigJUgT1GnXnkuxc3M1ZMK7gpjeUqfQgtLoW/nYWO1Yos&#10;DDxYWy9q04+nfv1Cxj8BAAD//wMAUEsDBBQABgAIAAAAIQBkKUr23gAAAA0BAAAPAAAAZHJzL2Rv&#10;d25yZXYueG1sTI9BT4QwEIXvJv6HZky8ua3NKitSNsZEr0b04LHQEYh0ytLCor/e2ZPe5s28vPle&#10;sV/9IBacYh/IwPVGgUBqguupNfD+9nS1AxGTJWeHQGjgGyPsy/OzwuYuHOkVlyq1gkMo5tZAl9KY&#10;SxmbDr2NmzAi8e0zTN4mllMr3WSPHO4HqZW6ld72xB86O+Jjh81XNXsDjVOzmj6Wl7v6JlU/y3wg&#10;+Xww5vJifbgHkXBNf2Y44TM6lMxUh5lcFANrrbOMvTxtd1ziZNlmmle1AZ1pDbIs5P8W5S8AAAD/&#10;/wMAUEsBAi0AFAAGAAgAAAAhALaDOJL+AAAA4QEAABMAAAAAAAAAAAAAAAAAAAAAAFtDb250ZW50&#10;X1R5cGVzXS54bWxQSwECLQAUAAYACAAAACEAOP0h/9YAAACUAQAACwAAAAAAAAAAAAAAAAAvAQAA&#10;X3JlbHMvLnJlbHNQSwECLQAUAAYACAAAACEAodxRCWgCAACKBAAADgAAAAAAAAAAAAAAAAAuAgAA&#10;ZHJzL2Uyb0RvYy54bWxQSwECLQAUAAYACAAAACEAZClK9t4AAAANAQAADwAAAAAAAAAAAAAAAADC&#10;BAAAZHJzL2Rvd25yZXYueG1sUEsFBgAAAAAEAAQA8wAAAM0FAAAAAA=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39" o:spid="_x0000_s1071" style="position:absolute;margin-left:613.85pt;margin-top:-.4pt;width:122.5pt;height:64.5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XHTagIAAIoEAAAOAAAAZHJzL2Uyb0RvYy54bWysVMFuEzEQvSPxD5bvZLMhmzZRNlXVUoRU&#10;oKLwAY7tzRq8trGdbMoJiSNIfAPfgJCgpeUXnD9i1rstKXBC7MGa8XjezLyZ2eneupJoxa0TWuU4&#10;7fUx4opqJtQixy+eH93bxch5ohiRWvEcn3GH92Z370xrM+EDXWrJuEUAotykNjkuvTeTJHG05BVx&#10;PW24AmOhbUU8qHaRMEtqQK9kMuj3R0mtLTNWU+4c3B62RjyL+EXBqX9aFI57JHMMufl42njOmzOZ&#10;TclkYYkpBe3SIP+QRUWEgqA3UIfEE7S04g+oSlCrnS58j+oq0UUhKI81QDVp/7dqTktieKwFyHHm&#10;hib3/2Dpk9WJRYLl+P4YI0Uq6FH4FM43bzfvwudwEb6Ey3C5eR++ofADLj+G7+Eqmq7CxeYDGL+G&#10;cwS+QGRt3ATwTs2Jbahw5ljTVw4pfVASteD71uq65IRB+mnzPrnl0CgOXNG8fqwZpEGWXkdO14Wt&#10;GkBgC61j685uWsfXHlG4TLMs28mgwxRsu+k4BbkJQSbX3sY6/5DrCjVCjq1eKvYM5iOGIKtj52P/&#10;WEcCYS8xKioJ07AiEqWj0WinQ+weA/Y1ZixXS8GOhJRRsYv5gbQIXHN8FL/O2W0/kwrVOR5ngyxm&#10;ccvmtiH68fsbRKwjTnFD7QPFouyJkK0MWUrVcd3Q27ZprtkZUG11uxCwwCCU2r7BqIZlyLF7vSSW&#10;YyQfKWjXOB0Om+2JyjDbGYBity3zbQtRFKBy7DFqxQPfbtzSWLEoIVIay1V6H1pcCH89C21WXbIw&#10;8LF/3XI2G7Wtx1e/fiGznwAAAP//AwBQSwMEFAAGAAgAAAAhAL8LRc3bAAAACwEAAA8AAABkcnMv&#10;ZG93bnJldi54bWxMj8FOwzAQRO9I/IO1SNyojQWkpHEqhARXRMqBoxObJGq8Tm0nDXw9mxMcZ2c0&#10;+6bYL25gsw2x96jgdiOAWWy86bFV8HF4udkCi0mj0YNHq+DbRtiXlxeFzo0/47udq9QyKsGYawVd&#10;SmPOeWw663Tc+NEieV8+OJ1IhpaboM9U7gYuhXjgTvdIHzo92ufONsdqcgoaIyYRPue3x/o+VT/z&#10;dEL+elLq+mp52gFLdkl/YVjxCR1KYqr9hCaygbSUWUZZBeuENXCXSTrUq7WVwMuC/99Q/gIAAP//&#10;AwBQSwECLQAUAAYACAAAACEAtoM4kv4AAADhAQAAEwAAAAAAAAAAAAAAAAAAAAAAW0NvbnRlbnRf&#10;VHlwZXNdLnhtbFBLAQItABQABgAIAAAAIQA4/SH/1gAAAJQBAAALAAAAAAAAAAAAAAAAAC8BAABf&#10;cmVscy8ucmVsc1BLAQItABQABgAIAAAAIQAlbXHTagIAAIoEAAAOAAAAAAAAAAAAAAAAAC4CAABk&#10;cnMvZTJvRG9jLnhtbFBLAQItABQABgAIAAAAIQC/C0XN2wAAAAsBAAAPAAAAAAAAAAAAAAAAAMQE&#10;AABkcnMvZG93bnJldi54bWxQSwUGAAAAAAQABADzAAAAzAUAAAAA&#10;"/>
        </w:pict>
      </w:r>
    </w:p>
    <w:p w:rsidR="008163C1" w:rsidRDefault="008163C1" w:rsidP="008163C1">
      <w:pPr>
        <w:rPr>
          <w:rFonts w:ascii="Times New Roman" w:hAnsi="Times New Roman" w:cs="Times New Roman"/>
          <w:sz w:val="28"/>
          <w:szCs w:val="28"/>
        </w:rPr>
      </w:pPr>
    </w:p>
    <w:p w:rsidR="008163C1" w:rsidRDefault="003F732A" w:rsidP="00816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8" o:spid="_x0000_s1036" style="position:absolute;margin-left:117.25pt;margin-top:22.05pt;width:125.3pt;height:80.4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vSBVAIAAGMEAAAOAAAAZHJzL2Uyb0RvYy54bWysVM2O0zAQviPxDpbvbJLuFnajpqtVlyKk&#10;BVZaeADXcRoLxzZjt2k5IXFF4hF4CC6In32G9I0YO93SAidEDpbHM/48830zGZ2vGkWWApw0uqDZ&#10;UUqJ0NyUUs8L+url9MEpJc4zXTJltCjoWjh6Pr5/b9TaXAxMbVQpgCCIdnlrC1p7b/MkcbwWDXNH&#10;xgqNzspAwzyaME9KYC2iNyoZpOnDpDVQWjBcOIenl72TjiN+VQnuX1SVE56ogmJuPq4Q11lYk/GI&#10;5XNgtpZ8mwb7hywaJjU+uoO6ZJ6RBcg/oBrJwThT+SNumsRUleQi1oDVZOlv1dzUzIpYC5Lj7I4m&#10;9/9g+fPlNRBZFvQYldKsQY26T5t3m4/d9+5287773N123zYfuh/dl+4rwSBkrLUux4s39hpCzc5e&#10;Gf7aEW0mNdNzcQFg2lqwEvPMQnxycCEYDq+SWfvMlPgeW3gTyVtV0ARApIWsokbrnUZi5QnHw2x4&#10;lh1nKCVHX5YOsvQ0qpiw/O66BeefCNOQsCkoYBNEeLa8cj6kw/K7kJi+UbKcSqWiAfPZRAFZMmyY&#10;afxiBVjlfpjSpC3o2XAwjMgHPncIkeL3N4hGeux8JZuCnoaYbS8G3h7rMvalZ1L1e0xZ6S2Rgbte&#10;A7+araJ2yMdWlpkp10gtmL7TcTJxUxt4S0mLXV5Q92bBQFCinmqU5yw7OQljEY2T4aMBGrDvme17&#10;mOYIVVBPSb+d+H6UFhbkvMaXskiHNhcoaSUj2UHuPqtt/tjJUYPt1IVR2bdj1K9/w/gnAAAA//8D&#10;AFBLAwQUAAYACAAAACEAwSJlAd8AAAAKAQAADwAAAGRycy9kb3ducmV2LnhtbEyPwU7DMAyG70i8&#10;Q2Qkbizt6KatNJ3QgAM32CbGMW1MW5E4pcnW8vaYE9xs/Z9+fy42k7PijEPoPClIZwkIpNqbjhoF&#10;h/3TzQpEiJqMtp5QwTcG2JSXF4XOjR/pFc+72AguoZBrBW2MfS5lqFt0Osx8j8TZhx+cjrwOjTSD&#10;HrncWTlPkqV0uiO+0Ooety3Wn7uTU7DfHnBM349T1ZB+eX58W9qH6Uup66vp/g5ExCn+wfCrz+pQ&#10;slPlT2SCsArmt9mCUQVZloJgIFsteKg4SbI1yLKQ/18ofwAAAP//AwBQSwECLQAUAAYACAAAACEA&#10;toM4kv4AAADhAQAAEwAAAAAAAAAAAAAAAAAAAAAAW0NvbnRlbnRfVHlwZXNdLnhtbFBLAQItABQA&#10;BgAIAAAAIQA4/SH/1gAAAJQBAAALAAAAAAAAAAAAAAAAAC8BAABfcmVscy8ucmVsc1BLAQItABQA&#10;BgAIAAAAIQDvHvSBVAIAAGMEAAAOAAAAAAAAAAAAAAAAAC4CAABkcnMvZTJvRG9jLnhtbFBLAQIt&#10;ABQABgAIAAAAIQDBImUB3wAAAAoBAAAPAAAAAAAAAAAAAAAAAK4EAABkcnMvZG93bnJldi54bWxQ&#10;SwUGAAAAAAQABADzAAAAugUAAAAA&#10;" strokecolor="red">
            <v:textbox>
              <w:txbxContent>
                <w:p w:rsidR="004D6E2B" w:rsidRDefault="004D6E2B" w:rsidP="008163C1">
                  <w:r>
                    <w:t>Служба производственного обеспечения  в части организации питания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7" o:spid="_x0000_s1037" style="position:absolute;margin-left:276.3pt;margin-top:22.05pt;width:122.5pt;height:80.4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/bWVAIAAGMEAAAOAAAAZHJzL2Uyb0RvYy54bWysVM1uEzEQviPxDpbvZHdDlqarbqqqJQip&#10;QKXCAzheb9bCa5uxk004IfWKxCPwEFwQP32GzRsxdtI2BU6IPVgez/jzzPfN7NHxqlVkKcBJo0ua&#10;DVJKhOamknpe0jevp4/GlDjPdMWU0aKka+Ho8eThg6POFmJoGqMqAQRBtCs6W9LGe1skieONaJkb&#10;GCs0OmsDLfNowjypgHWI3qpkmKZPks5AZcFw4Ryenm2ddBLx61pw/6qunfBElRRz83GFuM7CmkyO&#10;WDEHZhvJd2mwf8iiZVLjo7dQZ8wzsgD5B1QrORhnaj/gpk1MXUsuYg1YTZb+Vs1lw6yItSA5zt7S&#10;5P4fLH+5vAAiq5I+PqBEsxY16j9vPmw+9T/6681V/6W/7r9vPvY/+6/9N4JByFhnXYEXL+0FhJqd&#10;PTf8rSPanDZMz8UJgOkawSrMMwvxyb0LwXB4lcy6F6bC99jCm0jeqoY2ACItZBU1Wt9qJFaecDzM&#10;8jw/yFFKjr4sHWbpOKqYsOLmugXnnwnTkrApKWATRHi2PHc+pMOKm5CYvlGymkqlogHz2akCsmTY&#10;MNP4xQqwyv0wpUlX0sN8mEfkez53HyLF728QrfTY+Uq2JR2HmF0vBt6e6ir2pWdSbfeYstI7IgN3&#10;Ww38araK2mWR5kDszFRrpBbMttNxMnHTGHhPSYddXlL3bsFAUKKea5TnMBuNwlhEY5QfDNGAfc9s&#10;38M0R6iSekq221O/HaWFBTlv8KUs0qHNCUpay0j2XVa7/LGTowa7qQujsm/HqLt/w+QXAAAA//8D&#10;AFBLAwQUAAYACAAAACEAFCNWFOAAAAAKAQAADwAAAGRycy9kb3ducmV2LnhtbEyPy07DMBBF90j8&#10;gzVI7KiTKE1piFOhAgt29CFg6cRDEmGPQ+w25u8xK1jOzNGdc6tNMJqdcXKDJQHpIgGG1Fo1UCfg&#10;eHi6uQXmvCQltSUU8I0ONvXlRSVLZWfa4XnvOxZDyJVSQO/9WHLu2h6NdAs7IsXbh52M9HGcOq4m&#10;Ocdwo3mWJAU3cqD4oZcjbntsP/cnI+CwPeKcvr+FpiP58vz4WuiH8CXE9VW4vwPmMfg/GH71ozrU&#10;0amxJ1KOaQHLZVZEVECep8AisFqv4qIRkCX5Gnhd8f8V6h8AAAD//wMAUEsBAi0AFAAGAAgAAAAh&#10;ALaDOJL+AAAA4QEAABMAAAAAAAAAAAAAAAAAAAAAAFtDb250ZW50X1R5cGVzXS54bWxQSwECLQAU&#10;AAYACAAAACEAOP0h/9YAAACUAQAACwAAAAAAAAAAAAAAAAAvAQAAX3JlbHMvLnJlbHNQSwECLQAU&#10;AAYACAAAACEAWyP21lQCAABjBAAADgAAAAAAAAAAAAAAAAAuAgAAZHJzL2Uyb0RvYy54bWxQSwEC&#10;LQAUAAYACAAAACEAFCNWFOAAAAAKAQAADwAAAAAAAAAAAAAAAACuBAAAZHJzL2Rvd25yZXYueG1s&#10;UEsFBgAAAAAEAAQA8wAAALsFAAAAAA==&#10;" strokecolor="red">
            <v:textbox>
              <w:txbxContent>
                <w:p w:rsidR="004D6E2B" w:rsidRDefault="004D6E2B" w:rsidP="008163C1">
                  <w:r>
                    <w:t>Служба хозяйственно- материального обеспечения  ВОП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6" o:spid="_x0000_s1038" style="position:absolute;margin-left:418.4pt;margin-top:22.05pt;width:117.85pt;height:80.4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R81VQIAAGMEAAAOAAAAZHJzL2Uyb0RvYy54bWysVM2O0zAQviPxDpbvbJLSljbadLXaZRHS&#10;AistPIDrOI2FY5ux23Q5IXFF4hF4CC6In32G9I0YO93SAidEDpbHM/48830zOT5ZN4qsBDhpdEGz&#10;o5QSobkppV4U9NXLiwcTSpxnumTKaFHQG+Hoyez+vePW5mJgaqNKAQRBtMtbW9Dae5snieO1aJg7&#10;MlZodFYGGubRhEVSAmsRvVHJIE3HSWugtGC4cA5Pz3snnUX8qhLcv6gqJzxRBcXcfFwhrvOwJrNj&#10;li+A2VrybRrsH7JomNT46A7qnHlGliD/gGokB+NM5Y+4aRJTVZKLWANWk6W/VXNdMytiLUiOszua&#10;3P+D5c9XV0BkWdCHY0o0a1Cj7tPm3eZj97273bzvPne33bfNh+5H96X7SjAIGWuty/Hitb2CULOz&#10;l4a/dkSbs5rphTgFMG0tWIl5ZiE+ObgQDIdXybx9Zkp8jy29ieStK2gCINJC1lGjm51GYu0Jx8Ns&#10;OB2PpyNKOPqydJClk6hiwvK76xacfyJMQ8KmoIBNEOHZ6tL5kA7L70Ji+kbJ8kIqFQ1YzM8UkBXD&#10;hrmIX6wAq9wPU5q0BZ2OBqOIfOBzhxApfn+DaKTHzleyKegkxGx7MfD2WJexLz2Tqt9jykpviQzc&#10;9Rr49XwdtcsGd7LMTXmD1ILpOx0nEze1gbeUtNjlBXVvlgwEJeqpRnmm2XAYxiIaw9GjARqw75nv&#10;e5jmCFVQT0m/PfP9KC0tyEWNL2WRDm1OUdJKRrKD3H1W2/yxk6MG26kLo7Jvx6hf/4bZTwAAAP//&#10;AwBQSwMEFAAGAAgAAAAhAPPed6DgAAAACwEAAA8AAABkcnMvZG93bnJldi54bWxMjzFPwzAUhHck&#10;/oP1kNiokxBCCXEqVGBgK20FjE78SCLs5xC7jfn3uBOMpzvdfVetgtHsiJMbLAlIFwkwpNaqgToB&#10;+93z1RKY85KU1JZQwA86WNXnZ5UslZ3pFY9b37FYQq6UAnrvx5Jz1/ZopFvYESl6n3Yy0kc5dVxN&#10;co7lRvMsSQpu5EBxoZcjrntsv7YHI2C33uOcfryHpiO5eXl6K/Rj+Bbi8iI83APzGPxfGE74ER3q&#10;yNTYAynHtIDldRHRvYA8T4GdAsltdgOsEZAl+R3wuuL/P9S/AAAA//8DAFBLAQItABQABgAIAAAA&#10;IQC2gziS/gAAAOEBAAATAAAAAAAAAAAAAAAAAAAAAABbQ29udGVudF9UeXBlc10ueG1sUEsBAi0A&#10;FAAGAAgAAAAhADj9If/WAAAAlAEAAAsAAAAAAAAAAAAAAAAALwEAAF9yZWxzLy5yZWxzUEsBAi0A&#10;FAAGAAgAAAAhAPe9HzVVAgAAYwQAAA4AAAAAAAAAAAAAAAAALgIAAGRycy9lMm9Eb2MueG1sUEsB&#10;Ai0AFAAGAAgAAAAhAPPed6DgAAAACwEAAA8AAAAAAAAAAAAAAAAArwQAAGRycy9kb3ducmV2Lnht&#10;bFBLBQYAAAAABAAEAPMAAAC8BQAAAAA=&#10;" strokecolor="red">
            <v:textbox>
              <w:txbxContent>
                <w:p w:rsidR="004D6E2B" w:rsidRDefault="004D6E2B" w:rsidP="008163C1">
                  <w:r>
                    <w:t>Служба кадрово-документального обеспечения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5" o:spid="_x0000_s1039" style="position:absolute;margin-left:-13.55pt;margin-top:22.05pt;width:110.35pt;height:80.4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0uTUwIAAGMEAAAOAAAAZHJzL2Uyb0RvYy54bWysVM2O0zAQviPxDpbvNEm3hW606WrVZRHS&#10;AistPIDrOI2FY5ux23Q5IXFF4hF4CC6In32G9I0YO93SAidEDpbHM/48830zOTldN4qsBDhpdEGz&#10;QUqJ0NyUUi8K+urlxYMJJc4zXTJltCjojXD0dHr/3klrczE0tVGlAIIg2uWtLWjtvc2TxPFaNMwN&#10;jBUanZWBhnk0YZGUwFpEb1QyTNOHSWugtGC4cA5Pz3snnUb8qhLcv6gqJzxRBcXcfFwhrvOwJtMT&#10;li+A2VrybRrsH7JomNT46A7qnHlGliD/gGokB+NM5QfcNImpKslFrAGrydLfqrmumRWxFiTH2R1N&#10;7v/B8uerKyCyLOjRmBLNGtSo+7R5t/nYfe9uN++7z91t923zofvRfem+EgxCxlrrcrx4ba8g1Ozs&#10;peGvHdFmVjO9EGcApq0FKzHPLMQnBxeC4fAqmbfPTInvsaU3kbx1BU0ARFrIOmp0s9NIrD3heJiN&#10;0mw0wlw5+rJ0mKWTqGLC8rvrFpx/IkxDwqaggE0Q4dnq0vmQDsvvQmL6RsnyQioVDVjMZwrIimHD&#10;XMQvVoBV7ocpTdqCHo+H44h84HOHECl+f4NopMfOV7Ip6CTEbHsx8PZYl7EvPZOq32PKSm+JDNz1&#10;Gvj1fB21y47uZJmb8gapBdN3Ok4mbmoDbylpscsL6t4sGQhK1FON8hwjl2EsojEaPxqiAfue+b6H&#10;aY5QBfWU9NuZ70dpaUEuanwpi3Roc4aSVjKSHeTus9rmj50cNdhOXRiVfTtG/fo3TH8CAAD//wMA&#10;UEsDBBQABgAIAAAAIQBCgup84AAAAAoBAAAPAAAAZHJzL2Rvd25yZXYueG1sTI/LTsMwEEX3SPyD&#10;NUjsWichCjTEqVCBBTv6ELB04iGJsMchdhvz97grWI1Gc3Tn3GodjGYnnNxgSUC6TIAhtVYN1Ak4&#10;7J8Xd8Ccl6SktoQCftDBur68qGSp7ExbPO18x2IIuVIK6L0fS85d26ORbmlHpHj7tJORPq5Tx9Uk&#10;5xhuNM+SpOBGDhQ/9HLETY/t1+5oBOw3B5zTj/fQdCRfX57eCv0YvoW4vgoP98A8Bv8Hw1k/qkMd&#10;nRp7JOWYFrDIbtOICsjzOM/A6qYA1gjIknwFvK74/wr1LwAAAP//AwBQSwECLQAUAAYACAAAACEA&#10;toM4kv4AAADhAQAAEwAAAAAAAAAAAAAAAAAAAAAAW0NvbnRlbnRfVHlwZXNdLnhtbFBLAQItABQA&#10;BgAIAAAAIQA4/SH/1gAAAJQBAAALAAAAAAAAAAAAAAAAAC8BAABfcmVscy8ucmVsc1BLAQItABQA&#10;BgAIAAAAIQCS40uTUwIAAGMEAAAOAAAAAAAAAAAAAAAAAC4CAABkcnMvZTJvRG9jLnhtbFBLAQIt&#10;ABQABgAIAAAAIQBCgup84AAAAAoBAAAPAAAAAAAAAAAAAAAAAK0EAABkcnMvZG93bnJldi54bWxQ&#10;SwUGAAAAAAQABADzAAAAugUAAAAA&#10;" strokecolor="red">
            <v:textbox>
              <w:txbxContent>
                <w:p w:rsidR="004D6E2B" w:rsidRDefault="004D6E2B" w:rsidP="008163C1">
                  <w:r>
                    <w:t xml:space="preserve">Служба организации </w:t>
                  </w:r>
                  <w:proofErr w:type="spellStart"/>
                  <w:r>
                    <w:t>воспитательн</w:t>
                  </w:r>
                  <w:proofErr w:type="gramStart"/>
                  <w:r>
                    <w:t>о</w:t>
                  </w:r>
                  <w:proofErr w:type="spellEnd"/>
                  <w:r>
                    <w:t>-</w:t>
                  </w:r>
                  <w:proofErr w:type="gramEnd"/>
                  <w:r>
                    <w:t xml:space="preserve"> образовательного процесса</w:t>
                  </w:r>
                </w:p>
              </w:txbxContent>
            </v:textbox>
          </v:rect>
        </w:pict>
      </w:r>
    </w:p>
    <w:p w:rsidR="008163C1" w:rsidRDefault="003F732A" w:rsidP="00816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34" o:spid="_x0000_s1070" type="#_x0000_t32" style="position:absolute;margin-left:330.55pt;margin-top:73.95pt;width:0;height:23.4pt;flip:y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TfagIAAKMEAAAOAAAAZHJzL2Uyb0RvYy54bWysVEtu2zAQ3RfoHQjuHVmOkthC5KCQ7G7S&#10;1kDS7mmRsohSJEEylo2iQNoL5Ai9Qjdd9IOcQb5Rh7TjJO0mKOoFzc/M47zHNzo9WzUCLZmxXMkM&#10;xwd9jJgsFeVykeG3l9PeECPriKREKMkyvGYWn42fPzttdcoGqlaCMoMARNq01RmundNpFNmyZg2x&#10;B0ozCYeVMg1xsDSLiBrSAnojokG/fxy1ylBtVMmshd1ie4jHAb+qWOneVJVlDokMQ20ujCaMcz9G&#10;41OSLgzRNS93ZZB/qKIhXMKle6iCOIKuDP8LquGlUVZV7qBUTaSqipcscAA2cf8PNhc10SxwAXGs&#10;3stk/x9s+Xo5M4jTDB8mGEnSwBt1XzbXm5vuV/d1c4M2n7pbGDafN9fdt+5n96O77b4jCAblWm1T&#10;AMjlzHju5Upe6HNVvrdIqrwmcsECg8u1BtTYZ0SPUvzCarh/3r5SFGLIlVNBxlVlGlQJrt/5RA8O&#10;UqFVeLf1/t3YyqFyu1nC7mB0Eg/Dk0Yk9Qg+TxvrXjLVID/JsHWG8EXtciUlmEOZLTpZnlvn67tP&#10;8MlSTbkQwSNCojbDo6PBUSjHKsGpP/Rh1izmuTBoSbzLwi+QhZOHYUZdSRrAakboRFLkgjLOcNBK&#10;MOxvaBjFSDBoJj8L0Y5w8dRoICCkrwm0AUq72daKH0b90WQ4GSa9ZHA86SX9oui9mOZJ73ganxwV&#10;h0WeF/FHTy9O0ppTyqRneNcWcfI02+0adGvofWPspYweowfNodi7/1B0sIl3xtZjc0XXM+OfxzsG&#10;OiEE77rWt9rDdYi6/7aMfwMAAP//AwBQSwMEFAAGAAgAAAAhAAXRLRHeAAAACwEAAA8AAABkcnMv&#10;ZG93bnJldi54bWxMj0FLxDAQhe+C/yGM4EXctLJ03dp0EXFBWDy4Fc/ZZmyLzaQ0aVr/vSMe3OO8&#10;9/HmvWK32F5EHH3nSEG6SkAg1c501Ch4r/a39yB80GR07wgVfKOHXXl5UejcuJneMB5DIziEfK4V&#10;tCEMuZS+btFqv3IDEnufbrQ68Dk20ox65nDby7skyaTVHfGHVg/41GL9dZysAkpvXj+aau/jdDjE&#10;+cVXcXiulLq+Wh4fQARcwj8Mv/W5OpTc6eQmMl70CrIsTRllY73ZgmDiTzmxsl1vQJaFPN9Q/gAA&#10;AP//AwBQSwECLQAUAAYACAAAACEAtoM4kv4AAADhAQAAEwAAAAAAAAAAAAAAAAAAAAAAW0NvbnRl&#10;bnRfVHlwZXNdLnhtbFBLAQItABQABgAIAAAAIQA4/SH/1gAAAJQBAAALAAAAAAAAAAAAAAAAAC8B&#10;AABfcmVscy8ucmVsc1BLAQItABQABgAIAAAAIQBIylTfagIAAKMEAAAOAAAAAAAAAAAAAAAAAC4C&#10;AABkcnMvZTJvRG9jLnhtbFBLAQItABQABgAIAAAAIQAF0S0R3gAAAAsBAAAPAAAAAAAAAAAAAAAA&#10;AMQEAABkcnMvZG93bnJldi54bWxQSwUGAAAAAAQABADzAAAAzwUAAAAA&#10;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33" o:spid="_x0000_s1069" type="#_x0000_t32" style="position:absolute;margin-left:189.35pt;margin-top:73.95pt;width:0;height:23.4pt;flip:y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01nagIAAKMEAAAOAAAAZHJzL2Uyb0RvYy54bWysVEtu2zAQ3RfoHQjubVmOndhC5KCQ7G7S&#10;1kDS7mmRsohSJEEylo2iQNoL5Ai9Qjdd9IOcQb5Rh7TjJO0mKOoFzc/M47zHNzo9W9cCrZixXMkU&#10;x90eRkwWinK5TPHby1lnhJF1RFIilGQp3jCLzybPn502OmF9VSlBmUEAIm3S6BRXzukkimxRsZrY&#10;rtJMwmGpTE0cLM0yooY0gF6LqN/rHUeNMlQbVTBrYTffHeJJwC9LVrg3ZWmZQyLFUJsLownjwo/R&#10;5JQkS0N0xYt9GeQfqqgJl3DpASonjqArw/+CqnlhlFWl6xaqjlRZ8oIFDsAm7v3B5qIimgUuII7V&#10;B5ns/4MtXq/mBnGa4qMjjCSp4Y3aL9vr7U37q/26vUHbT+0tDNvP2+v2W/uz/dHett8RBINyjbYJ&#10;AGRybjz3Yi0v9Lkq3lskVVYRuWSBweVGA2rsM6JHKX5hNdy/aF4pCjHkyqkg47o0NSoF1+98ogcH&#10;qdA6vNvm8G5s7VCx2yxgtz8+iUfhSSOSeASfp411L5mqkZ+k2DpD+LJymZISzKHMDp2szq3z9d0n&#10;+GSpZlyI4BEhUZPi8bA/DOVYJTj1hz7MmuUiEwatiHdZ+AWycPIwzKgrSQNYxQidSopcUMYZDloJ&#10;hv0NNaMYCQbN5Gch2hEunhoNBIT0NYE2QGk/21nxw7g3no6mo0Fn0D+edga9PO+8mGWDzvEsPhnm&#10;R3mW5fFHTy8eJBWnlEnP8K4t4sHTbLdv0J2hD41xkDJ6jB40h2Lv/kPRwSbeGTuPLRTdzI1/Hu8Y&#10;6IQQvO9a32oP1yHq/tsy+Q0AAP//AwBQSwMEFAAGAAgAAAAhAPQd333fAAAACwEAAA8AAABkcnMv&#10;ZG93bnJldi54bWxMj0FLw0AQhe+C/2EZwYvYTbWYNs2miFgQigcb8bzNTpNgdjZkN5v47x3xoMd5&#10;7+PNe/lutp2IOPjWkYLlIgGBVDnTUq3gvdzfrkH4oMnozhEq+EIPu+LyIteZcRO9YTyGWnAI+Uwr&#10;aELoMyl91aDVfuF6JPbObrA68DnU0gx64nDbybskeZBWt8QfGt3jU4PV53G0Cmh58/pRl3sfx8Mh&#10;Ti++jP1zqdT11fy4BRFwDn8w/NTn6lBwp5MbyXjRKbhP1ymjbKzSDQgmfpUTK5tVCrLI5f8NxTcA&#10;AAD//wMAUEsBAi0AFAAGAAgAAAAhALaDOJL+AAAA4QEAABMAAAAAAAAAAAAAAAAAAAAAAFtDb250&#10;ZW50X1R5cGVzXS54bWxQSwECLQAUAAYACAAAACEAOP0h/9YAAACUAQAACwAAAAAAAAAAAAAAAAAv&#10;AQAAX3JlbHMvLnJlbHNQSwECLQAUAAYACAAAACEA7edNZ2oCAACjBAAADgAAAAAAAAAAAAAAAAAu&#10;AgAAZHJzL2Uyb0RvYy54bWxQSwECLQAUAAYACAAAACEA9B3ffd8AAAALAQAADwAAAAAAAAAAAAAA&#10;AADEBAAAZHJzL2Rvd25yZXYueG1sUEsFBgAAAAAEAAQA8wAAANAFAAAAAA==&#10;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32" o:spid="_x0000_s1068" type="#_x0000_t32" style="position:absolute;margin-left:-32.25pt;margin-top:287.15pt;width:18.7pt;height:0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5BEYgIAAHcEAAAOAAAAZHJzL2Uyb0RvYy54bWysVEtu2zAQ3RfoHQjuHVmOnMRC5KCQ7G7S&#10;NkDSA9AkZRGlSIGkLRtFgTQXyBF6hW666Ac5g3yjDulPk3ZTFNWCGoozb97MPOr8YlVLtOTGCq0y&#10;HB/1MeKKaibUPMNvb6a9M4ysI4oRqRXP8JpbfDF+/uy8bVI+0JWWjBsEIMqmbZPhyrkmjSJLK14T&#10;e6QbruCw1KYmDrZmHjFDWkCvZTTo90+iVhvWGE25tfC12B7iccAvS07dm7K03CGZYeDmwmrCOvNr&#10;ND4n6dyQphJ0R4P8A4uaCAVJD1AFcQQtjPgDqhbUaKtLd0R1HemyFJSHGqCauP9bNdcVaXioBZpj&#10;m0Ob7P+Dpa+XVwYJluHjAUaK1DCj7tPmdnPf/eg+b+7R5mP3AMvmbnPbfem+d9+6h+4rAmfoXNvY&#10;FABydWV87XSlrptLTd9ZpHReETXnoYKbdQOosY+InoT4jW0g/6x9pRn4kIXToY2r0tQeEhqEVmFa&#10;68O0+MohCh8Hx6fJCGZK90cRSfdxjbHuJdc18kaGrTNEzCuXa6VAEtrEIQtZXlrnWZF0H+CTKj0V&#10;UgZlSIXaDI+Gg2EIsFoK5g+9mzXzWS4NWhKvrfCEEuHksZvRC8UCWMUJm+xsR4QEG7nQG2cEdEty&#10;7LPVnGEkOVwnb23pSeUzQuVAeGdt5fV+1B9NziZnSS8ZnEx6Sb8oei+medI7mcanw+K4yPMi/uDJ&#10;x0laCca48vz3Uo+Tv5PS7tJtRXoQ+6FR0VP00FEgu38H0mH0ftpb3cw0W18ZX51XAag7OO9uor8+&#10;j/fB69f/YvwTAAD//wMAUEsDBBQABgAIAAAAIQC/pZVP4gAAAAsBAAAPAAAAZHJzL2Rvd25yZXYu&#10;eG1sTI9RS8MwEMffBb9DOMG3Lt3culmbDnWIfVHYJuJj1pxNsLmUJts6P/0iCPp4dz/+9/sXy8G2&#10;7IC9N44EjEcpMKTaKUONgLftU7IA5oMkJVtHKOCEHpbl5UUhc+WOtMbDJjQshpDPpQAdQpdz7muN&#10;VvqR65Di7dP1VoY49g1XvTzGcNvySZpm3EpD8YOWHT5qrL82eysgrD5OOnuvH27N6/b5JTPfVVWt&#10;hLi+Gu7vgAUcwh8MP/pRHcrotHN7Up61ApJsOouogNl8egMsEslkPga2+93wsuD/O5RnAAAA//8D&#10;AFBLAQItABQABgAIAAAAIQC2gziS/gAAAOEBAAATAAAAAAAAAAAAAAAAAAAAAABbQ29udGVudF9U&#10;eXBlc10ueG1sUEsBAi0AFAAGAAgAAAAhADj9If/WAAAAlAEAAAsAAAAAAAAAAAAAAAAALwEAAF9y&#10;ZWxzLy5yZWxzUEsBAi0AFAAGAAgAAAAhAFubkERiAgAAdwQAAA4AAAAAAAAAAAAAAAAALgIAAGRy&#10;cy9lMm9Eb2MueG1sUEsBAi0AFAAGAAgAAAAhAL+llU/iAAAACwEAAA8AAAAAAAAAAAAAAAAAvAQA&#10;AGRycy9kb3ducmV2LnhtbFBLBQYAAAAABAAEAPMAAADL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31" o:spid="_x0000_s1067" type="#_x0000_t32" style="position:absolute;margin-left:-32.25pt;margin-top:225.45pt;width:18.7pt;height:.95pt;flip:y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u3eawIAAIUEAAAOAAAAZHJzL2Uyb0RvYy54bWysVM1u1DAQviPxDpbv2yTb7LYbNYtQssul&#10;QKUW7t7Y2Vg4tmW7+yOEVHiBPgKvwIUDP+ozZN+IsbNdKFwQIgdnHM98883M55w92bQCrZixXMkc&#10;J0cxRkxWinK5zPGrq/ngFCPriKREKMlyvGUWP5k+fnS21hkbqkYJygwCEGmztc5x45zOoshWDWuJ&#10;PVKaSTislWmJg61ZRtSQNaC3IhrG8ThaK0O1URWzFr6W/SGeBvy6ZpV7WdeWOSRyDNxcWE1YF36N&#10;pmckWxqiG17taZB/YNESLiHpAaokjqBrw/+AanlllFW1O6pUG6m65hULNUA1SfxbNZcN0SzUAs2x&#10;+tAm+/9gqxerC4M4zfFxgpEkLcyo+7i72d1237tPu1u0e9/dwbL7sLvpPnffuq/dXfcFgTN0bq1t&#10;BgCFvDC+9mojL/W5qt5YJFXRELlkoYKrrQbUEBE9CPEbqyH/Yv1cUfAh106FNm5q06JacP3aB3pw&#10;aBXahLltD3NjG4cq+Dg8PkknMN0KjpJhPB55chHJPIqP1ca6Z0y1yBs5ts4QvmxcoaQEgSjTZyCr&#10;c+v6wPsAHyzVnAsRdCIkWud4MhqOAiWrBKf+0LtZs1wUwqAV8UoLz57FAzejriUNYA0jdLa3HeEC&#10;bORCp5zh0DvBsM/WMoqRYHC5vNXTE9JnhOqB8N7qxfZ2Ek9mp7PTdJAOx7NBGpfl4Om8SAfjeXIy&#10;Ko/LoiiTd558kmYNp5RJz/9e+En6d8LaX8FesgfpHxoVPUQPowCy9+9AOgjBz75X0ULR7YXx1XlN&#10;gNaD8/5e+sv06z54/fx7TH8AAAD//wMAUEsDBBQABgAIAAAAIQCTNBnW4QAAAAsBAAAPAAAAZHJz&#10;L2Rvd25yZXYueG1sTI/BboJAEIbvTXyHzZj00uAiEUspizG22lNjSu19ZadAZGcJuyq8fdeTPc7M&#10;l3++P1sNumUX7G1jSMB8FgJDKo1qqBJw+N4GCTDrJCnZGkIBI1pY5ZOHTKbKXOkLL4WrmA8hm0oB&#10;tXNdyrkta9TSzkyH5G+/ptfS+bGvuOrl1YfrlkdhuORaNuQ/1LLDTY3lqThrAW/FPt7+PB2GaCw/&#10;PotdctrT+C7E43RYvwJzOLg7DDd9rw65dzqaMynLWgHBchF7VMAiDl+AeSKInufAjrdNlADPM/6/&#10;Q/4HAAD//wMAUEsBAi0AFAAGAAgAAAAhALaDOJL+AAAA4QEAABMAAAAAAAAAAAAAAAAAAAAAAFtD&#10;b250ZW50X1R5cGVzXS54bWxQSwECLQAUAAYACAAAACEAOP0h/9YAAACUAQAACwAAAAAAAAAAAAAA&#10;AAAvAQAAX3JlbHMvLnJlbHNQSwECLQAUAAYACAAAACEAmert3msCAACFBAAADgAAAAAAAAAAAAAA&#10;AAAuAgAAZHJzL2Uyb0RvYy54bWxQSwECLQAUAAYACAAAACEAkzQZ1uEAAAALAQAADwAAAAAAAAAA&#10;AAAAAADFBAAAZHJzL2Rvd25yZXYueG1sUEsFBgAAAAAEAAQA8wAAANM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30" o:spid="_x0000_s1066" type="#_x0000_t32" style="position:absolute;margin-left:-32.25pt;margin-top:163.75pt;width:18.7pt;height:0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7MYgIAAHcEAAAOAAAAZHJzL2Uyb0RvYy54bWysVEtu2zAQ3RfoHQjuHVmOnMRC5KCQ7G7S&#10;NkDSA9AiZRGlSIKkLRtFgTQXyBF6hW666Ac5g3yjDulPk3ZTFNWCGoozb97MPOr8YtUItGTGciUz&#10;HB/1MWKyVJTLeYbf3kx7ZxhZRyQlQkmW4TWz+GL8/Nl5q1M2ULUSlBkEINKmrc5w7ZxOo8iWNWuI&#10;PVKaSTislGmIg62ZR9SQFtAbEQ36/ZOoVYZqo0pmLXwttod4HPCripXuTVVZ5pDIMHBzYTVhnfk1&#10;Gp+TdG6Irnm5o0H+gUVDuISkB6iCOIIWhv8B1fDSKKsqd1SqJlJVxUsWaoBq4v5v1VzXRLNQCzTH&#10;6kOb7P+DLV8vrwziNMPH0B5JGphR92lzu7nvfnSfN/do87F7gGVzt7ntvnTfu2/dQ/cVgTN0rtU2&#10;BYBcXhlfe7mS1/pSle8skiqviZyzUMHNWgNq7COiJyF+YzXkn7WvFAUfsnAqtHFVmcZDQoPQKkxr&#10;fZgWWzlUwsfB8WkyAtLl/igi6T5OG+teMtUgb2TYOkP4vHa5khIkoUwcspDlpXWeFUn3AT6pVFMu&#10;RFCGkKjN8Gg4GIYAqwSn/tC7WTOf5cKgJfHaCk8oEU4euxm1kDSA1YzQyc52hAuwkQu9cYZDtwTD&#10;PlvDKEaCwXXy1paekD4jVA6Ed9ZWXu9H/dHkbHKW9JLByaSX9Iui92KaJ72TaXw6LI6LPC/iD558&#10;nKQ1p5RJz38v9Tj5OyntLt1WpAexHxoVPUUPHQWy+3cgHUbvp73VzUzR9ZXx1XkVgLqD8+4m+uvz&#10;eB+8fv0vxj8BAAD//wMAUEsDBBQABgAIAAAAIQA4Ar2B4QAAAAsBAAAPAAAAZHJzL2Rvd25yZXYu&#10;eG1sTI9dS8MwFIbvBf9DOIJ3Xbqq3axNhzrE3ihsE/Eya45NsElKk22dv35HEPTufDy85znlYrQd&#10;2+MQjHcCppMUGLrGK+NaAW+bp2QOLETplOy8QwFHDLCozs9KWSh/cCvcr2PLKMSFQgrQMfYF56HR&#10;aGWY+B4d7T79YGWkdmi5GuSBwm3HszTNuZXG0QUte3zU2Hytd1ZAXH4cdf7ePNya183zS26+67pe&#10;CnF5Md7fAYs4xj8YfvRJHSpy2vqdU4F1ApL8+oZQAVfZjAoikmw2Bbb9nfCq5P9/qE4AAAD//wMA&#10;UEsBAi0AFAAGAAgAAAAhALaDOJL+AAAA4QEAABMAAAAAAAAAAAAAAAAAAAAAAFtDb250ZW50X1R5&#10;cGVzXS54bWxQSwECLQAUAAYACAAAACEAOP0h/9YAAACUAQAACwAAAAAAAAAAAAAAAAAvAQAAX3Jl&#10;bHMvLnJlbHNQSwECLQAUAAYACAAAACEAUJm+zGICAAB3BAAADgAAAAAAAAAAAAAAAAAuAgAAZHJz&#10;L2Uyb0RvYy54bWxQSwECLQAUAAYACAAAACEAOAK9geEAAAALAQAADwAAAAAAAAAAAAAAAAC8BAAA&#10;ZHJzL2Rvd25yZXYueG1sUEsFBgAAAAAEAAQA8wAAAMo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9" o:spid="_x0000_s1065" type="#_x0000_t32" style="position:absolute;margin-left:-32.25pt;margin-top:104.85pt;width:18.7pt;height:0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rKTAIAAFUEAAAOAAAAZHJzL2Uyb0RvYy54bWysVEtu2zAQ3RfoHQjuHVmOkthC5KCQ7G7S&#10;NkDSA9AkZRGVSIKkLRtFgbQXyBF6hW666Ac5g3yjDukPnHZTFNViNNTMvPk96vJq1dRoyY0VSmY4&#10;PuljxCVVTMh5ht/eTXtDjKwjkpFaSZ7hNbf4avz82WWrUz5QlaoZNwhApE1bneHKOZ1GkaUVb4g9&#10;UZpLMJbKNMTB0cwjZkgL6E0dDfr986hVhmmjKLcWvhZbIx4H/LLk1L0pS8sdqjMMtbkgTZAzL6Px&#10;JUnnhuhK0F0Z5B+qaIiQkPQAVRBH0MKIP6AaQY2yqnQnVDWRKktBeegBuon7v3VzWxHNQy8wHKsP&#10;Y7L/D5a+Xt4YJFiGByOMJGlgR93nzf3mofvZfdk8oM3H7hHE5tPmvvva/ei+d4/dNwTOMLlW2xQA&#10;cnljfO90JW/1taLvLJIqr4ic89DB3VoDauwjoich/mA15J+1rxQDH7JwKoxxVZrGQ8KA0Cpsa33Y&#10;Fl85ROHj4PQiGcFO6d4UkXQfp411L7lqkFcybJ0hYl65XEkJlFAmDlnI8to6XxVJ9wE+qVRTUdeB&#10;GbVEbYZHZ4OzEGBVLZg3ejdr5rO8NmhJPLfCE1oEy7GbUQvJAljFCZvsdEdEvdUheS09HvQF5ey0&#10;LXnej/qjyXAyTHrJ4HzSS/pF0XsxzZPe+TS+OCtOizwv4g++tDhJK8EYl766PZHj5O+IsrtSWwoe&#10;qHwYQ/QUPcwLit2/Q9FhsX6XW1bMFFvfmP3CgbvBeXfP/OU4PoN+/DcY/wIAAP//AwBQSwMEFAAG&#10;AAgAAAAhAJgBz5zfAAAACwEAAA8AAABkcnMvZG93bnJldi54bWxMj8FKw0AQhu+C77CM4EXS3QTb&#10;2phNKYIHj7YFr9vsmESzsyG7aWKf3hEEPc7Mxz/fX2xn14kzDqH1pCFdKBBIlbct1RqOh+fkAUSI&#10;hqzpPKGGLwywLa+vCpNbP9ErnvexFhxCITcamhj7XMpQNehMWPgeiW/vfnAm8jjU0g5m4nDXyUyp&#10;lXSmJf7QmB6fGqw+96PTgGFcpmq3cfXx5TLdvWWXj6k/aH17M+8eQUSc4x8MP/qsDiU7nfxINohO&#10;Q7K6XzKqIVObNQgmkmydgjj9bmRZyP8dym8AAAD//wMAUEsBAi0AFAAGAAgAAAAhALaDOJL+AAAA&#10;4QEAABMAAAAAAAAAAAAAAAAAAAAAAFtDb250ZW50X1R5cGVzXS54bWxQSwECLQAUAAYACAAAACEA&#10;OP0h/9YAAACUAQAACwAAAAAAAAAAAAAAAAAvAQAAX3JlbHMvLnJlbHNQSwECLQAUAAYACAAAACEA&#10;qziaykwCAABVBAAADgAAAAAAAAAAAAAAAAAuAgAAZHJzL2Uyb0RvYy54bWxQSwECLQAUAAYACAAA&#10;ACEAmAHPnN8AAAALAQAADwAAAAAAAAAAAAAAAACmBAAAZHJzL2Rvd25yZXYueG1sUEsFBgAAAAAE&#10;AAQA8wAAALIFAAAAAA=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8" o:spid="_x0000_s1064" type="#_x0000_t32" style="position:absolute;margin-left:-32.25pt;margin-top:104.85pt;width:0;height:227.2pt;flip:y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FOUwIAAGAEAAAOAAAAZHJzL2Uyb0RvYy54bWysVM2O0zAQviPxDlbu3TQlXbrRpiuUtFwW&#10;qLQLd9d2GgvHtmxv0wohLbzAPgKvwIUDP9pnSN+IsdMtu3BBiB6mY3vm8zczn3N6tmkEWjNjuZJ5&#10;lBwNI8QkUZTLVR69vpwPJhGyDkuKhZIsj7bMRmfTx49OW52xkaqVoMwgAJE2a3Ue1c7pLI4tqVmD&#10;7ZHSTMJhpUyDHSzNKqYGt4DeiHg0HB7HrTJUG0WYtbBb9ofRNOBXFSPuVVVZ5pDII+DmgjXBLr2N&#10;p6c4Wxmsa072NPA/sGgwl3DpAarEDqMrw/+AajgxyqrKHRHVxKqqOGGhBqgmGf5WzUWNNQu1QHOs&#10;PrTJ/j9Y8nK9MIjTPBrBpCRuYEbdp9317qb70X3e3aDdh+4WzO7j7rr70n3vvnW33VcEwdC5VtsM&#10;AAq5ML52spEX+lyRtxZJVdRYrlio4HKrATXxGfGDFL+wGu5fti8UhRh85VRo46YyDaoE1298ogeH&#10;VqFNmNv2MDe2cYj0mwR2R5PJOE3DTGOceQifqI11z5lqkHfyyDqD+ap2hZIS1KFMD4/X59Z5gr8S&#10;fLJUcy5EEImQqM2jk/FoHPhYJTj1hz7MmtWyEAatsZdZ+IVq4eR+mFFXkgawmmE62/sOc9H7cLmQ&#10;Hg8KAzp7r9fRu5PhyWwym6SDdHQ8G6TDshw8mxfp4HiePB2XT8qiKJP3nlqSZjWnlEnP7k7TSfp3&#10;mtm/rl6NB1Uf2hA/RA/9ArJ3/4F0mLEfay+QpaLbhbmbPcg4BO+fnH8n99fg3/8wTH8CAAD//wMA&#10;UEsDBBQABgAIAAAAIQDMcyVz3gAAAAsBAAAPAAAAZHJzL2Rvd25yZXYueG1sTI/BTsMwDIbvSLxD&#10;ZCRuW7qpZKPUnRASiAOqxIB71pi20Dilydru7QniAEfbn35/f76bbSdGGnzrGGG1TEAQV860XCO8&#10;vtwvtiB80Gx055gQTuRhV5yf5TozbuJnGvehFjGEfaYRmhD6TEpfNWS1X7qeON7e3WB1iONQSzPo&#10;KYbbTq6TREmrW44fGt3TXUPV5/5oEb54c3pL5bj9KMugHh6faqZyQry8mG9vQASawx8MP/pRHYro&#10;dHBHNl50CAuVXkUUYZ1cb0BE4ndzQFAqXYEscvm/Q/ENAAD//wMAUEsBAi0AFAAGAAgAAAAhALaD&#10;OJL+AAAA4QEAABMAAAAAAAAAAAAAAAAAAAAAAFtDb250ZW50X1R5cGVzXS54bWxQSwECLQAUAAYA&#10;CAAAACEAOP0h/9YAAACUAQAACwAAAAAAAAAAAAAAAAAvAQAAX3JlbHMvLnJlbHNQSwECLQAUAAYA&#10;CAAAACEAe6WhTlMCAABgBAAADgAAAAAAAAAAAAAAAAAuAgAAZHJzL2Uyb0RvYy54bWxQSwECLQAU&#10;AAYACAAAACEAzHMlc94AAAALAQAADwAAAAAAAAAAAAAAAACtBAAAZHJzL2Rvd25yZXYueG1sUEsF&#10;BgAAAAAEAAQA8wAAALgFAAAAAA=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27" o:spid="_x0000_s1063" type="#_x0000_t34" style="position:absolute;margin-left:-32.75pt;margin-top:332.55pt;width:19.65pt;height:18.7pt;rotation:-90;flip:x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iLkAIAALwEAAAOAAAAZHJzL2Uyb0RvYy54bWysVEtu2zAQ3RfoHQjuHVmKFNtC5KCQ7XaR&#10;tgGSHoAWKYstRQok4w+KLpJsC+QMvUEXLRAg/VxBvlGH9AdJuymKekEPOTNvZt7M6PhkWQs0Z9pw&#10;JTMcHnQxYrJQlMtZht9cTDp9jIwlkhKhJMvwihl8Mnz65HjRpCxSlRKUaQQg0qSLJsOVtU0aBKao&#10;WE3MgWqYBGWpdE0sXPUsoJosAL0WQdTtHgULpWmjVcGMgdfRRomHHr8sWWFfl6VhFokMQ27Wn9qf&#10;U3cGw2OSzjRpKl5s0yD/kEVNuISge6gRsQRdav4HVM0LrYwq7UGh6kCVJS+YrwGqCbu/VXNekYb5&#10;WoAc0+xpMv8Ptng1P9OI0wxHPYwkqaFH7af2R/u1/dLetd/bu/U1yPfrjyB/Xt+i9n77fIvWN+ur&#10;9fX6pv0J9t8QAACbi8akAJrLM+34KJbyvDlVxTuDpMorImfMV3WxaiBS6DyCRy7uYhrIabp4qSjY&#10;kEurPLXLUtdIK2hhEnfdD6NS8OaFg3GhgEy09J1d7TvLlhYV8BjFgyRJMCpAFR324oHvfEBSB+qc&#10;G23sc6Zq5IQMT5m0uZIS5kfpQw9P5qfG+hbTLU+Evg0hh1rAxMyJQPGg30t8RSTdWkOEHbJzlWrC&#10;hfAzJyRaZHiQRIlHN0pw6pTOzOjZNBcaAShUsqnVEQWah2Y1t7A7gtcZ7u+NSFoxQseS+iiWcLGR&#10;wVlIBw6UbAtx5PgZfT/oDsb9cT/uxNHRuBN3R6POs0ked44mYS8ZHY7yfBR+cHmGcVpxSpl0qe72&#10;JYz/bh63m7uZ9P3G7DkJHqP7eiHF3b9P2s+KG4/NoE0VXZ3p3QzBinjj7Tq7HXx4B/nhR2f4CwAA&#10;//8DAFBLAwQUAAYACAAAACEArD0Y0+QAAAALAQAADwAAAGRycy9kb3ducmV2LnhtbEyPy07DMBBF&#10;90j8gzVI7FInbXCrEKdCIISERCvSsmDnxkMc4Udku23g6zEr2M1oju6cW68no8kJfRic5VDMciBo&#10;OycH23PY7x6zFZAQhZVCO4scvjDAurm8qEUl3dm+4qmNPUkhNlSCg4pxrCgNnUIjwsyNaNPtw3kj&#10;Ylp9T6UX5xRuNJ3nOaNGDDZ9UGLEe4XdZ3s0HPx288LUtpjeHnb6vV88t0/t98D59dV0dwsk4hT/&#10;YPjVT+rQJKeDO1oZiOaQsfImoRwYKwsgicjmyzQcOCzzRQm0qen/Ds0PAAAA//8DAFBLAQItABQA&#10;BgAIAAAAIQC2gziS/gAAAOEBAAATAAAAAAAAAAAAAAAAAAAAAABbQ29udGVudF9UeXBlc10ueG1s&#10;UEsBAi0AFAAGAAgAAAAhADj9If/WAAAAlAEAAAsAAAAAAAAAAAAAAAAALwEAAF9yZWxzLy5yZWxz&#10;UEsBAi0AFAAGAAgAAAAhAA6G+IuQAgAAvAQAAA4AAAAAAAAAAAAAAAAALgIAAGRycy9lMm9Eb2Mu&#10;eG1sUEsBAi0AFAAGAAgAAAAhAKw9GNPkAAAACwEAAA8AAAAAAAAAAAAAAAAA6gQAAGRycy9kb3du&#10;cmV2LnhtbFBLBQYAAAAABAAEAPMAAAD7BQAAAAA=&#10;" adj="10773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6" o:spid="_x0000_s1062" type="#_x0000_t32" style="position:absolute;margin-left:146.35pt;margin-top:281.6pt;width:0;height:44.8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cApYAIAAHcEAAAOAAAAZHJzL2Uyb0RvYy54bWysVM1uEzEQviPxDpbv6WZDEppVNxXaTbgU&#10;qNTyAI7tzVp4bct2s4kQUuEF+gi8AhcO/KjPsHkjxs4PFC4IkYMztme++Wbm856drxuJVtw6oVWO&#10;05M+RlxRzYRa5vj19bx3ipHzRDEiteI53nCHz6ePH521JuMDXWvJuEUAolzWmhzX3pssSRyteUPc&#10;iTZcwWWlbUM8bO0yYZa0gN7IZNDvj5NWW2asptw5OC13l3ga8auKU/+qqhz3SOYYuPm42rguwppM&#10;z0i2tMTUgu5pkH9g0RChIOkRqiSeoBsr/oBqBLXa6cqfUN0kuqoE5bEGqCbt/1bNVU0Mj7VAc5w5&#10;tsn9P1j6cnVpkWA5HowxUqSBGXUft7fbu+5792l7h7bvu3tYth+2t93n7lv3tbvvviBwhs61xmUA&#10;UKhLG2qna3VlLjR945DSRU3UkscKrjcGUNMQkTwICRtnIP+ifaEZ+JAbr2Mb15VtAiQ0CK3jtDbH&#10;afG1R3R3SOF0NJ6MJqMITrJDnLHOP+e6QcHIsfOWiGXtC60USELbNGYhqwvnAyuSHQJCUqXnQsqo&#10;DKlQm+PJaDCKAU5LwcJlcHN2uSikRSsStBV/exYP3Ky+USyC1Zyw2d72REiwkY+98VZAtyTHIVvD&#10;GUaSw3MK1o6eVCEjVA6E99ZOXm8n/cnsdHY67A0H41lv2C/L3rN5MeyN5+nTUfmkLIoyfRfIp8Os&#10;FoxxFfgfpJ4O/05K+0e3E+lR7MdGJQ/RY0eB7OE/ko6jD9Pe6Wah2ebShuqCCkDd0Xn/EsPz+XUf&#10;vX5+L6Y/AAAA//8DAFBLAwQUAAYACAAAACEAoC3nueEAAAALAQAADwAAAGRycy9kb3ducmV2Lnht&#10;bEyPwU7DMAyG70i8Q2QkbiwlaIGWphMwIXoZEhtCHLPGtBGNUzXZ1vH0BHGAo+1Pv7+/XEyuZ3sc&#10;g/Wk4HKWAUNqvLHUKnjdPF7cAAtRk9G9J1RwxACL6vSk1IXxB3rB/Tq2LIVQKLSCLsah4Dw0HTod&#10;Zn5ASrcPPzod0zi23Iz6kMJdz0WWSe60pfSh0wM+dNh8rndOQVy+Hzv51tzn9nnztJL2q67rpVLn&#10;Z9PdLbCIU/yD4Uc/qUOVnLZ+RyawXoHIxXVCFczllQCWiN/NVoGcixx4VfL/HapvAAAA//8DAFBL&#10;AQItABQABgAIAAAAIQC2gziS/gAAAOEBAAATAAAAAAAAAAAAAAAAAAAAAABbQ29udGVudF9UeXBl&#10;c10ueG1sUEsBAi0AFAAGAAgAAAAhADj9If/WAAAAlAEAAAsAAAAAAAAAAAAAAAAALwEAAF9yZWxz&#10;Ly5yZWxzUEsBAi0AFAAGAAgAAAAhAAv9wClgAgAAdwQAAA4AAAAAAAAAAAAAAAAALgIAAGRycy9l&#10;Mm9Eb2MueG1sUEsBAi0AFAAGAAgAAAAhAKAt57nhAAAACwEAAA8AAAAAAAAAAAAAAAAAugQAAGRy&#10;cy9kb3ducmV2LnhtbFBLBQYAAAAABAAEAPMAAADI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5" o:spid="_x0000_s1061" type="#_x0000_t32" style="position:absolute;margin-left:227.7pt;margin-top:301.2pt;width:0;height:25.2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TKkYAIAAHcEAAAOAAAAZHJzL2Uyb0RvYy54bWysVEtu2zAQ3RfoHQjuHUmO7SRC5KCQ7G7S&#10;NkDSA9AiZRGlSIKkLRtFgTQXyBF6hW666Ac5g3yjDulPm3RTFPWCHpLDN+8NH3V+sWoEWjJjuZIZ&#10;To5ijJgsFeVynuG3N9PeKUbWEUmJUJJleM0svhg/f3be6pT1Va0EZQYBiLRpqzNcO6fTKLJlzRpi&#10;j5RmEjYrZRriYGrmETWkBfRGRP04HkWtMlQbVTJrYbXYbuJxwK8qVro3VWWZQyLDwM2F0YRx5sdo&#10;fE7SuSG65uWOBvkHFg3hEooeoAriCFoY/gdUw0ujrKrcUamaSFUVL1nQAGqS+Ima65poFrRAc6w+&#10;tMn+P9jy9fLKIE4z3B9iJEkDd9R92txu7rsf3efNPdp87B5g2Nxtbrsv3ffuW/fQfUWQDJ1rtU0B&#10;IJdXxmsvV/JaX6rynUVS5TWRcxYU3Kw1oCb+RPToiJ9YDfVn7StFIYcsnAptXFWm8ZDQILQKt7U+&#10;3BZbOVRuF0tYPe7Ho5NAJyLp/pw21r1kqkE+yLB1hvB57XIlJVhCmSRUIctL6zwrku4P+KJSTbkQ&#10;wRlCojbDZ0PQ63esEpz6zTAx81kuDFoS763wCxKfpBm1kDSA1YzQyS52hAuIkQu9cYZDtwTDvlrD&#10;KEaCwXPy0ZaekL4iKAfCu2hrr/dn8dnkdHI66A36o0lvEBdF78U0H/RG0+RkWBwXeV4kHzz5ZJDW&#10;nFImPf+91ZPB31lp9+i2Jj2Y/dCo6DF66CiQ3f8H0uHq/W1vfTNTdH1lvDrvAnB3SN69RP98fp+H&#10;rF/fi/FPAAAA//8DAFBLAwQUAAYACAAAACEAFmgE2eAAAAALAQAADwAAAGRycy9kb3ducmV2Lnht&#10;bEyPQU/DMAyF70j8h8hI3FhKtVasNJ2ACdELk9gQ4pg1pqlonKrJto5fjxEHuNnvPT1/LpeT68UB&#10;x9B5UnA9S0AgNd501Cp43T5e3YAIUZPRvSdUcMIAy+r8rNSF8Ud6wcMmtoJLKBRagY1xKKQMjUWn&#10;w8wPSOx9+NHpyOvYSjPqI5e7XqZJkkunO+ILVg/4YLH53Oydgrh6P9n8rblfdOvt03PefdV1vVLq&#10;8mK6uwURcYp/YfjBZ3SomGnn92SC6BXMs2zOUQV5kvLAiV9lx0qWLkBWpfz/Q/UNAAD//wMAUEsB&#10;Ai0AFAAGAAgAAAAhALaDOJL+AAAA4QEAABMAAAAAAAAAAAAAAAAAAAAAAFtDb250ZW50X1R5cGVz&#10;XS54bWxQSwECLQAUAAYACAAAACEAOP0h/9YAAACUAQAACwAAAAAAAAAAAAAAAAAvAQAAX3JlbHMv&#10;LnJlbHNQSwECLQAUAAYACAAAACEAa+UypGACAAB3BAAADgAAAAAAAAAAAAAAAAAuAgAAZHJzL2Uy&#10;b0RvYy54bWxQSwECLQAUAAYACAAAACEAFmgE2eAAAAALAQAADwAAAAAAAAAAAAAAAAC6BAAAZHJz&#10;L2Rvd25yZXYueG1sUEsFBgAAAAAEAAQA8wAAAMc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4" o:spid="_x0000_s1060" type="#_x0000_t32" style="position:absolute;margin-left:330.55pt;margin-top:281.6pt;width:0;height:44.8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+6hYAIAAHcEAAAOAAAAZHJzL2Uyb0RvYy54bWysVM2O0zAQviPxDpbvbZqSlm206QolLZcF&#10;VtrlAVzbaSwcO7LdphVCWniBfQRegQsHfrTPkL4RY/cHFi4I0YM7tme++Wbmc84vNrVEa26s0CrD&#10;cX+AEVdUM6GWGX59M++dYWQdUYxIrXiGt9zii+njR+dtk/KhrrRk3CAAUTZtmwxXzjVpFFla8ZrY&#10;vm64gstSm5o42JplxAxpAb2W0XAwGEetNqwxmnJr4bTYX+JpwC9LTt2rsrTcIZlh4ObCasK68Gs0&#10;PSfp0pCmEvRAg/wDi5oIBUlPUAVxBK2M+AOqFtRoq0vXp7qOdFkKykMNUE08+K2a64o0PNQCzbHN&#10;qU32/8HSl+srgwTL8DDBSJEaZtR93N3u7rrv3afdHdq97+5h2X3Y3Xafu2/d1+6++4LAGTrXNjYF&#10;gFxdGV873ajr5lLTNxYpnVdELXmo4GbbAGrsI6IHIX5jG8i/aF9oBj5k5XRo46Y0tYeEBqFNmNb2&#10;NC2+cYjuDymcjsaT0WQUwEl6jGuMdc+5rpE3MmydIWJZuVwrBZLQJg5ZyPrSOs+KpMcAn1TpuZAy&#10;KEMq1GZ4MhqOQoDVUjB/6d2sWS5yadCaeG2F34HFAzejV4oFsIoTNjvYjggJNnKhN84I6Jbk2Ger&#10;OcNIcnhO3trTk8pnhMqB8MHay+vtZDCZnc3Okl4yHM96yaAoes/medIbz+Ono+JJkedF/M6Tj5O0&#10;Eoxx5fkfpR4nfyelw6Pbi/Qk9lOjoofooaNA9vgfSIfR+2nvdbPQbHtlfHVeBaDu4Hx4if75/LoP&#10;Xj+/F9MfAAAA//8DAFBLAwQUAAYACAAAACEAQU7PGeAAAAALAQAADwAAAGRycy9kb3ducmV2Lnht&#10;bEyPy07DMBBF90j8gzVI7KiToFo0xKmACpENlWgRYunGQ2wR21HstilfzyAWsJvH0Z0z1XJyPTvg&#10;GG3wEvJZBgx9G7T1nYTX7ePVDbCYlNeqDx4lnDDCsj4/q1Spw9G/4GGTOkYhPpZKgklpKDmPrUGn&#10;4iwM6Gn3EUanErVjx/WojhTuel5kmeBOWU8XjBrwwWD7udk7CWn1fjLirb1f2PX26VnYr6ZpVlJe&#10;Xkx3t8ASTukPhh99UoeanHZh73VkvQQh8pxQCXNxXQAj4neyo2JeLIDXFf//Q/0NAAD//wMAUEsB&#10;Ai0AFAAGAAgAAAAhALaDOJL+AAAA4QEAABMAAAAAAAAAAAAAAAAAAAAAAFtDb250ZW50X1R5cGVz&#10;XS54bWxQSwECLQAUAAYACAAAACEAOP0h/9YAAACUAQAACwAAAAAAAAAAAAAAAAAvAQAAX3JlbHMv&#10;LnJlbHNQSwECLQAUAAYACAAAACEAAP/uoWACAAB3BAAADgAAAAAAAAAAAAAAAAAuAgAAZHJzL2Uy&#10;b0RvYy54bWxQSwECLQAUAAYACAAAACEAQU7PGeAAAAALAQAADwAAAAAAAAAAAAAAAAC6BAAAZHJz&#10;L2Rvd25yZXYueG1sUEsFBgAAAAAEAAQA8wAAAMc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2" o:spid="_x0000_s1059" type="#_x0000_t32" style="position:absolute;margin-left:478.3pt;margin-top:73.95pt;width:0;height:13.1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mwCYgIAAHcEAAAOAAAAZHJzL2Uyb0RvYy54bWysVEtu2zAQ3RfoHQjuHVmO4yRC5KCQ7G7S&#10;NkDSA9AkZRGlSIJkLBtFgTQXyBF6hW666Ac5g3yjDulPk3ZTFPWCHpIzb97MPOrsfNlItODWCa1y&#10;nB70MeKKaibUPMdvr6e9E4ycJ4oRqRXP8Yo7fD5+/uysNRkf6FpLxi0CEOWy1uS49t5kSeJozRvi&#10;DrThCi4rbRviYWvnCbOkBfRGJoN+f5S02jJjNeXOwWm5ucTjiF9VnPo3VeW4RzLHwM3H1cZ1FtZk&#10;fEayuSWmFnRLg/wDi4YIBUn3UCXxBN1Y8QdUI6jVTlf+gOom0VUlKI81QDVp/7dqrmpieKwFmuPM&#10;vk3u/8HS14tLiwTL8WCAkSINzKj7tL5d33c/us/re7T+2D3Asr5b33Zfuu/dt+6h+4rAGTrXGpcB&#10;QKEubaidLtWVudD0nUNKFzVRcx4ruF4ZQE1DRPIkJGycgfyz9pVm4ENuvI5tXFa2CZDQILSM01rt&#10;p8WXHtHNIYXTdDQ6PI6DTEi2izPW+ZdcNygYOXbeEjGvfaGVAklom8YsZHHhfGBFsl1ASKr0VEgZ&#10;lSEVanN8ejQ4igFOS8HCZXBzdj4rpEULErQVf7FEuHnsZvWNYhGs5oRNtrYnQoKNfOyNtwK6JTkO&#10;2RrOMJIcnlOwNvSkChmhciC8tTbyen/aP52cTE6GveFgNOkN+2XZezEthr3RND0+Kg/LoijTD4F8&#10;OsxqwRhXgf9O6unw76S0fXQbke7Fvm9U8hQ9dhTI7v4j6Tj6MO2NbmaarS5tqC6oANQdnbcvMTyf&#10;x/vo9et7Mf4JAAD//wMAUEsDBBQABgAIAAAAIQD+or704AAAAAsBAAAPAAAAZHJzL2Rvd25yZXYu&#10;eG1sTI/BTsMwEETvSPyDtUjcqFNUXBLiVECFyAUkWoQ4uvESW8R2FLtt2q9nEYdy3Jmn2ZlyMbqO&#10;7XCINngJ00kGDH0TtPWthPf109UtsJiU16oLHiUcMMKiOj8rVaHD3r/hbpVaRiE+FkqCSakvOI+N&#10;QafiJPToyfsKg1OJzqHlelB7Cncdv84ywZ2ynj4Y1eOjweZ7tXUS0vLzYMRH85Db1/Xzi7DHuq6X&#10;Ul5ejPd3wBKO6QTDb32qDhV12oSt15F1EvIbIQglYzbPgRHxp2xImc+mwKuS/99Q/QAAAP//AwBQ&#10;SwECLQAUAAYACAAAACEAtoM4kv4AAADhAQAAEwAAAAAAAAAAAAAAAAAAAAAAW0NvbnRlbnRfVHlw&#10;ZXNdLnhtbFBLAQItABQABgAIAAAAIQA4/SH/1gAAAJQBAAALAAAAAAAAAAAAAAAAAC8BAABfcmVs&#10;cy8ucmVsc1BLAQItABQABgAIAAAAIQCg4mwCYgIAAHcEAAAOAAAAAAAAAAAAAAAAAC4CAABkcnMv&#10;ZTJvRG9jLnhtbFBLAQItABQABgAIAAAAIQD+or704AAAAAsBAAAPAAAAAAAAAAAAAAAAALwEAABk&#10;cnMvZG93bnJldi54bWxQSwUGAAAAAAQABADzAAAAyQUAAAAA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1" o:spid="_x0000_s1058" type="#_x0000_t32" style="position:absolute;margin-left:330.55pt;margin-top:180.55pt;width:0;height:11.2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vsvXwIAAHcEAAAOAAAAZHJzL2Uyb0RvYy54bWysVEtu2zAQ3RfoHQjuHVmunDhC5KCQ7G7S&#10;NkDSA9AkZRGlSIFkLBtFgTQXyBF6hW666Ac5g3yjDinbbdpNUdQLekjOvHkz86iz83Ut0YobK7TK&#10;cHw0xIgrqplQywy/uZ4PJhhZRxQjUiue4Q23+Hz69MlZ26R8pCstGTcIQJRN2ybDlXNNGkWWVrwm&#10;9kg3XMFlqU1NHGzNMmKGtIBey2g0HB5HrTasMZpya+G06C/xNOCXJafudVla7pDMMHBzYTVhXfg1&#10;mp6RdGlIUwm6o0H+gUVNhIKkB6iCOIJujPgDqhbUaKtLd0R1HemyFJSHGqCaePhbNVcVaXioBZpj&#10;m0Ob7P+Dpa9WlwYJluFRjJEiNcyo+7i93d5337tP23u0/dA9wLK92952n7tv3dfuofuCwBk61zY2&#10;BYBcXRpfO12rq+ZC07cWKZ1XRC15qOB60wBqiIgehfiNbSD/on2pGfiQG6dDG9elqT0kNAitw7Q2&#10;h2nxtUO0P6RwGiejycnY04lIuo9rjHUvuK6RNzJsnSFiWblcKwWS0CYOWcjqwro+cB/gkyo9F1IG&#10;ZUiF2gyfjkfjEGC1FMxfejdrlotcGrQiXlvht2PxyM3oG8UCWMUJm+1sR4QEG7nQG2cEdEty7LPV&#10;nGEkOTwnb/X0pPIZoXIgvLN6eb07HZ7OJrNJMkhGx7NBMiyKwfN5ngyO5/HJuHhW5HkRv/fk4ySt&#10;BGNcef57qcfJ30lp9+h6kR7EfmhU9Bg9jALI7v8D6TB6P+1eNwvNNpfGV+dVAOoOzruX6J/Pr/vg&#10;9fN7Mf0BAAD//wMAUEsDBBQABgAIAAAAIQCvORcT3gAAAAsBAAAPAAAAZHJzL2Rvd25yZXYueG1s&#10;TI9BT8MwDIXvSPyHyEjcWFomRaM0nYAJ0QtIbAhxzBrTVDRO1WRbx6/HwAFu9ntPz5/L5eR7sccx&#10;doE05LMMBFITbEethpfN/cUCREyGrOkDoYYjRlhWpyelKWw40DPu16kVXEKxMBpcSkMhZWwcehNn&#10;YUBi7z2M3iRex1ba0Ry43PfyMsuU9KYjvuDMgHcOm4/1zmtIq7ejU6/N7VX3tHl4VN1nXdcrrc/P&#10;pptrEAmn9BeGb3xGh4qZtmFHNopeg1J5zlEN85+BE7/KlpXFXIGsSvn/h+oLAAD//wMAUEsBAi0A&#10;FAAGAAgAAAAhALaDOJL+AAAA4QEAABMAAAAAAAAAAAAAAAAAAAAAAFtDb250ZW50X1R5cGVzXS54&#10;bWxQSwECLQAUAAYACAAAACEAOP0h/9YAAACUAQAACwAAAAAAAAAAAAAAAAAvAQAAX3JlbHMvLnJl&#10;bHNQSwECLQAUAAYACAAAACEAgC77L18CAAB3BAAADgAAAAAAAAAAAAAAAAAuAgAAZHJzL2Uyb0Rv&#10;Yy54bWxQSwECLQAUAAYACAAAACEArzkXE94AAAALAQAADwAAAAAAAAAAAAAAAAC5BAAAZHJzL2Rv&#10;d25yZXYueG1sUEsFBgAAAAAEAAQA8wAAAMQ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0" o:spid="_x0000_s1057" type="#_x0000_t32" style="position:absolute;margin-left:215.55pt;margin-top:172.15pt;width:.9pt;height:39.3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PzZgIAAHsEAAAOAAAAZHJzL2Uyb0RvYy54bWysVEtu2zAQ3RfoHQjuHVmOnNpC5KCQ7G7S&#10;NkDSA9AkZRGlSIGkLRtFgbQXyBF6hW666Ac5g3yjDulPk3ZTFNWCGoozb97MPOr8Yl1LtOLGCq0y&#10;HJ/0MeKKaibUIsNvbma9EUbWEcWI1IpneMMtvpg8fXLeNikf6EpLxg0CEGXTtslw5VyTRpGlFa+J&#10;PdENV3BYalMTB1uziJghLaDXMhr0+2dRqw1rjKbcWvha7A7xJOCXJafudVla7pDMMHBzYTVhnfs1&#10;mpyTdGFIUwm6p0H+gUVNhIKkR6iCOIKWRvwBVQtqtNWlO6G6jnRZCspDDVBN3P+tmuuKNDzUAs2x&#10;zbFN9v/B0lerK4MEy/AA2qNIDTPqPm1vt3fdj+7z9g5tP3T3sGw/bm+7L9337lt3331F4Aydaxub&#10;AkCuroyvna7VdXOp6VuLlM4rohY8VHCzaQA19hHRoxC/sQ3kn7cvNQMfsnQ6tHFdmtpDQoPQOkxr&#10;c5wWXztE4WMcJ6fAmcJJMh7HcaAUkfQQ2xjrXnBdI29k2DpDxKJyuVYKZKFNHDKR1aV1nhlJDwE+&#10;sdIzIWVQh1SozfB4OBiGAKulYP7Qu1mzmOfSoBXx+gpPKBNOHroZvVQsgFWcsOnedkRIsJEL/XFG&#10;QMckxz5bzRlGksOV8taOnlQ+I1QPhPfWTmLvxv3xdDQdJb1kcDbtJf2i6D2f5UnvbBY/GxanRZ4X&#10;8XtPPk7SSjDGled/kHuc/J2c9hdvJ9Sj4I+Nih6jh44C2cM7kA7j9xPfaWeu2ebK+Oq8EkDhwXl/&#10;G/0VergPXr/+GZOfAAAA//8DAFBLAwQUAAYACAAAACEALaeHduEAAAALAQAADwAAAGRycy9kb3du&#10;cmV2LnhtbEyPy07DMBBF90j8gzVI7KjzUkRDnAqoENlQiRYhlm5sYot4HMVum/L1DCvY3dEc3TlT&#10;r2Y3sKOegvUoIF0kwDR2XlnsBbztnm5ugYUoUcnBoxZw1gFWzeVFLSvlT/iqj9vYMyrBUEkBJsax&#10;4jx0RjsZFn7USLtPPzkZaZx6riZ5onI38CxJSu6kRbpg5Kgfje6+tgcnIK4/zqZ87x6WdrN7fint&#10;d9u2ayGur+b7O2BRz/EPhl99UoeGnPb+gCqwQUCRpymhAvKiyIERUeTZEtieQkaBNzX//0PzAwAA&#10;//8DAFBLAQItABQABgAIAAAAIQC2gziS/gAAAOEBAAATAAAAAAAAAAAAAAAAAAAAAABbQ29udGVu&#10;dF9UeXBlc10ueG1sUEsBAi0AFAAGAAgAAAAhADj9If/WAAAAlAEAAAsAAAAAAAAAAAAAAAAALwEA&#10;AF9yZWxzLy5yZWxzUEsBAi0AFAAGAAgAAAAhAB+mk/NmAgAAewQAAA4AAAAAAAAAAAAAAAAALgIA&#10;AGRycy9lMm9Eb2MueG1sUEsBAi0AFAAGAAgAAAAhAC2nh3bhAAAACwEAAA8AAAAAAAAAAAAAAAAA&#10;wAQAAGRycy9kb3ducmV2LnhtbFBLBQYAAAAABAAEAPMAAADO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9" o:spid="_x0000_s1056" type="#_x0000_t32" style="position:absolute;margin-left:153.8pt;margin-top:172.15pt;width:0;height:19.6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rHzXwIAAHcEAAAOAAAAZHJzL2Uyb0RvYy54bWysVM2O0zAQviPxDpbv3TQlXdpo0xVKWi4L&#10;rLTLA7i201g4dmS7TSuEtPAC+wi8AhcO/GifIX0jxu4PFC4I0YM7tme++Wbmcy4u17VEK26s0CrD&#10;8VkfI66oZkItMvz6dtYbYWQdUYxIrXiGN9ziy8njRxdtk/KBrrRk3CAAUTZtmwxXzjVpFFla8ZrY&#10;M91wBZelNjVxsDWLiBnSAnoto0G/fx612rDGaMqthdNid4knAb8sOXWvytJyh2SGgZsLqwnr3K/R&#10;5IKkC0OaStA9DfIPLGoiFCQ9QhXEEbQ04g+oWlCjrS7dGdV1pMtSUB5qgGri/m/V3FSk4aEWaI5t&#10;jm2y/w+WvlxdGyQYzG6MkSI1zKj7uL3b3nffu0/be7R93z3Asv2wves+d9+6r91D9wWBM3SubWwK&#10;ALm6Nr52ulY3zZWmbyxSOq+IWvBQwe2mAdTYR0QnIX5jG8g/b19oBj5k6XRo47o0tYeEBqF1mNbm&#10;OC2+dojuDimcDpLxcDgM4CQ9xDXGuudc18gbGbbOELGoXK6VAkloE4csZHVlnWdF0kOAT6r0TEgZ&#10;lCEVajM8Hg6GIcBqKZi/9G7WLOa5NGhFvLbCb8/ixM3opWIBrOKETfe2I0KCjVzojTMCuiU59tlq&#10;zjCSHJ6Tt3b0pPIZoXIgvLd28no77o+no+ko6SWD82kv6RdF79ksT3rns/jpsHhS5HkRv/Pk4ySt&#10;BGNcef4HqcfJ30lp/+h2Ij2K/dio6BQ9dBTIHv4D6TB6P+2dbuaaba6Nr86rANQdnPcv0T+fX/fB&#10;6+f3YvIDAAD//wMAUEsDBBQABgAIAAAAIQC3Lpvx4AAAAAsBAAAPAAAAZHJzL2Rvd25yZXYueG1s&#10;TI/NTsMwEITvSLyDtUjcqAOpTAlxKqBC5FKk/ghxdGMTW8TrKHbblKdnEQe4ze6MZr8t56Pv2MEM&#10;0QWUcD3JgBlsgnbYSthunq9mwGJSqFUX0Eg4mQjz6vysVIUOR1yZwzq1jEowFkqCTakvOI+NNV7F&#10;SegNkvcRBq8SjUPL9aCOVO47fpNlgnvlkC5Y1Zsna5rP9d5LSIv3kxVvzeOde928LIX7qut6IeXl&#10;xfhwDyyZMf2F4Qef0KEipl3Yo46sk5Bnt4KiJKbTHBglfjc7ErNcAK9K/v+H6hsAAP//AwBQSwEC&#10;LQAUAAYACAAAACEAtoM4kv4AAADhAQAAEwAAAAAAAAAAAAAAAAAAAAAAW0NvbnRlbnRfVHlwZXNd&#10;LnhtbFBLAQItABQABgAIAAAAIQA4/SH/1gAAAJQBAAALAAAAAAAAAAAAAAAAAC8BAABfcmVscy8u&#10;cmVsc1BLAQItABQABgAIAAAAIQBn9rHzXwIAAHcEAAAOAAAAAAAAAAAAAAAAAC4CAABkcnMvZTJv&#10;RG9jLnhtbFBLAQItABQABgAIAAAAIQC3Lpvx4AAAAAsBAAAPAAAAAAAAAAAAAAAAALkEAABkcnMv&#10;ZG93bnJldi54bWxQSwUGAAAAAAQABADzAAAAxgUAAAAA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8" o:spid="_x0000_s1055" type="#_x0000_t32" style="position:absolute;margin-left:36.95pt;margin-top:73.95pt;width:.9pt;height:13.1pt;flip:y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/PbwIAAKcEAAAOAAAAZHJzL2Uyb0RvYy54bWysVEtu2zAQ3RfoHQjtHVm27CRC5KCQ7G7S&#10;NkDS7mmSsohSJEEylo2iQNoL5Ai9Qjdd9IOcQb5Rh7TjJO0mKKoFRWpmHufNvNHJ6aoRaMmM5Urm&#10;UXLQjxCTRFEuF3n09nLWO4qQdVhSLJRkebRmNjqdPH920uqMDVStBGUGAYi0WavzqHZOZ3FsSc0a&#10;bA+UZhKMlTINdnA0i5ga3AJ6I+JBvz+OW2WoNoowa+FruTVGk4BfVYy4N1VlmUMijyA3F1YT1rlf&#10;48kJzhYG65qTXRr4H7JoMJdw6R6qxA6jK8P/gmo4Mcqqyh0Q1cSqqjhhgQOwSfp/sLmosWaBCxTH&#10;6n2Z7P+DJa+X5wZxCr2DTkncQI+6L5vrzU33q/u6uUGbT90tLJvPm+vuW/ez+9Hddt8ROEPlWm0z&#10;ACjkufHcyUpe6DNF3lskVVFjuWCBweVaA2riI+JHIf5gNdw/b18pCj74yqlQxlVlGlQJrt/5QA8O&#10;pUKr0Lf1vm9s5RCBj0mSDqG5BCzJeDw8DG2NceZRfKw21r1kqkF+k0fWGcwXtSuUlCAQZbY34OWZ&#10;dT7H+wAfLNWMCxF0IiRq8+h4NBiFlKwSnHqjd7NmMS+EQUvslRaeQBgsD92MupI0gNUM06mkyIXq&#10;OMOhXoJF/oaG0QgJBgPld8HbYS6e6g0EhPQ5QX2A0m63leOH4/7x9Gh6lPbSwXjaS/tl2XsxK9Le&#10;eJYcjsphWRRl8tHTS9Ks5pQy6RnejUaSPk16uyHdino/HPtSxo/RQ80h2bt3SDpIxatjq7O5outz&#10;49vjVQPTEJx3k+vH7eE5eN3/Xya/AQAA//8DAFBLAwQUAAYACAAAACEAoRLxQN8AAAAJAQAADwAA&#10;AGRycy9kb3ducmV2LnhtbEyPT0vEMBDF74LfIYzgRdy0uhqtTRcRF4TFg9tlz9lmbIvNpDTpH7+9&#10;40lvM+893vwm3yyuExMOofWkIV0lIJAqb1uqNRzK7fUDiBANWdN5Qg3fGGBTnJ/lJrN+pg+c9rEW&#10;XEIhMxqaGPtMylA16ExY+R6JvU8/OBN5HWppBzNzuevkTZLcS2da4guN6fGlweprPzoNlF69H+ty&#10;G6Zxt5vmt1BO/Wup9eXF8vwEIuIS/8Lwi8/oUDDTyY9kg+g0qNtHTrK+VjxwQN0pECcW1DoFWeTy&#10;/wfFDwAAAP//AwBQSwECLQAUAAYACAAAACEAtoM4kv4AAADhAQAAEwAAAAAAAAAAAAAAAAAAAAAA&#10;W0NvbnRlbnRfVHlwZXNdLnhtbFBLAQItABQABgAIAAAAIQA4/SH/1gAAAJQBAAALAAAAAAAAAAAA&#10;AAAAAC8BAABfcmVscy8ucmVsc1BLAQItABQABgAIAAAAIQDwOm/PbwIAAKcEAAAOAAAAAAAAAAAA&#10;AAAAAC4CAABkcnMvZTJvRG9jLnhtbFBLAQItABQABgAIAAAAIQChEvFA3wAAAAkBAAAPAAAAAAAA&#10;AAAAAAAAAMkEAABkcnMvZG93bnJldi54bWxQSwUGAAAAAAQABADzAAAA1QUAAAAA&#10;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7" o:spid="_x0000_s1054" type="#_x0000_t32" style="position:absolute;margin-left:398.8pt;margin-top:31.9pt;width:19.6pt;height:0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/dVZAIAAJkEAAAOAAAAZHJzL2Uyb0RvYy54bWysVEtu2zAQ3RfoHQjuHVmukthC5KCQ7G7S&#10;1kDSA9AiZRGlSIJkLBtFgTQXyBF6hW666Ac5g3yjDulPk3YTFNWCIsWZN/Nm3ujsfNUItGTGciUz&#10;HB/1MWKyVJTLRYbfXU17Q4ysI5ISoSTL8JpZfD5+/uys1SkbqFoJygwCEGnTVme4dk6nUWTLmjXE&#10;HinNJFxWyjTEwdEsImpIC+iNiAb9/knUKkO1USWzFr4W20s8DvhVxUr3tqosc0hkGHJzYTVhnfs1&#10;Gp+RdGGIrnm5S4P8QxYN4RKCHqAK4gi6NvwvqIaXRllVuaNSNZGqKl6ywAHYxP0/2FzWRLPABYpj&#10;9aFM9v/Blm+WM4M4hd6dYiRJAz3qPm9uNnfdz+7L5g5tPnX3sGxuNzfd1+5H9727774hMIbKtdqm&#10;AJDLmfHcy5W81BeqfG+RVHlN5IIFBldrDaix94geufiD1RB/3r5WFGzItVOhjKvKNB4SCoRWoVvr&#10;Q7fYyqESPg6S4WgAPS33VxFJ937aWPeKqQb5TYatM4QvapcrKUESysQhClleWOezIunewQeVasqF&#10;CMoQErUZHh0PjoODVYJTf+nNrFnMc2HQknhthSdQhJuHZkZdSxrAakboRFLkQj2c4VAhwbCP0DCK&#10;kWAwQn4XrB3h4qnWQEBInxPUBijtdlsBfhj1R5PhZJj0ksHJpJf0i6L3cponvZNpfHpcvCjyvIg/&#10;enpxktacUiY9w/0wxMnTxLYby62MD+NwKGX0GD3UHJLdv0PSQRxeD1tlzRVdz4xvj9cJ6D8Y72bV&#10;D9jDc7D6/UcZ/wIAAP//AwBQSwMEFAAGAAgAAAAhAI4+XvPfAAAACQEAAA8AAABkcnMvZG93bnJl&#10;di54bWxMj81OwzAQhO9IvIO1SNyoA5XcEuJUiB8J9YIotFJvbrwkEfY6ip0m8PQs4gC33Z3R7DfF&#10;avJOHLGPbSANl7MMBFIVbEu1hrfXx4sliJgMWeMCoYZPjLAqT08Kk9sw0gseN6kWHEIxNxqalLpc&#10;ylg16E2chQ6JtffQe5N47WtpezNyuHfyKsuU9KYl/tCYDu8arD42g9fgaPv8sDNPca2GCbfr/Zf0&#10;473W52fT7Q2IhFP6M8MPPqNDyUyHMJCNwmlYXC8UWzWoOVdgw3KueDj8HmRZyP8Nym8AAAD//wMA&#10;UEsBAi0AFAAGAAgAAAAhALaDOJL+AAAA4QEAABMAAAAAAAAAAAAAAAAAAAAAAFtDb250ZW50X1R5&#10;cGVzXS54bWxQSwECLQAUAAYACAAAACEAOP0h/9YAAACUAQAACwAAAAAAAAAAAAAAAAAvAQAAX3Jl&#10;bHMvLnJlbHNQSwECLQAUAAYACAAAACEAtPv3VWQCAACZBAAADgAAAAAAAAAAAAAAAAAuAgAAZHJz&#10;L2Uyb0RvYy54bWxQSwECLQAUAAYACAAAACEAjj5e898AAAAJAQAADwAAAAAAAAAAAAAAAAC+BAAA&#10;ZHJzL2Rvd25yZXYueG1sUEsFBgAAAAAEAAQA8wAAAMoFAAAAAA==&#10;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6" o:spid="_x0000_s1053" type="#_x0000_t32" style="position:absolute;margin-left:242.55pt;margin-top:31.9pt;width:33.75pt;height:0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OzYgIAAJkEAAAOAAAAZHJzL2Uyb0RvYy54bWysVEtu2zAQ3RfoHQjuHVmu4jqC5aCQ7G7S&#10;NkDSA9AkZRGlSIGkLRtFgbQXyBF6hW666Ac5g3yjDulPm3QTFNWCIjXDN/Nm3mh8vq4lWnFjhVYZ&#10;jk/6GHFFNRNqkeG317PeCCPriGJEasUzvOEWn0+ePhm3TcoHutKScYMARNm0bTJcOdekUWRpxWti&#10;T3TDFRhLbWri4GgWETOkBfRaRoN+fxi12rDGaMqtha/FzognAb8sOXVvytJyh2SGITcXVhPWuV+j&#10;yZikC0OaStB9GuQfsqiJUBD0CFUQR9DSiL+gakGNtrp0J1TXkS5LQXngAGzi/gM2VxVpeOACxbHN&#10;sUz2/8HS16tLgwSD3g0xUqSGHnWftzfb2+5n92V7i7YfuztYtp+2N93X7kf3vbvrviFwhsq1jU0B&#10;IFeXxnOna3XVXGj6ziKl84qoBQ8MrjcNoMb+RnTvij/YBuLP21eagQ9ZOh3KuC5N7SGhQGgdurU5&#10;douvHaLwMRmMhoNTjOjBFJH0cK8x1r3kukZ+k2HrDBGLyuVaKZCENnGIQlYX1vmsSHq44IMqPRNS&#10;BmVIhdoMn51CHG+xWgrmjeFgFvNcGrQiXlvhCRQfuBm9VCyAVZywqWLIhXo4I6BCkmMfoeYMI8lh&#10;hPwueDsi5GO9gYBUPieoDVDa73YCfH/WP5uOpqOklwyG017SL4rei1me9Iaz+Plp8azI8yL+4OnF&#10;SVoJxrjyDA/DECePE9t+LHcyPo7DsZTRffRQc0j28A5JB3F4PeyUNddsc2l8e7xOQP/BeT+rfsD+&#10;PAev33+UyS8AAAD//wMAUEsDBBQABgAIAAAAIQDMmWFh3wAAAAkBAAAPAAAAZHJzL2Rvd25yZXYu&#10;eG1sTI9NS8NAEIbvgv9hGcGb3bSaUGI2RfwA6UVa24K3aXZMgruzIbtpor/eFQ96nJmHd563WE3W&#10;iBP1vnWsYD5LQBBXTrdcK9i9Pl0tQfiArNE4JgWf5GFVnp8VmGs38oZO21CLGMI+RwVNCF0upa8a&#10;suhnriOOt3fXWwxx7GupexxjuDVykSSZtNhy/NBgR/cNVR/bwSowvH95POCzX2fDRPv125e044NS&#10;lxfT3S2IQFP4g+FHP6pDGZ2ObmDthVFws0znEVWQXccKEUjTRQbi+LuQZSH/Nyi/AQAA//8DAFBL&#10;AQItABQABgAIAAAAIQC2gziS/gAAAOEBAAATAAAAAAAAAAAAAAAAAAAAAABbQ29udGVudF9UeXBl&#10;c10ueG1sUEsBAi0AFAAGAAgAAAAhADj9If/WAAAAlAEAAAsAAAAAAAAAAAAAAAAALwEAAF9yZWxz&#10;Ly5yZWxzUEsBAi0AFAAGAAgAAAAhAEgIY7NiAgAAmQQAAA4AAAAAAAAAAAAAAAAALgIAAGRycy9l&#10;Mm9Eb2MueG1sUEsBAi0AFAAGAAgAAAAhAMyZYWHfAAAACQEAAA8AAAAAAAAAAAAAAAAAvAQAAGRy&#10;cy9kb3ducmV2LnhtbFBLBQYAAAAABAAEAPMAAADIBQAAAAA=&#10;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" o:spid="_x0000_s1052" type="#_x0000_t32" style="position:absolute;margin-left:96.8pt;margin-top:31.9pt;width:20.45pt;height: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Q/yYwIAAJkEAAAOAAAAZHJzL2Uyb0RvYy54bWysVEtu2zAQ3RfoHQjuHVmuncRC5KCQ7G7S&#10;NkDSA9AkZRGlSIJkLBtFgbQXyBF6hW666Ac5g3yjDulPk3ZTFNWCIsWZN/Nm3ujsfNVItOTWCa1y&#10;nB71MeKKaibUIsdvrme9U4ycJ4oRqRXP8Zo7fD55+uSsNRkf6FpLxi0CEOWy1uS49t5kSeJozRvi&#10;jrThCi4rbRvi4WgXCbOkBfRGJoN+/zhptWXGasqdg6/l9hJPIn5VcepfV5XjHskcQ24+rjau87Am&#10;kzOSLSwxtaC7NMg/ZNEQoSDoAaoknqAbK/6AagS12unKH1HdJLqqBOWRA7BJ+7+xuaqJ4ZELFMeZ&#10;Q5nc/4Olr5aXFgkGvRthpEgDPeo+bW43d92P7vPmDm0+dPewbD5ubrsv3ffuW3fffUVgDJVrjcsA&#10;oFCXNnCnK3VlLjR965DSRU3UgkcG12sDqGnwSB65hIMzEH/evtQMbMiN17GMq8o2ARIKhFaxW+tD&#10;t/jKIwofB6PxSUia7q8Sku39jHX+BdcNCpscO2+JWNS+0EqBJLRNYxSyvHA+ZEWyvUMIqvRMSBmV&#10;IRVqczweDUbRwWkpWLgMZs4u5oW0aEmCtuITKcLNQzOrbxSLYDUnbKoY8rEe3gqokOQ4RGg4w0hy&#10;GKGwi9aeCPm31kBAqpAT1AYo7XZbAb4b98fT0+npsDccHE97w35Z9p7PimHveJaejMpnZVGU6ftA&#10;Lx1mtWCMq8BwPwzp8O/EthvLrYwP43AoZfIYPdYckt2/Y9JRHEEPW2XNNVtf2tCeoBPQfzTezWoY&#10;sIfnaPXrjzL5CQAA//8DAFBLAwQUAAYACAAAACEAxyxhMt4AAAAJAQAADwAAAGRycy9kb3ducmV2&#10;LnhtbEyPzUrEQBCE74LvMLTgzZ240aAxk0X8AdmLuLqCt95MmwQzPSEz2USf3hYPeqzqj+qqYjW7&#10;Tu1pCK1nA6eLBBRx5W3LtYGX5/uTC1AhIlvsPJOBTwqwKg8PCsytn/iJ9ptYKwnhkKOBJsY+1zpU&#10;DTkMC98Ty+3dDw6jyKHWdsBJwl2nl0mSaYcty4cGe7ppqPrYjM5Ax9vHu1d8COtsnGm7fvvSbro1&#10;5vhovr4CFWmOfzD81JfqUEqnnR/ZBtWJvkwzQQ1kqUwQYJmenYPa/Rq6LPT/BeU3AAAA//8DAFBL&#10;AQItABQABgAIAAAAIQC2gziS/gAAAOEBAAATAAAAAAAAAAAAAAAAAAAAAABbQ29udGVudF9UeXBl&#10;c10ueG1sUEsBAi0AFAAGAAgAAAAhADj9If/WAAAAlAEAAAsAAAAAAAAAAAAAAAAALwEAAF9yZWxz&#10;Ly5yZWxzUEsBAi0AFAAGAAgAAAAhAIThD/JjAgAAmQQAAA4AAAAAAAAAAAAAAAAALgIAAGRycy9l&#10;Mm9Eb2MueG1sUEsBAi0AFAAGAAgAAAAhAMcsYTLeAAAACQEAAA8AAAAAAAAAAAAAAAAAvQQAAGRy&#10;cy9kb3ducmV2LnhtbFBLBQYAAAAABAAEAPMAAADIBQAAAAA=&#10;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2" o:spid="_x0000_s1040" style="position:absolute;margin-left:297.8pt;margin-top:191.8pt;width:69.2pt;height:89.8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A9YVgIAAGIEAAAOAAAAZHJzL2Uyb0RvYy54bWysVN1u0zAUvkfiHSzfsyRVu7XR0mlqGUIa&#10;MGnwAK7jNBaObY7dpuMKidtJPAIPwQ3iZ8+QvhHHTjs6uEPkwvLJOf7yne87zunZplFkLcBJowua&#10;HaWUCM1NKfWyoG9eXzwZU+I80yVTRouC3ghHz6aPH522NhcDUxtVCiAIol3e2oLW3ts8SRyvRcPc&#10;kbFCY7Iy0DCPISyTEliL6I1KBml6nLQGSguGC+fw7bxP0mnEryrB/auqcsITVVDk5uMKcV2ENZme&#10;snwJzNaS72iwf2DRMKnxo/dQc+YZWYH8C6qRHIwzlT/ipklMVUkuYg/YTZb+0c11zayIvaA4zt7L&#10;5P4fLH+5vgIiS/RuQIlmDXrUfd5+2H7qfnR324/dl+6u+7697X52X7tvBItQsda6HA9e2ysIPTt7&#10;afhbR7SZ1UwvxTmAaWvBSuSZhfrkwYEQODxKFu0LU+L32MqbKN6mgiYAoixkEz26ufdIbDzh+HJ8&#10;Mh4P0UmOqSwbpsPjaGLC8v1pC84/E6YhYVNQwBmI6Gx96Xxgw/J9SWRvlCwvpFIxgOVipoCsGc7L&#10;RXxiA9jkYZnSpC3oZDQYReQHOXcIMRnM09Ge4IOyRnocfCUbbCkNTz+KQbanuoxj6ZlU/R4pK73T&#10;MUjXW+A3i01v3XDvysKUN6gsmH7Q8WLipjbwnpIWh7yg7t2KgaBEPdfoziQbBi19DIajkwEGcJhZ&#10;HGaY5ghVUE9Jv535/iatLMhljV/KohzanKOjlYxiB7d7Vjv+OMjRg92lCzflMI5Vv38N018AAAD/&#10;/wMAUEsDBBQABgAIAAAAIQCEKm2z4gAAAAsBAAAPAAAAZHJzL2Rvd25yZXYueG1sTI9BS8NAEIXv&#10;gv9hGcGL2E0Tm7YxmyJCwZNiFUpvm+yYDWZnQ3bbRn+940lv83gfb94rN5PrxQnH0HlSMJ8lIJAa&#10;bzpqFby/bW9XIELUZHTvCRV8YYBNdXlR6sL4M73iaRdbwSEUCq3AxjgUUobGotNh5gck9j786HRk&#10;ObbSjPrM4a6XaZLk0umO+IPVAz5abD53R6egdemL3T+tv2vzfNhv87m1zc2k1PXV9HAPIuIU/2D4&#10;rc/VoeJOtT+SCaJXsFgvckYVZKuMDyaW2R2vq9nKsxRkVcr/G6ofAAAA//8DAFBLAQItABQABgAI&#10;AAAAIQC2gziS/gAAAOEBAAATAAAAAAAAAAAAAAAAAAAAAABbQ29udGVudF9UeXBlc10ueG1sUEsB&#10;Ai0AFAAGAAgAAAAhADj9If/WAAAAlAEAAAsAAAAAAAAAAAAAAAAALwEAAF9yZWxzLy5yZWxzUEsB&#10;Ai0AFAAGAAgAAAAhAO3cD1hWAgAAYgQAAA4AAAAAAAAAAAAAAAAALgIAAGRycy9lMm9Eb2MueG1s&#10;UEsBAi0AFAAGAAgAAAAhAIQqbbPiAAAACwEAAA8AAAAAAAAAAAAAAAAAsAQAAGRycy9kb3ducmV2&#10;LnhtbFBLBQYAAAAABAAEAPMAAAC/BQAAAAA=&#10;" strokecolor="#92d050">
            <v:textbox>
              <w:txbxContent>
                <w:p w:rsidR="004D6E2B" w:rsidRDefault="004D6E2B" w:rsidP="008163C1">
                  <w:r>
                    <w:t>Младший обслуживающий персонал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1" o:spid="_x0000_s1041" style="position:absolute;margin-left:280.95pt;margin-top:97.35pt;width:104.75pt;height:83.2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3reMgIAAEcEAAAOAAAAZHJzL2Uyb0RvYy54bWysU12O0zAQfkfiDpbfaZL+wUZNV0uXIqQF&#10;Vlo4gOs4jYXjMWO3aTkMZ0C8cokeiYnTli5IPCDyEM14xp9nvm9mdr1rDNsq9BpswbNBypmyEkpt&#10;1wX/+GH57AVnPghbCgNWFXyvPL+eP30ya12uhlCDKRUyArE+b13B6xBcniRe1qoRfgBOWQpWgI0I&#10;5OI6KVG0hN6YZJim06QFLB2CVN7T6W0f5POIX1VKhvdV5VVgpuBUW4h/jP9V90/mM5GvUbhay2MZ&#10;4h+qaIS29OgZ6lYEwTao/4BqtETwUIWBhCaBqtJSxR6omyz9rZuHWjgVeyFyvDvT5P8frHy3vUem&#10;S9Iu48yKhjQ6fD18P3w7/GB0RPy0zueU9uDusevQuzuQnzyzsKiFXasbRGhrJUqqKuYnjy50jqer&#10;bNW+hZLQxSZApGpXYdMBEglsFxXZnxVRu8AkHWajUToaTjiTFMvSyXQ6jpolIj9dd+jDawUN64yC&#10;K2O08x1rIhfbOx+oA8o+ZcUOwOhyqY2JDq5XC4NsK2hClvHrmqYr/jLNWNYW/GpCtfwdIk1fpstT&#10;jY8gEDa2jPPWsfXqaAehTW/Tk8bSyyfGeubDbrXr9ZmcxFhBuSdCEfpppu0jowb8wllLk1xw/3kj&#10;UHFm3lgS5SobE2ksRGc8eT4kBy8jq8uIsJKgCh44681F6Ndl41Cva3opiwxYuCEhKx357UruqzrW&#10;T9MaOTxuVrcOl37M+rX/858AAAD//wMAUEsDBBQABgAIAAAAIQBKonB54AAAAAsBAAAPAAAAZHJz&#10;L2Rvd25yZXYueG1sTI/BTsMwEETvSPyDtUjcqGNoEhriVFWlCg4c2oLE1Y2XJGq8DrHbhr9nOcFx&#10;NaM3b8vl5HpxxjF0njSoWQICqfa2o0bD+9vm7hFEiIas6T2hhm8MsKyur0pTWH+hHZ73sREMoVAY&#10;DW2MQyFlqFt0Jsz8gMTZpx+diXyOjbSjuTDc9fI+STLpTEe80JoB1y3Wx/3JaUg3efuxfvHKyuM2&#10;Pn+tpjR93Wl9ezOtnkBEnOJfGX71WR0qdjr4E9kgemZkasFVDhbzHAQ38lzNQRw0PGRKgaxK+f+H&#10;6gcAAP//AwBQSwECLQAUAAYACAAAACEAtoM4kv4AAADhAQAAEwAAAAAAAAAAAAAAAAAAAAAAW0Nv&#10;bnRlbnRfVHlwZXNdLnhtbFBLAQItABQABgAIAAAAIQA4/SH/1gAAAJQBAAALAAAAAAAAAAAAAAAA&#10;AC8BAABfcmVscy8ucmVsc1BLAQItABQABgAIAAAAIQBDF3reMgIAAEcEAAAOAAAAAAAAAAAAAAAA&#10;AC4CAABkcnMvZTJvRG9jLnhtbFBLAQItABQABgAIAAAAIQBKonB54AAAAAsBAAAPAAAAAAAAAAAA&#10;AAAAAIwEAABkcnMvZG93bnJldi54bWxQSwUGAAAAAAQABADzAAAAmQUAAAAA&#10;" strokecolor="#00b0f0">
            <v:textbox>
              <w:txbxContent>
                <w:p w:rsidR="004D6E2B" w:rsidRDefault="004D6E2B" w:rsidP="008163C1">
                  <w:r>
                    <w:t xml:space="preserve">      Завхоз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" o:spid="_x0000_s1042" style="position:absolute;margin-left:122.05pt;margin-top:191.8pt;width:67.3pt;height:89.8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tELVQIAAGIEAAAOAAAAZHJzL2Uyb0RvYy54bWysVN1u0zAUvkfiHSzf0yRV223R0mnaKEIa&#10;MGnwAK7jNBaObY7dpuUKidtJPAIPwQ3iZ8+QvhHHTjs6uEPkwvLJOf7yne87zunZulFkJcBJowua&#10;DVJKhOamlHpR0DevZ0+OKXGe6ZIpo0VBN8LRs+njR6etzcXQ1EaVAgiCaJe3tqC19zZPEsdr0TA3&#10;MFZoTFYGGuYxhEVSAmsRvVHJME0nSWugtGC4cA7fXvZJOo34VSW4f1VVTniiCorcfFwhrvOwJtNT&#10;li+A2VryHQ32DywaJjV+9B7qknlGliD/gmokB+NM5QfcNImpKslF7AG7ydI/urmpmRWxFxTH2XuZ&#10;3P+D5S9X10Bkid6hPJo16FH3efth+6n70d1tP3Zfurvu+/a2+9l97b4RLELFWutyPHhjryH07OyV&#10;4W8d0eaiZnohzgFMWwtWIs8s1CcPDoTA4VEyb1+YEr/Hlt5E8dYVNAEQZSHr6NHm3iOx9oTjy+Px&#10;6ChQ5ZjKslE6mkRKCcv3py04/0yYhoRNQQFnIKKz1ZXzgQ3L9yWRvVGynEmlYgCL+YUCsmI4L7P4&#10;xAawycMypUlb0JPxcByRH+TcIcTJ8DId7wk+KGukx8FXssGW0vD0oxhke6rLOJaeSdXvkbLSOx2D&#10;dL0Ffj1f99ZN9q7MTblBZcH0g44XEze1gfeUtDjkBXXvlgwEJeq5RndOstEo3IoYjMZHQwzgMDM/&#10;zDDNEaqgnpJ+e+H7m7S0IBc1fimLcmhzjo5WMood3O5Z7fjjIEcPdpcu3JTDOFb9/jVMfwEAAP//&#10;AwBQSwMEFAAGAAgAAAAhAOtgXK7iAAAACwEAAA8AAABkcnMvZG93bnJldi54bWxMj01Lw0AQhu+C&#10;/2EZwYvYzUdNY8ykiFDwpFiF4m2THbPB7GzJbtvor3c96XF4H973mXo921EcafKDY4R0kYAg7pwe&#10;uEd4e91clyB8UKzV6JgQvsjDujk/q1Wl3Ylf6LgNvYgl7CuFYELYV1L6zpBVfuH2xDH7cJNVIZ5T&#10;L/WkTrHcjjJLkkJaNXBcMGpPD4a6z+3BIvQ2eza7x9vvVj+97zZFakx3NSNeXsz3dyACzeEPhl/9&#10;qA5NdGrdgbUXI0K2XKYRRcjLvAARiXxVrkC0CDdFnoFsavn/h+YHAAD//wMAUEsBAi0AFAAGAAgA&#10;AAAhALaDOJL+AAAA4QEAABMAAAAAAAAAAAAAAAAAAAAAAFtDb250ZW50X1R5cGVzXS54bWxQSwEC&#10;LQAUAAYACAAAACEAOP0h/9YAAACUAQAACwAAAAAAAAAAAAAAAAAvAQAAX3JlbHMvLnJlbHNQSwEC&#10;LQAUAAYACAAAACEAVNbRC1UCAABiBAAADgAAAAAAAAAAAAAAAAAuAgAAZHJzL2Uyb0RvYy54bWxQ&#10;SwECLQAUAAYACAAAACEA62BcruIAAAALAQAADwAAAAAAAAAAAAAAAACvBAAAZHJzL2Rvd25yZXYu&#10;eG1sUEsFBgAAAAAEAAQA8wAAAL4FAAAAAA==&#10;" strokecolor="#92d050">
            <v:textbox>
              <w:txbxContent>
                <w:p w:rsidR="004D6E2B" w:rsidRDefault="004D6E2B" w:rsidP="008163C1">
                  <w:r>
                    <w:t>Повара, кухонные работники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9" o:spid="_x0000_s1043" style="position:absolute;margin-left:197.75pt;margin-top:211.45pt;width:61.75pt;height:89.7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D+yUgIAAGAEAAAOAAAAZHJzL2Uyb0RvYy54bWysVM1uEzEQviPxDpbvdLMhIcmqm6pKKEIq&#10;UKnwAI7Xm7Xw2mbsZBNOSL0i8Qg8BBfET59h80aMvWmbgsQBsQfL45n5ZuabmT0+2dSKrAU4aXRO&#10;06MeJUJzU0i9zOmb12ePxpQ4z3TBlNEip1vh6Mn04YPjxmaibyqjCgEEQbTLGpvTynubJYnjlaiZ&#10;OzJWaFSWBmrmUYRlUgBrEL1WSb/Xe5I0BgoLhgvn8HXeKek04pel4P5VWTrhicop5ubjCfFchDOZ&#10;HrNsCcxWku/TYP+QRc2kxqC3UHPmGVmB/AOqlhyMM6U/4qZOTFlKLmINWE3a+62ay4pZEWtBcpy9&#10;pcn9P1j+cn0BRBY5nVCiWY0taj/vPuw+tT/a691V+6W9br/vPrY/26/tNzIJfDXWZeh2aS8gVOzs&#10;ueFvHdFmVjG9FKcApqkEKzDLNNgn9xyC4NCVLJoXpsBwbOVNpG5TQh0AkRSyiR3a3nZIbDzh+Dga&#10;D/r9ISUcVWn6eDJGIYRg2Y23BeefCVOTcMkp4AREdLY+d74zvTGJ2RslizOpVBRguZgpIGuG03IW&#10;vz26OzRTmjTI1xBj/x1i0p/3hnHGMMF7ELX0OPZK1jkd98IX4rAs0PZUF/HumVTdHZ2V3vMYqOta&#10;4DeLTWxcOgrOgdeFKbbILJhuzHEt8VIZeE9JgyOeU/duxUBQop5r7M4kHQzCTkRhMBz1UYBDzeJQ&#10;wzRHqJx6SrrrzHd7tLIglxVGSiMd2pxiR0sZyb7Lap8/jnFs137lwp4cytHq7scw/QUAAP//AwBQ&#10;SwMEFAAGAAgAAAAhACITqHXhAAAACwEAAA8AAABkcnMvZG93bnJldi54bWxMj0FLxDAQhe+C/yGM&#10;4EXctHVbbG26iLDgSXEVFm9pMzbFZlKa7G711zue9DjMx3vfqzeLG8UR5zB4UpCuEhBInTcD9Qre&#10;XrfXtyBC1GT06AkVfGGATXN+VuvK+BO94HEXe8EhFCqtwMY4VVKGzqLTYeUnJP59+NnpyOfcSzPr&#10;E4e7UWZJUkinB+IGqyd8sNh97g5OQe+yZ7t/LL9b8/S+3xaptd3VotTlxXJ/ByLiEv9g+NVndWjY&#10;qfUHMkGMCm7KPGdUwTrLShBM5GnJ61oFRZKtQTa1/L+h+QEAAP//AwBQSwECLQAUAAYACAAAACEA&#10;toM4kv4AAADhAQAAEwAAAAAAAAAAAAAAAAAAAAAAW0NvbnRlbnRfVHlwZXNdLnhtbFBLAQItABQA&#10;BgAIAAAAIQA4/SH/1gAAAJQBAAALAAAAAAAAAAAAAAAAAC8BAABfcmVscy8ucmVsc1BLAQItABQA&#10;BgAIAAAAIQA25D+yUgIAAGAEAAAOAAAAAAAAAAAAAAAAAC4CAABkcnMvZTJvRG9jLnhtbFBLAQIt&#10;ABQABgAIAAAAIQAiE6h14QAAAAsBAAAPAAAAAAAAAAAAAAAAAKwEAABkcnMvZG93bnJldi54bWxQ&#10;SwUGAAAAAAQABADzAAAAugUAAAAA&#10;" strokecolor="#92d050">
            <v:textbox>
              <w:txbxContent>
                <w:p w:rsidR="004D6E2B" w:rsidRDefault="004D6E2B" w:rsidP="008163C1">
                  <w:r>
                    <w:t>Медицинский работник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8" o:spid="_x0000_s1044" style="position:absolute;margin-left:132.3pt;margin-top:97.35pt;width:103.75pt;height:83.2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aQZMgIAAEUEAAAOAAAAZHJzL2Uyb0RvYy54bWysU1FuEzEQ/UfiDpb/6e6GJG1X3VQlJQip&#10;QKXCARyvN2vh9Zixk005TM+A+OUSORJjbxpSkPhA7Ic1szN+nnlv5uJy2xm2Ueg12IoXJzlnykqo&#10;tV1V/NPHxYszznwQthYGrKr4vfL8cvb82UXvSjWCFkytkBGI9WXvKt6G4Mos87JVnfAn4JSlYAPY&#10;iUAurrIaRU/onclGeT7NesDaIUjlPf29HoJ8lvCbRsnwoWm8CsxUnGoL6cR0LuOZzS5EuULhWi33&#10;ZYh/qKIT2tKjB6hrEQRbo/4DqtMSwUMTTiR0GTSNlir1QN0U+W/d3LXCqdQLkePdgSb//2Dl+80t&#10;Ml1XnISyoiOJdg+777tvux/sLLLTO19S0p27xdifdzcgP3tmYd4Ku1JXiNC3StRUUxHzsycXouPp&#10;Klv276AmcLEOkIjaNthFQKKAbZMe9wc91DYwST+Ll8XpdDThTFKsyCfT6Tgplony8bpDH94o6Fg0&#10;Kq6M0c5HzkQpNjc+xIpE+ZiVOgCj64U2Jjm4Ws4Nso2g+VikLzVBjR6nGcv6ip9PqJa/Q+T5q3zx&#10;WOMTCIS1rdO0RbZe7+0gtBlsqtLYPX2RsYH5sF1ukzrFQYwl1PdEKMIwy7R7ZLSAXznraY4r7r+s&#10;BSrOzFtLopwXYyKNheSMJ6cjcvA4sjyOCCsJquKBs8Gch2FZ1g71qqWXisSAhSsSstGJ3yjyUNW+&#10;fprVRPt+r+IyHPsp69f2z34CAAD//wMAUEsDBBQABgAIAAAAIQDVDBcp4QAAAAsBAAAPAAAAZHJz&#10;L2Rvd25yZXYueG1sTI/LTsMwEEX3SPyDNUjsqOOQB4Q4VVWpggWLtiCxdWMTR43HIXbb8PcMK1iO&#10;7tG9Z+rl7AZ2NlPoPUoQiwSYwdbrHjsJ72+buwdgISrUavBoJHybAMvm+qpWlfYX3JnzPnaMSjBU&#10;SoKNcaw4D601ToWFHw1S9uknpyKdU8f1pC5U7gaeJknBneqRFqwazdqa9rg/OQn5prQf6xcvND9u&#10;4/PXas7z152Utzfz6glYNHP8g+FXn9ShIaeDP6EObJCQFllBKAWPWQmMiKxMBbCDhPtCCOBNzf//&#10;0PwAAAD//wMAUEsBAi0AFAAGAAgAAAAhALaDOJL+AAAA4QEAABMAAAAAAAAAAAAAAAAAAAAAAFtD&#10;b250ZW50X1R5cGVzXS54bWxQSwECLQAUAAYACAAAACEAOP0h/9YAAACUAQAACwAAAAAAAAAAAAAA&#10;AAAvAQAAX3JlbHMvLnJlbHNQSwECLQAUAAYACAAAACEAfYGkGTICAABFBAAADgAAAAAAAAAAAAAA&#10;AAAuAgAAZHJzL2Uyb0RvYy54bWxQSwECLQAUAAYACAAAACEA1QwXKeEAAAALAQAADwAAAAAAAAAA&#10;AAAAAACMBAAAZHJzL2Rvd25yZXYueG1sUEsFBgAAAAAEAAQA8wAAAJoFAAAAAA==&#10;" strokecolor="#00b0f0">
            <v:textbox>
              <w:txbxContent>
                <w:p w:rsidR="004D6E2B" w:rsidRDefault="004D6E2B" w:rsidP="008163C1">
                  <w:r>
                    <w:t xml:space="preserve">     Завхоз</w:t>
                  </w:r>
                </w:p>
              </w:txbxContent>
            </v:textbox>
          </v:oval>
        </w:pict>
      </w:r>
    </w:p>
    <w:p w:rsidR="008163C1" w:rsidRPr="006C08C8" w:rsidRDefault="008163C1" w:rsidP="008163C1">
      <w:pPr>
        <w:rPr>
          <w:rFonts w:ascii="Times New Roman" w:hAnsi="Times New Roman" w:cs="Times New Roman"/>
          <w:sz w:val="28"/>
          <w:szCs w:val="28"/>
        </w:rPr>
      </w:pPr>
    </w:p>
    <w:p w:rsidR="008163C1" w:rsidRPr="006C08C8" w:rsidRDefault="008163C1" w:rsidP="008163C1">
      <w:pPr>
        <w:rPr>
          <w:rFonts w:ascii="Times New Roman" w:hAnsi="Times New Roman" w:cs="Times New Roman"/>
          <w:sz w:val="28"/>
          <w:szCs w:val="28"/>
        </w:rPr>
      </w:pPr>
    </w:p>
    <w:p w:rsidR="008163C1" w:rsidRPr="006C08C8" w:rsidRDefault="003F732A" w:rsidP="00816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3" o:spid="_x0000_s1045" style="position:absolute;margin-left:433.8pt;margin-top:1.45pt;width:96.3pt;height:134.2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tNmUgIAAGMEAAAOAAAAZHJzL2Uyb0RvYy54bWysVM1uEzEQviPxDpbvdLNpQptVNlXVEoRU&#10;oFLhARyvN2vhtc3YyW44IXFF4hF4CC6Inz7D5o0Ye9M2BU6IPVgez8w3M9/M7PSkrRVZC3DS6Jym&#10;BwNKhOamkHqZ09ev5o+OKXGe6YIpo0VON8LRk9nDB9PGZmJoKqMKAQRBtMsam9PKe5slieOVqJk7&#10;MFZoVJYGauZRhGVSAGsQvVbJcDB4nDQGCguGC+fw9bxX0lnEL0vB/cuydMITlVPMzccT4rkIZzKb&#10;smwJzFaS79Jg/5BFzaTGoLdQ58wzsgL5B1QtORhnSn/ATZ2YspRcxBqwmnTwWzVXFbMi1oLkOHtL&#10;k/t/sPzF+hKILLB3h5RoVmOPus/b99tP3Y/uevuh+9Jdd9+3H7uf3dfuG0EjZKyxLkPHK3sJoWZn&#10;Lwx/44g2ZxXTS3EKYJpKsALzTIN9cs8hCA5dyaJ5bgqMx1beRPLaEuoAiLSQNvZoc9sj0XrC8TEd&#10;Dg+RKUo46tKjwWhyNI4xWHbjbsH5p8LUJFxyCjgEEZ6tL5wP6bDsxiSmb5Qs5lKpKMBycaaArBkO&#10;zDx+O3S3b6Y0aXI6GQ/HEfmezt2HGOD3N4haepx8JeucHgeb3SwG3p7oIs6lZ1L1d0xZ6R2Rgbu+&#10;B75dtH3vJiFCIHZhig1SC6afdNxMvFQG3lHS4JTn1L1dMRCUqGca2zNJR6OwFlEYjY+GKMC+ZrGv&#10;YZojVE49Jf31zPertLIglxVGSiMd2pxiS0sZyb7Lapc/TnLswW7rwqrsy9Hq7t8w+wUAAP//AwBQ&#10;SwMEFAAGAAgAAAAhAEXfomHeAAAACgEAAA8AAABkcnMvZG93bnJldi54bWxMj8FOwzAQRO9I/IO1&#10;SNyonQi5JcSpUIEDN2gr4OjESxJhr0PsNuHvcU/lODujmbflenaWHXEMvScF2UIAQ2q86alVsN89&#10;36yAhajJaOsJFfxigHV1eVHqwviJ3vC4jS1LJRQKraCLcSg4D02HToeFH5CS9+VHp2OSY8vNqKdU&#10;7izPhZDc6Z7SQqcH3HTYfG8PTsFus8cp+/yY65b068vTu7SP849S11fzwz2wiHM8h+GEn9ChSky1&#10;P5AJzCpYyaVMUQX5HbCTL6TIgdXpsMxugVcl//9C9QcAAP//AwBQSwECLQAUAAYACAAAACEAtoM4&#10;kv4AAADhAQAAEwAAAAAAAAAAAAAAAAAAAAAAW0NvbnRlbnRfVHlwZXNdLnhtbFBLAQItABQABgAI&#10;AAAAIQA4/SH/1gAAAJQBAAALAAAAAAAAAAAAAAAAAC8BAABfcmVscy8ucmVsc1BLAQItABQABgAI&#10;AAAAIQC3KtNmUgIAAGMEAAAOAAAAAAAAAAAAAAAAAC4CAABkcnMvZTJvRG9jLnhtbFBLAQItABQA&#10;BgAIAAAAIQBF36Jh3gAAAAoBAAAPAAAAAAAAAAAAAAAAAKwEAABkcnMvZG93bnJldi54bWxQSwUG&#10;AAAAAAQABADzAAAAtwUAAAAA&#10;" strokecolor="red">
            <v:textbox>
              <w:txbxContent>
                <w:p w:rsidR="004D6E2B" w:rsidRDefault="004D6E2B" w:rsidP="008163C1">
                  <w:r>
                    <w:t>Заведующий,</w:t>
                  </w:r>
                </w:p>
                <w:p w:rsidR="004D6E2B" w:rsidRDefault="004D6E2B" w:rsidP="008163C1">
                  <w:r>
                    <w:t>Старший воспитатель,</w:t>
                  </w:r>
                </w:p>
                <w:p w:rsidR="004D6E2B" w:rsidRDefault="004D6E2B" w:rsidP="008163C1">
                  <w:r>
                    <w:t>делопроизводитель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7" o:spid="_x0000_s1046" style="position:absolute;margin-left:-13.55pt;margin-top:1.5pt;width:105.65pt;height:32.7pt;z-index:251678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xrecwIAAJsEAAAOAAAAZHJzL2Uyb0RvYy54bWysVM1uEzEQviPxDpbvZLMhPyTqpqpSgpAK&#10;VBQewLG9uwavbWwnm/aExBEknoFnQEjQ0vIKzhsx601LCpwQe7BmPJ7P33zj2b39dSXRilsntMpw&#10;2ulixBXVTKgiwy9fzO89wMh5ohiRWvEMn3KH96d37+zVZsJ7utSScYsARLlJbTJcem8mSeJoySvi&#10;OtpwBcFc24p4cG2RMEtqQK9k0ut2h0mtLTNWU+4c7B62QTyN+HnOqX+W5457JDMM3HxcbVwXzZpM&#10;98iksMSUgm5pkH9gURGh4NIbqEPiCVpa8QdUJajVTue+Q3WV6DwXlMcaoJq0+1s1JyUxPNYC4jhz&#10;I5P7f7D06erYIsEyPMJIkQpaFD6F883bzbvwOVyEL+EyXG7eh28o/IDNj+F7uIqhq3Cx+QDBr+Ec&#10;jRoZa+MmgHZijm0jhDNHmr52SOlZSVTBD6zVdckJA/Jpcz65ldA4DlLRon6iGbAgS6+jouvcVg0g&#10;aIXWsXGnN43ja48obKb3++loMMCIQqyfDnrj2NmETK6zjXX+EdcVaowMW71U7Dm8jngFWR05H7vH&#10;thoQ9gqjvJLwFlZEonQ4HMYiAXF7GKxrzFiuloLNhZTRscViJi2C1AzP4xcrBlV2j0mF6gyPB71B&#10;ZHEr5nYhZt3m+xtErCO+4Ubah4pF2xMhWxtYSrXVupG3bZNfL9ax570I2mi/0OwU1Le6nRCYaDBK&#10;bc8wqmE6MuzeLInlGMnHCjo4Tvv9Zpyi0x+MAAjZ3chiN0IUBagMe4xac+bbEVwaK4oSbkqjAkof&#10;QNdz4a+fR8tqyx8mAKxbI7brx1O//inTnwAAAP//AwBQSwMEFAAGAAgAAAAhAKfGiMneAAAACAEA&#10;AA8AAABkcnMvZG93bnJldi54bWxMj81uwjAQhO+V+g7WVuoFgUNKkyjNBiGkSpz6Q3kAEy9JVHsd&#10;xQbSt685tcfRjGa+qdaTNeJCo+8dIywXCQjixumeW4TD1+u8AOGDYq2MY0L4IQ/r+v6uUqV2V/6k&#10;yz60IpawLxVCF8JQSumbjqzyCzcQR+/kRqtClGMr9aiusdwamSZJJq3qOS50aqBtR833/mwR8q0h&#10;mvrsY5bvmufN2y68DzON+PgwbV5ABJrCXxhu+BEd6sh0dGfWXhiEeZovYxThKV66+cUqBXFEyIoV&#10;yLqS/w/UvwAAAP//AwBQSwECLQAUAAYACAAAACEAtoM4kv4AAADhAQAAEwAAAAAAAAAAAAAAAAAA&#10;AAAAW0NvbnRlbnRfVHlwZXNdLnhtbFBLAQItABQABgAIAAAAIQA4/SH/1gAAAJQBAAALAAAAAAAA&#10;AAAAAAAAAC8BAABfcmVscy8ucmVsc1BLAQItABQABgAIAAAAIQCm7xrecwIAAJsEAAAOAAAAAAAA&#10;AAAAAAAAAC4CAABkcnMvZTJvRG9jLnhtbFBLAQItABQABgAIAAAAIQCnxojJ3gAAAAgBAAAPAAAA&#10;AAAAAAAAAAAAAM0EAABkcnMvZG93bnJldi54bWxQSwUGAAAAAAQABADzAAAA2AUAAAAA&#10;" strokecolor="#c00000">
            <v:textbox>
              <w:txbxContent>
                <w:p w:rsidR="004D6E2B" w:rsidRDefault="004D6E2B" w:rsidP="008163C1">
                  <w:r>
                    <w:t>Ст. воспитатель</w:t>
                  </w:r>
                </w:p>
              </w:txbxContent>
            </v:textbox>
          </v:roundrect>
        </w:pict>
      </w:r>
    </w:p>
    <w:p w:rsidR="008163C1" w:rsidRPr="006C08C8" w:rsidRDefault="003F732A" w:rsidP="00816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6" o:spid="_x0000_s1047" style="position:absolute;margin-left:-13.55pt;margin-top:17.9pt;width:105.65pt;height:40.2pt;z-index:2516797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agcgIAAJsEAAAOAAAAZHJzL2Uyb0RvYy54bWysVMFuEzEQvSPxD5bvdLMhm9JVN1WVUoRU&#10;oKLwAY7tzRq8trGdbNoTEkeQ+Aa+ASFBS8svOH/ErDcNCXBC7MGa8XieZ97z7P7BopZozq0TWhU4&#10;3elhxBXVTKhpgV++OL73ACPniWJEasULfM4dPhjdvbPfmJz3daUl4xYBiHJ5YwpceW/yJHG04jVx&#10;O9pwBcFS25p4cO00YZY0gF7LpN/rDZNGW2asptw52D3qgngU8cuSU/+sLB33SBYYavNxtXGdtGsy&#10;2if51BJTCboqg/xDFTURCi5dQx0RT9DMij+gakGtdrr0O1TXiS5LQXnsAbpJe791c1YRw2MvQI4z&#10;a5rc/4OlT+enFglW4CFGitQgUfgULpdvl+/C53AVvoTrcL18H76h8AM2P4bv4SaGbsLV8gMEv4ZL&#10;NGxpbIzLAe3MnNqWCGdONH3tkNLjiqgpP7RWNxUnDIpP2/PJVkLrOEhFk+aJZlAFmXkdGV2Utm4B&#10;gSu0iMKdr4XjC48obKb3B+lulmFEIZalvWwQlU1IfpttrPOPuK5RaxTY6pliz+F1xCvI/MT5qB5b&#10;cUDYK4zKWsJbmBOJ0uFwuBuLJvnqMGDfYsZ2tRTsWEgZHTudjKVFkFrg4/itkt3mMalQU+C9rJ/F&#10;KrZibhNi3Gu/v0HEPuIbbql9qFi0PRGys6FKqVZct/R2MvnFZBE170clWu4nmp0D+1Z3EwITDUal&#10;7QVGDUxHgd2bGbEcI/lYgYJ76QAoRj46g2y3D47djEw2I0RRgCqwx6gzx74bwZmxYlrBTWlkQOlD&#10;UL0U/vZ5dFWt6ocJAGtrxDb9eOrXP2X0EwAA//8DAFBLAwQUAAYACAAAACEAUHbIKt8AAAAKAQAA&#10;DwAAAGRycy9kb3ducmV2LnhtbEyPwU7DMAyG70i8Q2QkLtOWtrB2Kk2naRLSTgMGD5A1pq1InKrJ&#10;tvL2eKdxs+VPv7+/Wk/OijOOofekIF0kIJAab3pqFXx9vs5XIELUZLT1hAp+McC6vr+rdGn8hT7w&#10;fIit4BAKpVbQxTiUUoamQ6fDwg9IfPv2o9OR17GVZtQXDndWZkmSS6d74g+dHnDbYfNzODkFxdYi&#10;Tn3+Pit2zXKz38W3YWaUenyYNi8gIk7xBsNVn9WhZqejP5EJwiqYZ0XKqIKnJVe4AqvnDMSRhzTP&#10;QNaV/F+h/gMAAP//AwBQSwECLQAUAAYACAAAACEAtoM4kv4AAADhAQAAEwAAAAAAAAAAAAAAAAAA&#10;AAAAW0NvbnRlbnRfVHlwZXNdLnhtbFBLAQItABQABgAIAAAAIQA4/SH/1gAAAJQBAAALAAAAAAAA&#10;AAAAAAAAAC8BAABfcmVscy8ucmVsc1BLAQItABQABgAIAAAAIQAROuagcgIAAJsEAAAOAAAAAAAA&#10;AAAAAAAAAC4CAABkcnMvZTJvRG9jLnhtbFBLAQItABQABgAIAAAAIQBQdsgq3wAAAAoBAAAPAAAA&#10;AAAAAAAAAAAAAMwEAABkcnMvZG93bnJldi54bWxQSwUGAAAAAAQABADzAAAA2AUAAAAA&#10;" strokecolor="#c00000">
            <v:textbox>
              <w:txbxContent>
                <w:p w:rsidR="004D6E2B" w:rsidRDefault="004D6E2B" w:rsidP="008163C1">
                  <w:r>
                    <w:t>Воспитатели</w:t>
                  </w:r>
                </w:p>
              </w:txbxContent>
            </v:textbox>
          </v:roundrect>
        </w:pict>
      </w:r>
    </w:p>
    <w:p w:rsidR="008163C1" w:rsidRPr="006C08C8" w:rsidRDefault="008163C1" w:rsidP="008163C1">
      <w:pPr>
        <w:rPr>
          <w:rFonts w:ascii="Times New Roman" w:hAnsi="Times New Roman" w:cs="Times New Roman"/>
          <w:sz w:val="28"/>
          <w:szCs w:val="28"/>
        </w:rPr>
      </w:pPr>
    </w:p>
    <w:p w:rsidR="008163C1" w:rsidRPr="006C08C8" w:rsidRDefault="003F732A" w:rsidP="00816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3" o:spid="_x0000_s1051" type="#_x0000_t32" style="position:absolute;margin-left:478.3pt;margin-top:5.7pt;width:0;height:149.6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nJbYwIAAHgEAAAOAAAAZHJzL2Uyb0RvYy54bWysVM1uEzEQviPxDpbv6WbTtCSrbiq0m3Ap&#10;UKnlARzbm7Xw2pbtZhMhpMIL9BF4BS4c+FGfYfNGjJ0fWrggRA7O2J755puZz3t2vmokWnLrhFY5&#10;To/6GHFFNRNqkeM317PeCCPniWJEasVzvOYOn0+ePjlrTcYHutaScYsARLmsNTmuvTdZkjha84a4&#10;I224gstK24Z42NpFwixpAb2RyaDfP01abZmxmnLn4LTcXuJJxK8qTv3rqnLcI5lj4ObjauM6D2sy&#10;OSPZwhJTC7qjQf6BRUOEgqQHqJJ4gm6s+AOqEdRqpyt/RHWT6KoSlMcaoJq0/1s1VzUxPNYCzXHm&#10;0Cb3/2Dpq+WlRYLleHCMkSINzKj7tLnd3HU/us+bO7T50N3Dsvm4ue2+dN+7b9199xWBM3SuNS4D&#10;gEJd2lA7Xakrc6HpW4eULmqiFjxWcL02gJqGiORRSNg4A/nn7UvNwIfceB3buKpsEyChQWgVp7U+&#10;TIuvPKLbQwqn6Wg8Hg/iJBOS7QONdf4F1w0KRo6dt0Qsal9opUAT2qYxDVleOB9okWwfELIqPRNS&#10;RmlIhdocj08GJzHAaSlYuAxuzi7mhbRoSYK44i/WCDcP3ay+USyC1Zyw6c72REiwkY/N8VZAuyTH&#10;IVvDGUaSw3sK1paeVCEjlA6Ed9ZWX+/G/fF0NB0Ne8PB6bQ37Jdl7/msGPZOZ+mzk/K4LIoyfR/I&#10;p8OsFoxxFfjvtZ4O/05Lu1e3VelB7YdGJY/RY0eB7P4/ko6zD+PeCmeu2frShuqCDEDe0Xn3FMP7&#10;ebiPXr8+GJOfAAAA//8DAFBLAwQUAAYACAAAACEAjtb+0N8AAAAKAQAADwAAAGRycy9kb3ducmV2&#10;LnhtbEyPTU/DMAyG70j8h8hI3FhaPiJWmk7AhOgFJDaEOGaNaSoap2qyrePXY8QBjvb76PXjcjH5&#10;XuxwjF0gDfksA4HUBNtRq+F1/XB2DSImQ9b0gVDDASMsquOj0hQ27OkFd6vUCi6hWBgNLqWhkDI2&#10;Dr2JszAgcfYRRm8Sj2Mr7Wj2XO57eZ5lSnrTEV9wZsB7h83naus1pOX7wam35m7ePa8fn1T3Vdf1&#10;UuvTk+n2BkTCKf3B8KPP6lCx0yZsyUbRa5hfKcUoB/klCAZ+FxsNF3mmQFal/P9C9Q0AAP//AwBQ&#10;SwECLQAUAAYACAAAACEAtoM4kv4AAADhAQAAEwAAAAAAAAAAAAAAAAAAAAAAW0NvbnRlbnRfVHlw&#10;ZXNdLnhtbFBLAQItABQABgAIAAAAIQA4/SH/1gAAAJQBAAALAAAAAAAAAAAAAAAAAC8BAABfcmVs&#10;cy8ucmVsc1BLAQItABQABgAIAAAAIQDOYnJbYwIAAHgEAAAOAAAAAAAAAAAAAAAAAC4CAABkcnMv&#10;ZTJvRG9jLnhtbFBLAQItABQABgAIAAAAIQCO1v7Q3wAAAAoBAAAPAAAAAAAAAAAAAAAAAL0EAABk&#10;cnMvZG93bnJldi54bWxQSwUGAAAAAAQABADzAAAAyQUAAAAA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4" o:spid="_x0000_s1048" style="position:absolute;margin-left:-13.55pt;margin-top:9.45pt;width:105.65pt;height:77.6pt;z-index:2516807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7hcwIAAJsEAAAOAAAAZHJzL2Uyb0RvYy54bWysVMFuEzEQvSPxD5bvdLMhm7arbqoqpQip&#10;QEXhAxzbmzV4bWM72ZQTEkeQ+Aa+ASFBS8svOH/ErDcNCXBC7MGa8Xie37zx7MHhopZozq0TWhU4&#10;3elhxBXVTKhpgV88P7m3h5HzRDEiteIFvuAOH47u3jloTM77utKScYsARLm8MQWuvDd5kjha8Zq4&#10;HW24gmCpbU08uHaaMEsaQK9l0u/1hkmjLTNWU+4c7B53QTyK+GXJqX9alo57JAsM3HxcbVwn7ZqM&#10;Dkg+tcRUgq5okH9gUROh4NI11DHxBM2s+AOqFtRqp0u/Q3Wd6LIUlMcaoJq091s15xUxPNYC4jiz&#10;lsn9P1j6ZH5mkWAFHmCkSA0tCp/C5fLt8l34HK7Cl3AdrpfvwzcUfsDmx/A93MTQTbhafoDg13CJ&#10;Bq2MjXE5oJ2bM9sK4cyppq8cUnpcETXlR9bqpuKEAfm0PZ9sJbSOg1Q0aR5rBizIzOuo6KK0dQsI&#10;WqFFbNzFunF84RGFzfT+IN3NMowoxPb3sqwfO5uQ/DbbWOcfcl2j1iiw1TPFnsHriFeQ+anzsXts&#10;pQFhLzEqawlvYU4kSofD4W4kTfLVYcC+xYzlainYiZAyOnY6GUuLILXAJ/FbJbvNY1KhBuhm/Syy&#10;2Iq5TYhxr/3+BhHriG+4lfaBYtH2RMjOBpZSrbRu5e3a5BeTRex5v9+CttpPNLsA9a3uJgQmGoxK&#10;2zcYNTAdBXavZ8RyjOQjBR3cTweDdpyiM8h2QW9kNyOTzQhRFKAK7DHqzLHvRnBmrJhWcFMaFVD6&#10;CLpeCn/7PDpWK/4wAWBtjdimH0/9+qeMfgIAAP//AwBQSwMEFAAGAAgAAAAhAMF51snfAAAACgEA&#10;AA8AAABkcnMvZG93bnJldi54bWxMj8FOwzAMhu9IvENkJC7Tlrba1lKaTtMkpJ0YDB4ga0xbkThV&#10;k23l7fFOcLP1f/r9udpMzooLjqH3pCBdJCCQGm96ahV8frzMCxAhajLaekIFPxhgU9/fVbo0/krv&#10;eDnGVnAJhVIr6GIcSilD06HTYeEHJM6+/Oh05HVspRn1lcudlVmSrKXTPfGFTg+467D5Pp6dgnxn&#10;Ead+/TbL981q+7qPh2FmlHp8mLbPICJO8Q+Gmz6rQ81OJ38mE4RVMM/ylFEOiicQN6BYZiBOPOTL&#10;FGRdyf8v1L8AAAD//wMAUEsBAi0AFAAGAAgAAAAhALaDOJL+AAAA4QEAABMAAAAAAAAAAAAAAAAA&#10;AAAAAFtDb250ZW50X1R5cGVzXS54bWxQSwECLQAUAAYACAAAACEAOP0h/9YAAACUAQAACwAAAAAA&#10;AAAAAAAAAAAvAQAAX3JlbHMvLnJlbHNQSwECLQAUAAYACAAAACEAETF+4XMCAACbBAAADgAAAAAA&#10;AAAAAAAAAAAuAgAAZHJzL2Uyb0RvYy54bWxQSwECLQAUAAYACAAAACEAwXnWyd8AAAAKAQAADwAA&#10;AAAAAAAAAAAAAADNBAAAZHJzL2Rvd25yZXYueG1sUEsFBgAAAAAEAAQA8wAAANkFAAAAAA==&#10;" strokecolor="#c00000">
            <v:textbox>
              <w:txbxContent>
                <w:p w:rsidR="004D6E2B" w:rsidRDefault="004D6E2B" w:rsidP="008163C1">
                  <w:r>
                    <w:t>Инструктор по ФИЗО, музыкальный руководитель</w:t>
                  </w:r>
                </w:p>
                <w:p w:rsidR="004D6E2B" w:rsidRDefault="004D6E2B" w:rsidP="008163C1"/>
              </w:txbxContent>
            </v:textbox>
          </v:roundrect>
        </w:pict>
      </w:r>
    </w:p>
    <w:p w:rsidR="008163C1" w:rsidRPr="006C08C8" w:rsidRDefault="008163C1" w:rsidP="008163C1">
      <w:pPr>
        <w:rPr>
          <w:rFonts w:ascii="Times New Roman" w:hAnsi="Times New Roman" w:cs="Times New Roman"/>
          <w:sz w:val="28"/>
          <w:szCs w:val="28"/>
        </w:rPr>
      </w:pPr>
    </w:p>
    <w:p w:rsidR="008163C1" w:rsidRPr="006C08C8" w:rsidRDefault="008163C1" w:rsidP="008163C1">
      <w:pPr>
        <w:rPr>
          <w:rFonts w:ascii="Times New Roman" w:hAnsi="Times New Roman" w:cs="Times New Roman"/>
          <w:sz w:val="28"/>
          <w:szCs w:val="28"/>
        </w:rPr>
      </w:pPr>
    </w:p>
    <w:p w:rsidR="008163C1" w:rsidRPr="006C08C8" w:rsidRDefault="003F732A" w:rsidP="00816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3" o:spid="_x0000_s1049" style="position:absolute;margin-left:-13.2pt;margin-top:9.7pt;width:118.5pt;height:54.2pt;z-index:2516817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zIcQIAAJsEAAAOAAAAZHJzL2Uyb0RvYy54bWysVM1uEzEQviPxDpbvdLP5a7vqpqpSipAK&#10;VBQewLG9WYPXNraTTXtC4ggSz8AzICRoaXkF542Y9aYhAU6IPVgzHs/nme/z7MHhopJozq0TWuU4&#10;3elgxBXVTKhpjl++OHmwh5HzRDEiteI5vuAOH47u3zuoTca7utSScYsARLmsNjkuvTdZkjha8oq4&#10;HW24gmChbUU8uHaaMEtqQK9k0u10hkmtLTNWU+4c7B63QTyK+EXBqX9WFI57JHMMtfm42rhOmjUZ&#10;HZBsaokpBV2VQf6hiooIBZeuoY6JJ2hmxR9QlaBWO134HaqrRBeFoDz2AN2knd+6OS+J4bEXIMeZ&#10;NU3u/8HSp/MziwTLcQ8jRSqQKHwKV8u3y3fhc7gOX8JNuFm+D99Q+AGbH8P3cBtDt+F6+QGCX8MV&#10;6jU01sZlgHZuzmxDhDOnmr52SOlxSdSUH1mr65ITBsWnzflkK6FxHKSiSf1EM6iCzLyOjC4KWzWA&#10;wBVaROEu1sLxhUcUNtNBp78/AH0pxIZ7e71+VDYh2V22sc4/4rpCjZFjq2eKPYfXEa8g81Pno3ps&#10;xQFhrzAqKglvYU4kSofD4W4smmSrw4B9hxnb1VKwEyFldOx0MpYWQWqOT+K3Snabx6RCdY73B91B&#10;rGIr5jYhxp3m+xtE7CO+4Ybah4pF2xMhWxuqlGrFdUNvK5NfTBZR8+5auYlmF8C+1e2EwESDUWp7&#10;iVEN05Fj92ZGLMdIPlag4H7aB4qRj05/sNsFx25GJpsRoihA5dhj1Jpj347gzFgxLeGmNDKg9BGo&#10;Xgh/9zzaqlb1wwSAtTVim3489eufMvoJAAD//wMAUEsDBBQABgAIAAAAIQA8dYHz3wAAAAoBAAAP&#10;AAAAZHJzL2Rvd25yZXYueG1sTI/NbsIwEITvlXgHa5F6QeAQtQlN4yCEVIlTf4AHMPE2iWqvo9hA&#10;+vZdTvS02p3R7DflenRWXHAInScFy0UCAqn2pqNGwfHwNl+BCFGT0dYTKvjFAOtq8lDqwvgrfeFl&#10;HxvBIRQKraCNsS+kDHWLToeF75FY+/aD05HXoZFm0FcOd1amSZJJpzviD63ucdti/bM/OwX51iKO&#10;XfY5y3f18+Z9Fz/6mVHqcTpuXkFEHOPdDDd8RoeKmU7+TCYIq2CeZk9sZeGFJxvSZZKBOPEhzVcg&#10;q1L+r1D9AQAA//8DAFBLAQItABQABgAIAAAAIQC2gziS/gAAAOEBAAATAAAAAAAAAAAAAAAAAAAA&#10;AABbQ29udGVudF9UeXBlc10ueG1sUEsBAi0AFAAGAAgAAAAhADj9If/WAAAAlAEAAAsAAAAAAAAA&#10;AAAAAAAALwEAAF9yZWxzLy5yZWxzUEsBAi0AFAAGAAgAAAAhAMZ1rMhxAgAAmwQAAA4AAAAAAAAA&#10;AAAAAAAALgIAAGRycy9lMm9Eb2MueG1sUEsBAi0AFAAGAAgAAAAhADx1gfPfAAAACgEAAA8AAAAA&#10;AAAAAAAAAAAAywQAAGRycy9kb3ducmV2LnhtbFBLBQYAAAAABAAEAPMAAADXBQAAAAA=&#10;" strokecolor="#c00000">
            <v:textbox>
              <w:txbxContent>
                <w:p w:rsidR="004D6E2B" w:rsidRDefault="004D6E2B" w:rsidP="008163C1">
                  <w:r>
                    <w:t>Педагог-психолог,</w:t>
                  </w:r>
                </w:p>
                <w:p w:rsidR="004D6E2B" w:rsidRDefault="004D6E2B" w:rsidP="008163C1">
                  <w:r>
                    <w:t>Учитель-логопед</w:t>
                  </w:r>
                </w:p>
              </w:txbxContent>
            </v:textbox>
          </v:roundrect>
        </w:pict>
      </w:r>
    </w:p>
    <w:p w:rsidR="008163C1" w:rsidRPr="006C08C8" w:rsidRDefault="008163C1" w:rsidP="008163C1">
      <w:pPr>
        <w:rPr>
          <w:rFonts w:ascii="Times New Roman" w:hAnsi="Times New Roman" w:cs="Times New Roman"/>
          <w:sz w:val="28"/>
          <w:szCs w:val="28"/>
        </w:rPr>
      </w:pPr>
    </w:p>
    <w:p w:rsidR="008163C1" w:rsidRPr="006C08C8" w:rsidRDefault="003F732A" w:rsidP="00816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14" o:spid="_x0000_s1050" style="position:absolute;margin-left:-13.2pt;margin-top:27.65pt;width:543.25pt;height:59.25pt;z-index:2516889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7mFeAIAAJ0EAAAOAAAAZHJzL2Uyb0RvYy54bWysVM1uEzEQviPxDpbvdJMlP03UTVWlFCEV&#10;qCg8gGN7swavbWwnm/aExBEknoFnQEjQ0vIKzhsx692GBG6IHKyZnZnPM9/nycHhqpRoya0TWmW4&#10;u9fBiCuqmVDzDL96efJgHyPniWJEasUzfMEdPpzcv3dQmTFPdaEl4xYBiHLjymS48N6Mk8TRgpfE&#10;7WnDFQRzbUviwbXzhFlSAXopk7TTGSSVtsxYTblz8PW4CeJJxM9zTv3zPHfcI5lh6M3H08ZzVp/J&#10;5ICM55aYQtC2DfIPXZREKLh0A3VMPEELK/6CKgW12unc71FdJjrPBeVxBpim2/ljmvOCGB5nAXKc&#10;2dDk/h8sfbY8s0gw0K6HkSIlaBQ+h6v1u/X78CVch6/hJtysP4TvKPyEj5/Cj3AbQ7fhev0Rgt/C&#10;FYJaILIybgx45+bM1lQ4c6rpG4eUnhZEzfmRtboqOGHQfrfOT3YKasdBKZpVTzWDNsjC68jpKrdl&#10;DQhsoVWU7mIjHV95ROHjYH80Sod9jCjEhv20B3Z9BRnfVRvr/GOuS1QbGbZ6odgLeB/xCrI8dT7q&#10;x1oSCHuNUV5KeA1LIlF3MBgMW8Q2GbDvMOO4Wgp2IqSMjp3PptIiKM3wSfy1xW47TSpUZXjUT/ux&#10;i52Y24YYdh52juJrhVt30uIc8RXX1D5SLNqeCNnYkC9Vy3VNbyOTX81WUfV0o9xMswtg3+pmR2Cn&#10;wSi0vcSogv3IsHu7IJZjJJ8oUHDU7fXqhYpOrz9MwbHbkdl2hCgKUBn2GDXm1DdLuDBWzAu4qRsZ&#10;UPoIVM+Fv3seTVdt/7ADUdJ2X+sl2/Zj1u9/lckvAAAA//8DAFBLAwQUAAYACAAAACEAuJ7EN+IA&#10;AAALAQAADwAAAGRycy9kb3ducmV2LnhtbEyPy07DMBBF90j8gzVI7Fo7DQ1ViFOVSogND7VQqUsn&#10;HpIIexzFThv+HncFuxnN0Z1zi/VkDTvh4DtHEpK5AIZUO91RI+Hz42m2AuaDIq2MI5Twgx7W5fVV&#10;oXLtzrTD0z40LIaQz5WENoQ+59zXLVrl565HircvN1gV4jo0XA/qHMOt4QshMm5VR/FDq3rctlh/&#10;70cr4VVve83N4fn4klS798f0bdo0o5S3N9PmAVjAKfzBcNGP6lBGp8qNpD0zEmaL7C6iEpbLFNgF&#10;EJlIgFVxuk9XwMuC/+9Q/gIAAP//AwBQSwECLQAUAAYACAAAACEAtoM4kv4AAADhAQAAEwAAAAAA&#10;AAAAAAAAAAAAAAAAW0NvbnRlbnRfVHlwZXNdLnhtbFBLAQItABQABgAIAAAAIQA4/SH/1gAAAJQB&#10;AAALAAAAAAAAAAAAAAAAAC8BAABfcmVscy8ucmVsc1BLAQItABQABgAIAAAAIQBRI7mFeAIAAJ0E&#10;AAAOAAAAAAAAAAAAAAAAAC4CAABkcnMvZTJvRG9jLnhtbFBLAQItABQABgAIAAAAIQC4nsQ34gAA&#10;AAsBAAAPAAAAAAAAAAAAAAAAANIEAABkcnMvZG93bnJldi54bWxQSwUGAAAAAAQABADzAAAA4QUA&#10;AAAA&#10;" strokecolor="#7030a0">
            <v:textbox>
              <w:txbxContent>
                <w:p w:rsidR="004D6E2B" w:rsidRDefault="004D6E2B" w:rsidP="007C3E9F">
                  <w:pPr>
                    <w:jc w:val="center"/>
                    <w:rPr>
                      <w:b/>
                      <w:color w:val="8064A2" w:themeColor="accent4"/>
                    </w:rPr>
                  </w:pPr>
                </w:p>
                <w:p w:rsidR="004D6E2B" w:rsidRPr="006C08C8" w:rsidRDefault="004D6E2B" w:rsidP="007C3E9F">
                  <w:pPr>
                    <w:jc w:val="center"/>
                    <w:rPr>
                      <w:b/>
                      <w:color w:val="8064A2" w:themeColor="accent4"/>
                    </w:rPr>
                  </w:pPr>
                  <w:r w:rsidRPr="006C08C8">
                    <w:rPr>
                      <w:b/>
                      <w:color w:val="8064A2" w:themeColor="accent4"/>
                    </w:rPr>
                    <w:t>Дети, родители</w:t>
                  </w:r>
                  <w:r>
                    <w:rPr>
                      <w:b/>
                      <w:color w:val="8064A2" w:themeColor="accent4"/>
                    </w:rPr>
                    <w:t xml:space="preserve"> (законные представители)</w:t>
                  </w:r>
                </w:p>
              </w:txbxContent>
            </v:textbox>
          </v:roundrect>
        </w:pict>
      </w:r>
    </w:p>
    <w:p w:rsidR="008163C1" w:rsidRPr="006C08C8" w:rsidRDefault="008163C1" w:rsidP="008163C1">
      <w:pPr>
        <w:rPr>
          <w:rFonts w:ascii="Times New Roman" w:hAnsi="Times New Roman" w:cs="Times New Roman"/>
          <w:sz w:val="28"/>
          <w:szCs w:val="28"/>
        </w:rPr>
      </w:pPr>
    </w:p>
    <w:p w:rsidR="008163C1" w:rsidRPr="006C08C8" w:rsidRDefault="008163C1" w:rsidP="008163C1">
      <w:pPr>
        <w:rPr>
          <w:rFonts w:ascii="Times New Roman" w:hAnsi="Times New Roman" w:cs="Times New Roman"/>
          <w:sz w:val="28"/>
          <w:szCs w:val="28"/>
        </w:rPr>
      </w:pPr>
    </w:p>
    <w:p w:rsidR="008163C1" w:rsidRDefault="008163C1" w:rsidP="008163C1">
      <w:pPr>
        <w:rPr>
          <w:rFonts w:ascii="Times New Roman" w:hAnsi="Times New Roman" w:cs="Times New Roman"/>
          <w:sz w:val="28"/>
          <w:szCs w:val="28"/>
        </w:rPr>
      </w:pPr>
    </w:p>
    <w:p w:rsidR="008163C1" w:rsidRDefault="008163C1" w:rsidP="008163C1">
      <w:pPr>
        <w:rPr>
          <w:rFonts w:ascii="Times New Roman" w:hAnsi="Times New Roman" w:cs="Times New Roman"/>
          <w:sz w:val="28"/>
          <w:szCs w:val="28"/>
        </w:rPr>
      </w:pPr>
    </w:p>
    <w:p w:rsidR="008163C1" w:rsidRDefault="008163C1" w:rsidP="00066A3A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8163C1" w:rsidRPr="008163C1" w:rsidRDefault="008163C1" w:rsidP="00066A3A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6B7524" w:rsidRDefault="006B7524" w:rsidP="00066A3A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8163C1">
        <w:rPr>
          <w:rFonts w:ascii="Times New Roman" w:hAnsi="Times New Roman" w:cs="Times New Roman"/>
          <w:b/>
          <w:sz w:val="24"/>
          <w:szCs w:val="24"/>
        </w:rPr>
        <w:lastRenderedPageBreak/>
        <w:t>III. Оценка образовательной деятельности</w:t>
      </w:r>
    </w:p>
    <w:p w:rsidR="002A5862" w:rsidRPr="008163C1" w:rsidRDefault="002A5862" w:rsidP="00066A3A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Образовательная деятельность в Детском саду</w:t>
      </w:r>
      <w:r w:rsidR="002A5862">
        <w:rPr>
          <w:rFonts w:ascii="Times New Roman" w:hAnsi="Times New Roman" w:cs="Times New Roman"/>
          <w:sz w:val="24"/>
          <w:szCs w:val="24"/>
        </w:rPr>
        <w:t xml:space="preserve"> организована в соответствии с </w:t>
      </w:r>
      <w:r w:rsidRPr="00066A3A">
        <w:rPr>
          <w:rFonts w:ascii="Times New Roman" w:hAnsi="Times New Roman" w:cs="Times New Roman"/>
          <w:sz w:val="24"/>
          <w:szCs w:val="24"/>
        </w:rPr>
        <w:br/>
      </w:r>
      <w:hyperlink r:id="rId5" w:anchor="/document/99/902389617/" w:history="1">
        <w:r w:rsidRPr="00066A3A">
          <w:rPr>
            <w:rStyle w:val="a5"/>
            <w:rFonts w:ascii="Times New Roman" w:hAnsi="Times New Roman" w:cs="Times New Roman"/>
            <w:sz w:val="24"/>
            <w:szCs w:val="24"/>
          </w:rPr>
          <w:t>Федеральным законом от 29.12.2012 № 273-ФЗ</w:t>
        </w:r>
      </w:hyperlink>
      <w:r w:rsidRPr="00066A3A">
        <w:rPr>
          <w:rFonts w:ascii="Times New Roman" w:hAnsi="Times New Roman" w:cs="Times New Roman"/>
          <w:sz w:val="24"/>
          <w:szCs w:val="24"/>
        </w:rPr>
        <w:t xml:space="preserve"> «Об образо</w:t>
      </w:r>
      <w:r w:rsidR="002A5862">
        <w:rPr>
          <w:rFonts w:ascii="Times New Roman" w:hAnsi="Times New Roman" w:cs="Times New Roman"/>
          <w:sz w:val="24"/>
          <w:szCs w:val="24"/>
        </w:rPr>
        <w:t xml:space="preserve">вании в Российской Федерации», </w:t>
      </w:r>
      <w:r w:rsidRPr="00066A3A">
        <w:rPr>
          <w:rFonts w:ascii="Times New Roman" w:hAnsi="Times New Roman" w:cs="Times New Roman"/>
          <w:sz w:val="24"/>
          <w:szCs w:val="24"/>
        </w:rPr>
        <w:br/>
      </w:r>
      <w:hyperlink r:id="rId6" w:anchor="/document/99/499057887/" w:history="1">
        <w:r w:rsidRPr="00066A3A">
          <w:rPr>
            <w:rStyle w:val="a5"/>
            <w:rFonts w:ascii="Times New Roman" w:hAnsi="Times New Roman" w:cs="Times New Roman"/>
            <w:sz w:val="24"/>
            <w:szCs w:val="24"/>
          </w:rPr>
          <w:t>ФГОС дошкольного образования</w:t>
        </w:r>
      </w:hyperlink>
      <w:r w:rsidRPr="00066A3A"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anchor="/document/99/499023522/" w:history="1">
        <w:r w:rsidRPr="00066A3A">
          <w:rPr>
            <w:rStyle w:val="a5"/>
            <w:rFonts w:ascii="Times New Roman" w:hAnsi="Times New Roman" w:cs="Times New Roman"/>
            <w:sz w:val="24"/>
            <w:szCs w:val="24"/>
          </w:rPr>
          <w:t>СанПиН 2.4.1.3049-13</w:t>
        </w:r>
      </w:hyperlink>
      <w:r w:rsidR="002A5862">
        <w:rPr>
          <w:rFonts w:ascii="Times New Roman" w:hAnsi="Times New Roman" w:cs="Times New Roman"/>
          <w:sz w:val="24"/>
          <w:szCs w:val="24"/>
        </w:rPr>
        <w:t xml:space="preserve"> «Санитарно-эпидемиологические </w:t>
      </w:r>
      <w:r w:rsidRPr="00066A3A">
        <w:rPr>
          <w:rFonts w:ascii="Times New Roman" w:hAnsi="Times New Roman" w:cs="Times New Roman"/>
          <w:sz w:val="24"/>
          <w:szCs w:val="24"/>
        </w:rPr>
        <w:br/>
        <w:t>требования к устройству, содержанию и организации режима работы дошколь</w:t>
      </w:r>
      <w:r w:rsidR="002A5862">
        <w:rPr>
          <w:rFonts w:ascii="Times New Roman" w:hAnsi="Times New Roman" w:cs="Times New Roman"/>
          <w:sz w:val="24"/>
          <w:szCs w:val="24"/>
        </w:rPr>
        <w:t xml:space="preserve">ных </w:t>
      </w:r>
      <w:r w:rsidRPr="00066A3A">
        <w:rPr>
          <w:rFonts w:ascii="Times New Roman" w:hAnsi="Times New Roman" w:cs="Times New Roman"/>
          <w:sz w:val="24"/>
          <w:szCs w:val="24"/>
        </w:rPr>
        <w:br/>
        <w:t>образовательных организаций».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Образовательная деятельность ведется на о</w:t>
      </w:r>
      <w:r w:rsidR="002A5862">
        <w:rPr>
          <w:rFonts w:ascii="Times New Roman" w:hAnsi="Times New Roman" w:cs="Times New Roman"/>
          <w:sz w:val="24"/>
          <w:szCs w:val="24"/>
        </w:rPr>
        <w:t>сновании утвержденной основной</w:t>
      </w:r>
      <w:r w:rsidR="007F7472">
        <w:rPr>
          <w:rFonts w:ascii="Times New Roman" w:hAnsi="Times New Roman" w:cs="Times New Roman"/>
          <w:sz w:val="24"/>
          <w:szCs w:val="24"/>
        </w:rPr>
        <w:t xml:space="preserve"> </w:t>
      </w:r>
      <w:r w:rsidRPr="00066A3A">
        <w:rPr>
          <w:rFonts w:ascii="Times New Roman" w:hAnsi="Times New Roman" w:cs="Times New Roman"/>
          <w:sz w:val="24"/>
          <w:szCs w:val="24"/>
        </w:rPr>
        <w:t>образовательной программы дошкольного обр</w:t>
      </w:r>
      <w:r w:rsidR="002A5862">
        <w:rPr>
          <w:rFonts w:ascii="Times New Roman" w:hAnsi="Times New Roman" w:cs="Times New Roman"/>
          <w:sz w:val="24"/>
          <w:szCs w:val="24"/>
        </w:rPr>
        <w:t>азования, которая составлена в</w:t>
      </w:r>
      <w:r w:rsidRPr="00066A3A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hyperlink r:id="rId8" w:anchor="/document/99/499057887/" w:history="1">
        <w:r w:rsidRPr="00066A3A">
          <w:rPr>
            <w:rStyle w:val="a5"/>
            <w:rFonts w:ascii="Times New Roman" w:hAnsi="Times New Roman" w:cs="Times New Roman"/>
            <w:sz w:val="24"/>
            <w:szCs w:val="24"/>
          </w:rPr>
          <w:t>ФГОС дошкольного образования</w:t>
        </w:r>
      </w:hyperlink>
      <w:r w:rsidRPr="00066A3A">
        <w:rPr>
          <w:rFonts w:ascii="Times New Roman" w:hAnsi="Times New Roman" w:cs="Times New Roman"/>
          <w:sz w:val="24"/>
          <w:szCs w:val="24"/>
        </w:rPr>
        <w:t>, с уч</w:t>
      </w:r>
      <w:r w:rsidR="002A5862">
        <w:rPr>
          <w:rFonts w:ascii="Times New Roman" w:hAnsi="Times New Roman" w:cs="Times New Roman"/>
          <w:sz w:val="24"/>
          <w:szCs w:val="24"/>
        </w:rPr>
        <w:t xml:space="preserve">етом примерной образовательной </w:t>
      </w:r>
      <w:r w:rsidRPr="00066A3A">
        <w:rPr>
          <w:rFonts w:ascii="Times New Roman" w:hAnsi="Times New Roman" w:cs="Times New Roman"/>
          <w:sz w:val="24"/>
          <w:szCs w:val="24"/>
        </w:rPr>
        <w:t>программы дошкольного образования, санитарно-э</w:t>
      </w:r>
      <w:r w:rsidR="002A5862">
        <w:rPr>
          <w:rFonts w:ascii="Times New Roman" w:hAnsi="Times New Roman" w:cs="Times New Roman"/>
          <w:sz w:val="24"/>
          <w:szCs w:val="24"/>
        </w:rPr>
        <w:t xml:space="preserve">пидемиологическими правилами и </w:t>
      </w:r>
      <w:r w:rsidRPr="00066A3A">
        <w:rPr>
          <w:rFonts w:ascii="Times New Roman" w:hAnsi="Times New Roman" w:cs="Times New Roman"/>
          <w:sz w:val="24"/>
          <w:szCs w:val="24"/>
        </w:rPr>
        <w:t>нормативами, с учетом недельной нагрузки.</w:t>
      </w:r>
    </w:p>
    <w:p w:rsidR="006B7524" w:rsidRPr="00066A3A" w:rsidRDefault="007F7472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посещают 86</w:t>
      </w:r>
      <w:r w:rsidR="006B7524" w:rsidRPr="00066A3A">
        <w:rPr>
          <w:rFonts w:ascii="Times New Roman" w:hAnsi="Times New Roman" w:cs="Times New Roman"/>
          <w:sz w:val="24"/>
          <w:szCs w:val="24"/>
        </w:rPr>
        <w:t xml:space="preserve"> воспитанников в возрасте от 1,5  </w:t>
      </w:r>
      <w:r w:rsidR="002A5862">
        <w:rPr>
          <w:rFonts w:ascii="Times New Roman" w:hAnsi="Times New Roman" w:cs="Times New Roman"/>
          <w:sz w:val="24"/>
          <w:szCs w:val="24"/>
        </w:rPr>
        <w:t xml:space="preserve">до 7 (8) лет. В Детском саду </w:t>
      </w:r>
      <w:r>
        <w:rPr>
          <w:rFonts w:ascii="Times New Roman" w:hAnsi="Times New Roman" w:cs="Times New Roman"/>
          <w:sz w:val="24"/>
          <w:szCs w:val="24"/>
        </w:rPr>
        <w:br/>
        <w:t>сформировано 3 разновозрастные</w:t>
      </w:r>
      <w:r w:rsidR="006B7524" w:rsidRPr="00066A3A">
        <w:rPr>
          <w:rFonts w:ascii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sz w:val="24"/>
          <w:szCs w:val="24"/>
        </w:rPr>
        <w:t>ы</w:t>
      </w:r>
      <w:r w:rsidR="006B7524" w:rsidRPr="00066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524" w:rsidRPr="00066A3A">
        <w:rPr>
          <w:rFonts w:ascii="Times New Roman" w:hAnsi="Times New Roman" w:cs="Times New Roman"/>
          <w:sz w:val="24"/>
          <w:szCs w:val="24"/>
        </w:rPr>
        <w:t>общеразв</w:t>
      </w:r>
      <w:r w:rsidR="002A5862">
        <w:rPr>
          <w:rFonts w:ascii="Times New Roman" w:hAnsi="Times New Roman" w:cs="Times New Roman"/>
          <w:sz w:val="24"/>
          <w:szCs w:val="24"/>
        </w:rPr>
        <w:t>ивающей</w:t>
      </w:r>
      <w:proofErr w:type="spellEnd"/>
      <w:r w:rsidR="002A5862">
        <w:rPr>
          <w:rFonts w:ascii="Times New Roman" w:hAnsi="Times New Roman" w:cs="Times New Roman"/>
          <w:sz w:val="24"/>
          <w:szCs w:val="24"/>
        </w:rPr>
        <w:t xml:space="preserve"> направленности. Из них: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− 1</w:t>
      </w:r>
      <w:r w:rsidR="007F7472">
        <w:rPr>
          <w:rFonts w:ascii="Times New Roman" w:hAnsi="Times New Roman" w:cs="Times New Roman"/>
          <w:sz w:val="24"/>
          <w:szCs w:val="24"/>
        </w:rPr>
        <w:t>-2 группа раннего возраста –   33 ребенка</w:t>
      </w:r>
      <w:r w:rsidRPr="00066A3A">
        <w:rPr>
          <w:rFonts w:ascii="Times New Roman" w:hAnsi="Times New Roman" w:cs="Times New Roman"/>
          <w:sz w:val="24"/>
          <w:szCs w:val="24"/>
        </w:rPr>
        <w:t>;</w:t>
      </w:r>
    </w:p>
    <w:p w:rsidR="006B7524" w:rsidRPr="00066A3A" w:rsidRDefault="007F7472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−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младшая-средняя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–  30</w:t>
      </w:r>
      <w:r w:rsidR="006B7524" w:rsidRPr="00066A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детей</w:t>
      </w:r>
      <w:r w:rsidR="006B7524" w:rsidRPr="00066A3A">
        <w:rPr>
          <w:rFonts w:ascii="Times New Roman" w:hAnsi="Times New Roman" w:cs="Times New Roman"/>
          <w:sz w:val="24"/>
          <w:szCs w:val="24"/>
        </w:rPr>
        <w:t>;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</w:t>
      </w:r>
      <w:r w:rsidR="007F7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F7472">
        <w:rPr>
          <w:rFonts w:ascii="Times New Roman" w:hAnsi="Times New Roman" w:cs="Times New Roman"/>
          <w:sz w:val="24"/>
          <w:szCs w:val="24"/>
        </w:rPr>
        <w:t>старшая-подготовительная</w:t>
      </w:r>
      <w:proofErr w:type="spellEnd"/>
      <w:proofErr w:type="gramEnd"/>
      <w:r w:rsidR="007F7472">
        <w:rPr>
          <w:rFonts w:ascii="Times New Roman" w:hAnsi="Times New Roman" w:cs="Times New Roman"/>
          <w:sz w:val="24"/>
          <w:szCs w:val="24"/>
        </w:rPr>
        <w:t xml:space="preserve"> – 23 ребенка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Уровень развития детей анализируется по итогам пед</w:t>
      </w:r>
      <w:r w:rsidR="002A5862">
        <w:rPr>
          <w:rFonts w:ascii="Times New Roman" w:hAnsi="Times New Roman" w:cs="Times New Roman"/>
          <w:sz w:val="24"/>
          <w:szCs w:val="24"/>
        </w:rPr>
        <w:t xml:space="preserve">агогической диагностики. Формы </w:t>
      </w:r>
      <w:r w:rsidRPr="00066A3A">
        <w:rPr>
          <w:rFonts w:ascii="Times New Roman" w:hAnsi="Times New Roman" w:cs="Times New Roman"/>
          <w:sz w:val="24"/>
          <w:szCs w:val="24"/>
        </w:rPr>
        <w:br/>
        <w:t>проведения диагностики: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диагностические занятия (по каждому разделу программы);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диагностические срезы;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наблюдения, итоговые занятия.</w:t>
      </w:r>
    </w:p>
    <w:p w:rsidR="007F7472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Разработаны диагностические карты освоения осно</w:t>
      </w:r>
      <w:r w:rsidR="002A5862">
        <w:rPr>
          <w:rFonts w:ascii="Times New Roman" w:hAnsi="Times New Roman" w:cs="Times New Roman"/>
          <w:sz w:val="24"/>
          <w:szCs w:val="24"/>
        </w:rPr>
        <w:t xml:space="preserve">вной образовательной программы </w:t>
      </w:r>
      <w:r w:rsidRPr="00066A3A">
        <w:rPr>
          <w:rFonts w:ascii="Times New Roman" w:hAnsi="Times New Roman" w:cs="Times New Roman"/>
          <w:sz w:val="24"/>
          <w:szCs w:val="24"/>
        </w:rPr>
        <w:br/>
        <w:t>дошкольного образования Детского сада (ООП Детс</w:t>
      </w:r>
      <w:r w:rsidR="002A5862">
        <w:rPr>
          <w:rFonts w:ascii="Times New Roman" w:hAnsi="Times New Roman" w:cs="Times New Roman"/>
          <w:sz w:val="24"/>
          <w:szCs w:val="24"/>
        </w:rPr>
        <w:t xml:space="preserve">кого сада) в каждой возрастной </w:t>
      </w:r>
      <w:r w:rsidRPr="00066A3A">
        <w:rPr>
          <w:rFonts w:ascii="Times New Roman" w:hAnsi="Times New Roman" w:cs="Times New Roman"/>
          <w:sz w:val="24"/>
          <w:szCs w:val="24"/>
        </w:rPr>
        <w:br/>
        <w:t>группе. Карты включают анализ качества освоения образовательных областей и уровня индивидуального разв</w:t>
      </w:r>
      <w:r w:rsidR="002A5862">
        <w:rPr>
          <w:rFonts w:ascii="Times New Roman" w:hAnsi="Times New Roman" w:cs="Times New Roman"/>
          <w:sz w:val="24"/>
          <w:szCs w:val="24"/>
        </w:rPr>
        <w:t>ития</w:t>
      </w:r>
      <w:r w:rsidR="007C3E9F">
        <w:rPr>
          <w:rFonts w:ascii="Times New Roman" w:hAnsi="Times New Roman" w:cs="Times New Roman"/>
          <w:sz w:val="24"/>
          <w:szCs w:val="24"/>
        </w:rPr>
        <w:t xml:space="preserve">. </w:t>
      </w:r>
      <w:r w:rsidR="002A5862">
        <w:rPr>
          <w:rFonts w:ascii="Times New Roman" w:hAnsi="Times New Roman" w:cs="Times New Roman"/>
          <w:sz w:val="24"/>
          <w:szCs w:val="24"/>
        </w:rPr>
        <w:t xml:space="preserve"> Так, результаты качества </w:t>
      </w:r>
      <w:r w:rsidRPr="00066A3A">
        <w:rPr>
          <w:rFonts w:ascii="Times New Roman" w:hAnsi="Times New Roman" w:cs="Times New Roman"/>
          <w:sz w:val="24"/>
          <w:szCs w:val="24"/>
        </w:rPr>
        <w:t xml:space="preserve">освоения ООП Детского сада на конец </w:t>
      </w:r>
      <w:r w:rsidR="007F7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2017 года выглядят следующим образом:</w:t>
      </w:r>
    </w:p>
    <w:tbl>
      <w:tblPr>
        <w:tblW w:w="0" w:type="auto"/>
        <w:jc w:val="center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02"/>
        <w:gridCol w:w="705"/>
        <w:gridCol w:w="706"/>
        <w:gridCol w:w="660"/>
        <w:gridCol w:w="620"/>
        <w:gridCol w:w="750"/>
        <w:gridCol w:w="607"/>
        <w:gridCol w:w="660"/>
        <w:gridCol w:w="1784"/>
      </w:tblGrid>
      <w:tr w:rsidR="006B7524" w:rsidRPr="00066A3A" w:rsidTr="006B7524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Качество освоения 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образовательных 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областей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6B7524" w:rsidRPr="00066A3A" w:rsidTr="006B752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Кол-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Кол-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Кол-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Кол-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% 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воспитанников 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в пределе 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нормы</w:t>
            </w:r>
          </w:p>
        </w:tc>
      </w:tr>
      <w:tr w:rsidR="006B7524" w:rsidRPr="00066A3A" w:rsidTr="006B752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7524" w:rsidRPr="00066A3A" w:rsidRDefault="007F7472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6B7524" w:rsidRPr="00066A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7524" w:rsidRPr="00066A3A" w:rsidRDefault="00E86E78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6B7524" w:rsidRPr="00066A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E86E78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94,2%</w:t>
            </w:r>
          </w:p>
        </w:tc>
      </w:tr>
      <w:tr w:rsidR="006B7524" w:rsidRPr="00066A3A" w:rsidTr="006B752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gramStart"/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индивидуального</w:t>
            </w:r>
            <w:proofErr w:type="gramEnd"/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детского развития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оценки - 2.4 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E86E78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</w:tr>
      <w:tr w:rsidR="006B7524" w:rsidRPr="00066A3A" w:rsidTr="006B7524">
        <w:trPr>
          <w:jc w:val="center"/>
        </w:trPr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В июне 2017 года педагоги Детского сада провод</w:t>
      </w:r>
      <w:r w:rsidR="002A5862">
        <w:rPr>
          <w:rFonts w:ascii="Times New Roman" w:hAnsi="Times New Roman" w:cs="Times New Roman"/>
          <w:sz w:val="24"/>
          <w:szCs w:val="24"/>
        </w:rPr>
        <w:t>или обследование воспитанников</w:t>
      </w:r>
      <w:r w:rsidR="007F7472">
        <w:rPr>
          <w:rFonts w:ascii="Times New Roman" w:hAnsi="Times New Roman" w:cs="Times New Roman"/>
          <w:sz w:val="24"/>
          <w:szCs w:val="24"/>
        </w:rPr>
        <w:t xml:space="preserve"> </w:t>
      </w:r>
      <w:r w:rsidRPr="00066A3A">
        <w:rPr>
          <w:rFonts w:ascii="Times New Roman" w:hAnsi="Times New Roman" w:cs="Times New Roman"/>
          <w:sz w:val="24"/>
          <w:szCs w:val="24"/>
        </w:rPr>
        <w:t xml:space="preserve">подготовительной группы на предмет оценки </w:t>
      </w:r>
      <w:proofErr w:type="spellStart"/>
      <w:r w:rsidR="002A5862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2A5862">
        <w:rPr>
          <w:rFonts w:ascii="Times New Roman" w:hAnsi="Times New Roman" w:cs="Times New Roman"/>
          <w:sz w:val="24"/>
          <w:szCs w:val="24"/>
        </w:rPr>
        <w:t xml:space="preserve"> предпосылок к</w:t>
      </w:r>
      <w:r w:rsidR="007F7472">
        <w:rPr>
          <w:rFonts w:ascii="Times New Roman" w:hAnsi="Times New Roman" w:cs="Times New Roman"/>
          <w:sz w:val="24"/>
          <w:szCs w:val="24"/>
        </w:rPr>
        <w:t xml:space="preserve"> </w:t>
      </w:r>
      <w:r w:rsidRPr="00066A3A">
        <w:rPr>
          <w:rFonts w:ascii="Times New Roman" w:hAnsi="Times New Roman" w:cs="Times New Roman"/>
          <w:sz w:val="24"/>
          <w:szCs w:val="24"/>
        </w:rPr>
        <w:t>учебн</w:t>
      </w:r>
      <w:r w:rsidR="007F7472">
        <w:rPr>
          <w:rFonts w:ascii="Times New Roman" w:hAnsi="Times New Roman" w:cs="Times New Roman"/>
          <w:sz w:val="24"/>
          <w:szCs w:val="24"/>
        </w:rPr>
        <w:t>ой деятельности в количестве 17</w:t>
      </w:r>
      <w:r w:rsidRPr="00066A3A">
        <w:rPr>
          <w:rFonts w:ascii="Times New Roman" w:hAnsi="Times New Roman" w:cs="Times New Roman"/>
          <w:sz w:val="24"/>
          <w:szCs w:val="24"/>
        </w:rPr>
        <w:t xml:space="preserve">человек. </w:t>
      </w:r>
      <w:r w:rsidR="007F7472">
        <w:rPr>
          <w:rFonts w:ascii="Times New Roman" w:hAnsi="Times New Roman" w:cs="Times New Roman"/>
          <w:sz w:val="24"/>
          <w:szCs w:val="24"/>
        </w:rPr>
        <w:t>(84% -высокий уровень, 16</w:t>
      </w:r>
      <w:r w:rsidR="00595B1A" w:rsidRPr="00066A3A">
        <w:rPr>
          <w:rFonts w:ascii="Times New Roman" w:hAnsi="Times New Roman" w:cs="Times New Roman"/>
          <w:sz w:val="24"/>
          <w:szCs w:val="24"/>
        </w:rPr>
        <w:t xml:space="preserve">%-средний). </w:t>
      </w:r>
      <w:proofErr w:type="gramStart"/>
      <w:r w:rsidRPr="00066A3A">
        <w:rPr>
          <w:rFonts w:ascii="Times New Roman" w:hAnsi="Times New Roman" w:cs="Times New Roman"/>
          <w:sz w:val="24"/>
          <w:szCs w:val="24"/>
        </w:rPr>
        <w:t>Зад</w:t>
      </w:r>
      <w:r w:rsidR="00595B1A" w:rsidRPr="00066A3A">
        <w:rPr>
          <w:rFonts w:ascii="Times New Roman" w:hAnsi="Times New Roman" w:cs="Times New Roman"/>
          <w:sz w:val="24"/>
          <w:szCs w:val="24"/>
        </w:rPr>
        <w:t xml:space="preserve">ания позволили оценить уровень  </w:t>
      </w:r>
      <w:proofErr w:type="spellStart"/>
      <w:r w:rsidRPr="00066A3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66A3A">
        <w:rPr>
          <w:rFonts w:ascii="Times New Roman" w:hAnsi="Times New Roman" w:cs="Times New Roman"/>
          <w:sz w:val="24"/>
          <w:szCs w:val="24"/>
        </w:rPr>
        <w:t xml:space="preserve"> предпосылок к учебной деятел</w:t>
      </w:r>
      <w:r w:rsidR="002A5862">
        <w:rPr>
          <w:rFonts w:ascii="Times New Roman" w:hAnsi="Times New Roman" w:cs="Times New Roman"/>
          <w:sz w:val="24"/>
          <w:szCs w:val="24"/>
        </w:rPr>
        <w:t xml:space="preserve">ьности: возможность работать в </w:t>
      </w:r>
      <w:r w:rsidRPr="00066A3A">
        <w:rPr>
          <w:rFonts w:ascii="Times New Roman" w:hAnsi="Times New Roman" w:cs="Times New Roman"/>
          <w:sz w:val="24"/>
          <w:szCs w:val="24"/>
        </w:rPr>
        <w:t>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Результаты педагогического анализа показывают преобладание детей с высоким и</w:t>
      </w:r>
      <w:r w:rsidRPr="00066A3A">
        <w:rPr>
          <w:rFonts w:ascii="Times New Roman" w:hAnsi="Times New Roman" w:cs="Times New Roman"/>
          <w:sz w:val="24"/>
          <w:szCs w:val="24"/>
        </w:rPr>
        <w:br/>
        <w:t xml:space="preserve">средним уровнями развития при прогрессирующей динамике на конец учебного года, что </w:t>
      </w:r>
    </w:p>
    <w:p w:rsidR="006B7524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говорит о результативности образовательной деятельности в Детском саду.</w:t>
      </w:r>
    </w:p>
    <w:p w:rsidR="007C3E9F" w:rsidRPr="00066A3A" w:rsidRDefault="007C3E9F" w:rsidP="00066A3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B7524" w:rsidRPr="007C3E9F" w:rsidRDefault="006B7524" w:rsidP="00066A3A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7C3E9F">
        <w:rPr>
          <w:rFonts w:ascii="Times New Roman" w:hAnsi="Times New Roman" w:cs="Times New Roman"/>
          <w:b/>
          <w:sz w:val="24"/>
          <w:szCs w:val="24"/>
        </w:rPr>
        <w:t>Воспитательная работа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lastRenderedPageBreak/>
        <w:t xml:space="preserve">Чтобы выбрать стратегию воспитательной работы, в 2017 году проводился анализ 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состава семей воспитанников.</w:t>
      </w:r>
    </w:p>
    <w:p w:rsidR="006B7524" w:rsidRPr="002A5862" w:rsidRDefault="006B7524" w:rsidP="00066A3A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2A5862">
        <w:rPr>
          <w:rFonts w:ascii="Times New Roman" w:hAnsi="Times New Roman" w:cs="Times New Roman"/>
          <w:b/>
          <w:sz w:val="24"/>
          <w:szCs w:val="24"/>
        </w:rPr>
        <w:t>Характеристика семей по составу</w:t>
      </w:r>
    </w:p>
    <w:tbl>
      <w:tblPr>
        <w:tblW w:w="5000" w:type="pct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91"/>
        <w:gridCol w:w="3132"/>
        <w:gridCol w:w="3405"/>
      </w:tblGrid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  <w:p w:rsidR="00595B1A" w:rsidRPr="00066A3A" w:rsidRDefault="00E86E78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2A5862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от общего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количества семей </w:t>
            </w:r>
            <w:r w:rsidR="006B7524"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воспитанников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E86E78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E86E78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6B7524" w:rsidRPr="00066A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Неполная</w:t>
            </w:r>
            <w:proofErr w:type="gramEnd"/>
            <w:r w:rsidRPr="00066A3A">
              <w:rPr>
                <w:rFonts w:ascii="Times New Roman" w:hAnsi="Times New Roman" w:cs="Times New Roman"/>
                <w:sz w:val="24"/>
                <w:szCs w:val="24"/>
              </w:rPr>
              <w:t xml:space="preserve"> с 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6E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E86E78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B7524" w:rsidRPr="00066A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Неполная</w:t>
            </w:r>
            <w:proofErr w:type="gramEnd"/>
            <w:r w:rsidRPr="00066A3A">
              <w:rPr>
                <w:rFonts w:ascii="Times New Roman" w:hAnsi="Times New Roman" w:cs="Times New Roman"/>
                <w:sz w:val="24"/>
                <w:szCs w:val="24"/>
              </w:rPr>
              <w:t xml:space="preserve"> с 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E86E78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E86E78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B7524" w:rsidRPr="00066A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E86E78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E86E78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B7524" w:rsidRPr="00066A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B7524" w:rsidRPr="00066A3A" w:rsidTr="006B7524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7524" w:rsidRPr="002A5862" w:rsidRDefault="006B7524" w:rsidP="00066A3A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2A5862">
        <w:rPr>
          <w:rFonts w:ascii="Times New Roman" w:hAnsi="Times New Roman" w:cs="Times New Roman"/>
          <w:b/>
          <w:sz w:val="24"/>
          <w:szCs w:val="24"/>
        </w:rPr>
        <w:t>Характеристика семей по количеству детей</w:t>
      </w:r>
    </w:p>
    <w:tbl>
      <w:tblPr>
        <w:tblW w:w="5000" w:type="pct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96"/>
        <w:gridCol w:w="3034"/>
        <w:gridCol w:w="3298"/>
      </w:tblGrid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2A5862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от общего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количества семей </w:t>
            </w:r>
            <w:r w:rsidR="006B7524"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воспитанников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Один 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E86E78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E86E78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B7524" w:rsidRPr="00066A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E86E78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E86E78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6B7524" w:rsidRPr="00066A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6E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E86E78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B7524" w:rsidRPr="00066A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B7524" w:rsidRPr="00066A3A" w:rsidTr="006B7524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Воспитательная работа строится с учетом индивидуальных особенностей дет</w:t>
      </w:r>
      <w:r w:rsidR="002A5862">
        <w:rPr>
          <w:rFonts w:ascii="Times New Roman" w:hAnsi="Times New Roman" w:cs="Times New Roman"/>
          <w:sz w:val="24"/>
          <w:szCs w:val="24"/>
        </w:rPr>
        <w:t xml:space="preserve">ей, с </w:t>
      </w:r>
      <w:r w:rsidRPr="00066A3A">
        <w:rPr>
          <w:rFonts w:ascii="Times New Roman" w:hAnsi="Times New Roman" w:cs="Times New Roman"/>
          <w:sz w:val="24"/>
          <w:szCs w:val="24"/>
        </w:rPr>
        <w:br/>
        <w:t>использованием разнообразных форм и методов, в те</w:t>
      </w:r>
      <w:r w:rsidR="002A5862">
        <w:rPr>
          <w:rFonts w:ascii="Times New Roman" w:hAnsi="Times New Roman" w:cs="Times New Roman"/>
          <w:sz w:val="24"/>
          <w:szCs w:val="24"/>
        </w:rPr>
        <w:t xml:space="preserve">сной взаимосвязи воспитателей, </w:t>
      </w:r>
      <w:r w:rsidRPr="00066A3A">
        <w:rPr>
          <w:rFonts w:ascii="Times New Roman" w:hAnsi="Times New Roman" w:cs="Times New Roman"/>
          <w:sz w:val="24"/>
          <w:szCs w:val="24"/>
        </w:rPr>
        <w:br/>
        <w:t>специалистов и родителей. Детям из неполных семе</w:t>
      </w:r>
      <w:r w:rsidR="002A5862">
        <w:rPr>
          <w:rFonts w:ascii="Times New Roman" w:hAnsi="Times New Roman" w:cs="Times New Roman"/>
          <w:sz w:val="24"/>
          <w:szCs w:val="24"/>
        </w:rPr>
        <w:t xml:space="preserve">й уделяется большее внимание в </w:t>
      </w:r>
      <w:r w:rsidRPr="00066A3A">
        <w:rPr>
          <w:rFonts w:ascii="Times New Roman" w:hAnsi="Times New Roman" w:cs="Times New Roman"/>
          <w:sz w:val="24"/>
          <w:szCs w:val="24"/>
        </w:rPr>
        <w:br/>
        <w:t>первые месяцы после зачисления в Детский сад.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Дополнительное образование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В 2017 году в Детском саду работали кружки по направлениям: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 xml:space="preserve">1) художественно-эстетическое: </w:t>
      </w:r>
      <w:r w:rsidR="0012694A">
        <w:rPr>
          <w:rFonts w:ascii="Times New Roman" w:hAnsi="Times New Roman" w:cs="Times New Roman"/>
          <w:sz w:val="24"/>
          <w:szCs w:val="24"/>
        </w:rPr>
        <w:t xml:space="preserve"> «Цветные ладошки</w:t>
      </w:r>
      <w:r w:rsidR="00595B1A" w:rsidRPr="00066A3A">
        <w:rPr>
          <w:rFonts w:ascii="Times New Roman" w:hAnsi="Times New Roman" w:cs="Times New Roman"/>
          <w:sz w:val="24"/>
          <w:szCs w:val="24"/>
        </w:rPr>
        <w:t>»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 xml:space="preserve">2) социально-педагогическое: </w:t>
      </w:r>
      <w:r w:rsidR="0012694A">
        <w:rPr>
          <w:rFonts w:ascii="Times New Roman" w:hAnsi="Times New Roman" w:cs="Times New Roman"/>
          <w:sz w:val="24"/>
          <w:szCs w:val="24"/>
        </w:rPr>
        <w:t>«Безопасность»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3) физкультурно-спортивное: «</w:t>
      </w:r>
      <w:r w:rsidR="0012694A">
        <w:rPr>
          <w:rFonts w:ascii="Times New Roman" w:hAnsi="Times New Roman" w:cs="Times New Roman"/>
          <w:sz w:val="24"/>
          <w:szCs w:val="24"/>
        </w:rPr>
        <w:t>Здоровый ребенок</w:t>
      </w:r>
      <w:r w:rsidRPr="00066A3A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95B1A" w:rsidRPr="00066A3A" w:rsidRDefault="00595B1A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4) рече</w:t>
      </w:r>
      <w:r w:rsidR="0012694A">
        <w:rPr>
          <w:rFonts w:ascii="Times New Roman" w:hAnsi="Times New Roman" w:cs="Times New Roman"/>
          <w:sz w:val="24"/>
          <w:szCs w:val="24"/>
        </w:rPr>
        <w:t>вое</w:t>
      </w:r>
      <w:proofErr w:type="gramStart"/>
      <w:r w:rsidR="0012694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2694A">
        <w:rPr>
          <w:rFonts w:ascii="Times New Roman" w:hAnsi="Times New Roman" w:cs="Times New Roman"/>
          <w:sz w:val="24"/>
          <w:szCs w:val="24"/>
        </w:rPr>
        <w:t xml:space="preserve"> «Светлячок», «Завалинка»</w:t>
      </w:r>
    </w:p>
    <w:p w:rsidR="006B7524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В дополнительн</w:t>
      </w:r>
      <w:r w:rsidR="0012694A">
        <w:rPr>
          <w:rFonts w:ascii="Times New Roman" w:hAnsi="Times New Roman" w:cs="Times New Roman"/>
          <w:sz w:val="24"/>
          <w:szCs w:val="24"/>
        </w:rPr>
        <w:t>ом образовании задействовано 73</w:t>
      </w:r>
      <w:r w:rsidRPr="00066A3A">
        <w:rPr>
          <w:rFonts w:ascii="Times New Roman" w:hAnsi="Times New Roman" w:cs="Times New Roman"/>
          <w:sz w:val="24"/>
          <w:szCs w:val="24"/>
        </w:rPr>
        <w:t>пр</w:t>
      </w:r>
      <w:r w:rsidR="0012694A">
        <w:rPr>
          <w:rFonts w:ascii="Times New Roman" w:hAnsi="Times New Roman" w:cs="Times New Roman"/>
          <w:sz w:val="24"/>
          <w:szCs w:val="24"/>
        </w:rPr>
        <w:t>оцента</w:t>
      </w:r>
      <w:r w:rsidR="002A5862">
        <w:rPr>
          <w:rFonts w:ascii="Times New Roman" w:hAnsi="Times New Roman" w:cs="Times New Roman"/>
          <w:sz w:val="24"/>
          <w:szCs w:val="24"/>
        </w:rPr>
        <w:t xml:space="preserve"> воспитанников Детского </w:t>
      </w:r>
      <w:r w:rsidRPr="00066A3A">
        <w:rPr>
          <w:rFonts w:ascii="Times New Roman" w:hAnsi="Times New Roman" w:cs="Times New Roman"/>
          <w:sz w:val="24"/>
          <w:szCs w:val="24"/>
        </w:rPr>
        <w:t>сада.</w:t>
      </w:r>
    </w:p>
    <w:p w:rsidR="002A5862" w:rsidRPr="00066A3A" w:rsidRDefault="002A5862" w:rsidP="00066A3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B7524" w:rsidRPr="002A5862" w:rsidRDefault="006B7524" w:rsidP="00066A3A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2A5862">
        <w:rPr>
          <w:rFonts w:ascii="Times New Roman" w:hAnsi="Times New Roman" w:cs="Times New Roman"/>
          <w:b/>
          <w:sz w:val="24"/>
          <w:szCs w:val="24"/>
        </w:rPr>
        <w:t xml:space="preserve">IV. Оценка </w:t>
      </w:r>
      <w:proofErr w:type="gramStart"/>
      <w:r w:rsidRPr="002A5862">
        <w:rPr>
          <w:rFonts w:ascii="Times New Roman" w:hAnsi="Times New Roman" w:cs="Times New Roman"/>
          <w:b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6B7524" w:rsidRPr="002A5862" w:rsidRDefault="006B7524" w:rsidP="00066A3A">
      <w:pPr>
        <w:pStyle w:val="a6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r w:rsidRPr="00066A3A">
        <w:rPr>
          <w:rFonts w:ascii="Times New Roman" w:hAnsi="Times New Roman" w:cs="Times New Roman"/>
          <w:sz w:val="24"/>
          <w:szCs w:val="24"/>
        </w:rPr>
        <w:t xml:space="preserve">В Детском саду утверждено </w:t>
      </w:r>
      <w:hyperlink r:id="rId9" w:anchor="/document/118/49757/" w:history="1">
        <w:r w:rsidRPr="00066A3A">
          <w:rPr>
            <w:rStyle w:val="a5"/>
            <w:rFonts w:ascii="Times New Roman" w:hAnsi="Times New Roman" w:cs="Times New Roman"/>
            <w:sz w:val="24"/>
            <w:szCs w:val="24"/>
          </w:rPr>
          <w:t>положение о внут</w:t>
        </w:r>
        <w:r w:rsidR="002A5862">
          <w:rPr>
            <w:rStyle w:val="a5"/>
            <w:rFonts w:ascii="Times New Roman" w:hAnsi="Times New Roman" w:cs="Times New Roman"/>
            <w:sz w:val="24"/>
            <w:szCs w:val="24"/>
          </w:rPr>
          <w:t xml:space="preserve">ренней системе оценки качества </w:t>
        </w:r>
        <w:r w:rsidRPr="00066A3A">
          <w:rPr>
            <w:rStyle w:val="a5"/>
            <w:rFonts w:ascii="Times New Roman" w:hAnsi="Times New Roman" w:cs="Times New Roman"/>
            <w:sz w:val="24"/>
            <w:szCs w:val="24"/>
          </w:rPr>
          <w:t>образования</w:t>
        </w:r>
      </w:hyperlink>
      <w:r w:rsidR="0012694A">
        <w:rPr>
          <w:rFonts w:ascii="Times New Roman" w:hAnsi="Times New Roman" w:cs="Times New Roman"/>
          <w:sz w:val="24"/>
          <w:szCs w:val="24"/>
        </w:rPr>
        <w:t xml:space="preserve"> от 01</w:t>
      </w:r>
      <w:r w:rsidRPr="00066A3A">
        <w:rPr>
          <w:rFonts w:ascii="Times New Roman" w:hAnsi="Times New Roman" w:cs="Times New Roman"/>
          <w:sz w:val="24"/>
          <w:szCs w:val="24"/>
        </w:rPr>
        <w:t>.09.2016. Мониторинг качества образовательной деятельности в 2017году показал хорошую работу педагогического коллектива по всем показателям.</w:t>
      </w:r>
    </w:p>
    <w:p w:rsidR="007C3E9F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Состояние здоровья и физического развития воспит</w:t>
      </w:r>
      <w:r w:rsidR="002A5862">
        <w:rPr>
          <w:rFonts w:ascii="Times New Roman" w:hAnsi="Times New Roman" w:cs="Times New Roman"/>
          <w:sz w:val="24"/>
          <w:szCs w:val="24"/>
        </w:rPr>
        <w:t>анников удовлетворительные.</w:t>
      </w:r>
    </w:p>
    <w:p w:rsidR="006B7524" w:rsidRPr="00066A3A" w:rsidRDefault="002A5862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89</w:t>
      </w:r>
      <w:r w:rsidR="0012694A">
        <w:rPr>
          <w:rFonts w:ascii="Times New Roman" w:hAnsi="Times New Roman" w:cs="Times New Roman"/>
          <w:sz w:val="24"/>
          <w:szCs w:val="24"/>
        </w:rPr>
        <w:t xml:space="preserve"> </w:t>
      </w:r>
      <w:r w:rsidR="006B7524" w:rsidRPr="00066A3A">
        <w:rPr>
          <w:rFonts w:ascii="Times New Roman" w:hAnsi="Times New Roman" w:cs="Times New Roman"/>
          <w:sz w:val="24"/>
          <w:szCs w:val="24"/>
        </w:rPr>
        <w:t>процентов детей успешно освоили образов</w:t>
      </w:r>
      <w:r>
        <w:rPr>
          <w:rFonts w:ascii="Times New Roman" w:hAnsi="Times New Roman" w:cs="Times New Roman"/>
          <w:sz w:val="24"/>
          <w:szCs w:val="24"/>
        </w:rPr>
        <w:t>ательную программу дошкольного</w:t>
      </w:r>
      <w:r w:rsidR="006B7524" w:rsidRPr="00066A3A">
        <w:rPr>
          <w:rFonts w:ascii="Times New Roman" w:hAnsi="Times New Roman" w:cs="Times New Roman"/>
          <w:sz w:val="24"/>
          <w:szCs w:val="24"/>
        </w:rPr>
        <w:t>образования в своей возрастной группе. Воспит</w:t>
      </w:r>
      <w:r>
        <w:rPr>
          <w:rFonts w:ascii="Times New Roman" w:hAnsi="Times New Roman" w:cs="Times New Roman"/>
          <w:sz w:val="24"/>
          <w:szCs w:val="24"/>
        </w:rPr>
        <w:t>анники подготовительной группы</w:t>
      </w:r>
      <w:r w:rsidR="0012694A">
        <w:rPr>
          <w:rFonts w:ascii="Times New Roman" w:hAnsi="Times New Roman" w:cs="Times New Roman"/>
          <w:sz w:val="24"/>
          <w:szCs w:val="24"/>
        </w:rPr>
        <w:t xml:space="preserve"> </w:t>
      </w:r>
      <w:r w:rsidR="006B7524" w:rsidRPr="00066A3A">
        <w:rPr>
          <w:rFonts w:ascii="Times New Roman" w:hAnsi="Times New Roman" w:cs="Times New Roman"/>
          <w:sz w:val="24"/>
          <w:szCs w:val="24"/>
        </w:rPr>
        <w:t>показали высокие показатели готовности к школьному обучению.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 xml:space="preserve">В течение года воспитанники Детского сада успешно участвовали в конкурсах и </w:t>
      </w:r>
      <w:r w:rsidR="002A5862">
        <w:rPr>
          <w:rFonts w:ascii="Times New Roman" w:hAnsi="Times New Roman" w:cs="Times New Roman"/>
          <w:sz w:val="24"/>
          <w:szCs w:val="24"/>
        </w:rPr>
        <w:t>мероприятиях различного уровня.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В период с 15.10.2017 по 19.10.2017 проводилось анкети</w:t>
      </w:r>
      <w:r w:rsidR="0012694A">
        <w:rPr>
          <w:rFonts w:ascii="Times New Roman" w:hAnsi="Times New Roman" w:cs="Times New Roman"/>
          <w:sz w:val="24"/>
          <w:szCs w:val="24"/>
        </w:rPr>
        <w:t xml:space="preserve">рование </w:t>
      </w:r>
      <w:r w:rsidR="002A5862">
        <w:rPr>
          <w:rFonts w:ascii="Times New Roman" w:hAnsi="Times New Roman" w:cs="Times New Roman"/>
          <w:sz w:val="24"/>
          <w:szCs w:val="24"/>
        </w:rPr>
        <w:t xml:space="preserve"> родителей, получены </w:t>
      </w:r>
      <w:r w:rsidRPr="00066A3A">
        <w:rPr>
          <w:rFonts w:ascii="Times New Roman" w:hAnsi="Times New Roman" w:cs="Times New Roman"/>
          <w:sz w:val="24"/>
          <w:szCs w:val="24"/>
        </w:rPr>
        <w:br/>
        <w:t>следующие результаты: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доля получателей услуг, положительно оц</w:t>
      </w:r>
      <w:r w:rsidR="002A5862">
        <w:rPr>
          <w:rFonts w:ascii="Times New Roman" w:hAnsi="Times New Roman" w:cs="Times New Roman"/>
          <w:sz w:val="24"/>
          <w:szCs w:val="24"/>
        </w:rPr>
        <w:t xml:space="preserve">енивающих доброжелательность и </w:t>
      </w:r>
      <w:r w:rsidRPr="00066A3A">
        <w:rPr>
          <w:rFonts w:ascii="Times New Roman" w:hAnsi="Times New Roman" w:cs="Times New Roman"/>
          <w:sz w:val="24"/>
          <w:szCs w:val="24"/>
        </w:rPr>
        <w:br/>
        <w:t>вежливость работников организации, – 81 процент;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доля получателей услуг, удовлетворен</w:t>
      </w:r>
      <w:r w:rsidR="007C3E9F">
        <w:rPr>
          <w:rFonts w:ascii="Times New Roman" w:hAnsi="Times New Roman" w:cs="Times New Roman"/>
          <w:sz w:val="24"/>
          <w:szCs w:val="24"/>
        </w:rPr>
        <w:t xml:space="preserve">ных компетентностью работников </w:t>
      </w:r>
      <w:r w:rsidRPr="00066A3A">
        <w:rPr>
          <w:rFonts w:ascii="Times New Roman" w:hAnsi="Times New Roman" w:cs="Times New Roman"/>
          <w:sz w:val="24"/>
          <w:szCs w:val="24"/>
        </w:rPr>
        <w:t xml:space="preserve">организации, – </w:t>
      </w:r>
      <w:r w:rsidR="007C3E9F">
        <w:rPr>
          <w:rFonts w:ascii="Times New Roman" w:hAnsi="Times New Roman" w:cs="Times New Roman"/>
          <w:sz w:val="24"/>
          <w:szCs w:val="24"/>
        </w:rPr>
        <w:t>8</w:t>
      </w:r>
      <w:r w:rsidR="0012694A">
        <w:rPr>
          <w:rFonts w:ascii="Times New Roman" w:hAnsi="Times New Roman" w:cs="Times New Roman"/>
          <w:sz w:val="24"/>
          <w:szCs w:val="24"/>
        </w:rPr>
        <w:t>0</w:t>
      </w:r>
      <w:r w:rsidRPr="00066A3A">
        <w:rPr>
          <w:rFonts w:ascii="Times New Roman" w:hAnsi="Times New Roman" w:cs="Times New Roman"/>
          <w:sz w:val="24"/>
          <w:szCs w:val="24"/>
        </w:rPr>
        <w:t> процента;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доля получателей услуг, удовлетворенных материально-техническим обесп</w:t>
      </w:r>
      <w:r w:rsidR="002A5862">
        <w:rPr>
          <w:rFonts w:ascii="Times New Roman" w:hAnsi="Times New Roman" w:cs="Times New Roman"/>
          <w:sz w:val="24"/>
          <w:szCs w:val="24"/>
        </w:rPr>
        <w:t xml:space="preserve">ечением </w:t>
      </w:r>
      <w:r w:rsidRPr="00066A3A">
        <w:rPr>
          <w:rFonts w:ascii="Times New Roman" w:hAnsi="Times New Roman" w:cs="Times New Roman"/>
          <w:sz w:val="24"/>
          <w:szCs w:val="24"/>
        </w:rPr>
        <w:br/>
        <w:t>организации, –</w:t>
      </w:r>
      <w:r w:rsidR="0012694A">
        <w:rPr>
          <w:rFonts w:ascii="Times New Roman" w:hAnsi="Times New Roman" w:cs="Times New Roman"/>
          <w:sz w:val="24"/>
          <w:szCs w:val="24"/>
        </w:rPr>
        <w:t>67</w:t>
      </w:r>
      <w:r w:rsidRPr="00066A3A">
        <w:rPr>
          <w:rFonts w:ascii="Times New Roman" w:hAnsi="Times New Roman" w:cs="Times New Roman"/>
          <w:sz w:val="24"/>
          <w:szCs w:val="24"/>
        </w:rPr>
        <w:t>процентов;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lastRenderedPageBreak/>
        <w:t>− доля получателей услуг, удовлетворе</w:t>
      </w:r>
      <w:r w:rsidR="002A5862">
        <w:rPr>
          <w:rFonts w:ascii="Times New Roman" w:hAnsi="Times New Roman" w:cs="Times New Roman"/>
          <w:sz w:val="24"/>
          <w:szCs w:val="24"/>
        </w:rPr>
        <w:t xml:space="preserve">нных качеством предоставляемых </w:t>
      </w:r>
      <w:r w:rsidR="0012694A">
        <w:rPr>
          <w:rFonts w:ascii="Times New Roman" w:hAnsi="Times New Roman" w:cs="Times New Roman"/>
          <w:sz w:val="24"/>
          <w:szCs w:val="24"/>
        </w:rPr>
        <w:br/>
        <w:t>образовательных услуг, – 84</w:t>
      </w:r>
      <w:r w:rsidRPr="00066A3A">
        <w:rPr>
          <w:rFonts w:ascii="Times New Roman" w:hAnsi="Times New Roman" w:cs="Times New Roman"/>
          <w:sz w:val="24"/>
          <w:szCs w:val="24"/>
        </w:rPr>
        <w:t xml:space="preserve"> процента;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доля получателей услуг, которые готовы рекомендо</w:t>
      </w:r>
      <w:r w:rsidR="002A5862">
        <w:rPr>
          <w:rFonts w:ascii="Times New Roman" w:hAnsi="Times New Roman" w:cs="Times New Roman"/>
          <w:sz w:val="24"/>
          <w:szCs w:val="24"/>
        </w:rPr>
        <w:t xml:space="preserve">вать организацию родственникам </w:t>
      </w:r>
      <w:r w:rsidR="0012694A">
        <w:rPr>
          <w:rFonts w:ascii="Times New Roman" w:hAnsi="Times New Roman" w:cs="Times New Roman"/>
          <w:sz w:val="24"/>
          <w:szCs w:val="24"/>
        </w:rPr>
        <w:t>и знакомым, – 93</w:t>
      </w:r>
      <w:r w:rsidRPr="00066A3A">
        <w:rPr>
          <w:rFonts w:ascii="Times New Roman" w:hAnsi="Times New Roman" w:cs="Times New Roman"/>
          <w:sz w:val="24"/>
          <w:szCs w:val="24"/>
        </w:rPr>
        <w:t xml:space="preserve"> процента.</w:t>
      </w:r>
    </w:p>
    <w:p w:rsidR="006B7524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Анкетирование родителей показало высокую степе</w:t>
      </w:r>
      <w:r w:rsidR="002A5862">
        <w:rPr>
          <w:rFonts w:ascii="Times New Roman" w:hAnsi="Times New Roman" w:cs="Times New Roman"/>
          <w:sz w:val="24"/>
          <w:szCs w:val="24"/>
        </w:rPr>
        <w:t xml:space="preserve">нь удовлетворенности качеством </w:t>
      </w:r>
      <w:r w:rsidRPr="00066A3A">
        <w:rPr>
          <w:rFonts w:ascii="Times New Roman" w:hAnsi="Times New Roman" w:cs="Times New Roman"/>
          <w:sz w:val="24"/>
          <w:szCs w:val="24"/>
        </w:rPr>
        <w:br/>
        <w:t>предоставляемых услуг.</w:t>
      </w:r>
    </w:p>
    <w:p w:rsidR="002A5862" w:rsidRPr="002A5862" w:rsidRDefault="002A5862" w:rsidP="00066A3A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6B7524" w:rsidRPr="002A5862" w:rsidRDefault="006B7524" w:rsidP="00066A3A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2A5862">
        <w:rPr>
          <w:rFonts w:ascii="Times New Roman" w:hAnsi="Times New Roman" w:cs="Times New Roman"/>
          <w:b/>
          <w:sz w:val="24"/>
          <w:szCs w:val="24"/>
        </w:rPr>
        <w:t>V. Оценка кадрового обеспечения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Детский сад укомплектован педагогами на 1</w:t>
      </w:r>
      <w:r w:rsidR="002A5862">
        <w:rPr>
          <w:rFonts w:ascii="Times New Roman" w:hAnsi="Times New Roman" w:cs="Times New Roman"/>
          <w:sz w:val="24"/>
          <w:szCs w:val="24"/>
        </w:rPr>
        <w:t xml:space="preserve">00 процентов согласно штатному </w:t>
      </w:r>
      <w:r w:rsidRPr="00066A3A">
        <w:rPr>
          <w:rFonts w:ascii="Times New Roman" w:hAnsi="Times New Roman" w:cs="Times New Roman"/>
          <w:sz w:val="24"/>
          <w:szCs w:val="24"/>
        </w:rPr>
        <w:br/>
        <w:t>расписанию. Всего рабо</w:t>
      </w:r>
      <w:r w:rsidR="0012694A">
        <w:rPr>
          <w:rFonts w:ascii="Times New Roman" w:hAnsi="Times New Roman" w:cs="Times New Roman"/>
          <w:sz w:val="24"/>
          <w:szCs w:val="24"/>
        </w:rPr>
        <w:t>тают 22</w:t>
      </w:r>
      <w:r w:rsidRPr="00066A3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2694A">
        <w:rPr>
          <w:rFonts w:ascii="Times New Roman" w:hAnsi="Times New Roman" w:cs="Times New Roman"/>
          <w:sz w:val="24"/>
          <w:szCs w:val="24"/>
        </w:rPr>
        <w:t>а</w:t>
      </w:r>
      <w:r w:rsidRPr="00066A3A">
        <w:rPr>
          <w:rFonts w:ascii="Times New Roman" w:hAnsi="Times New Roman" w:cs="Times New Roman"/>
          <w:sz w:val="24"/>
          <w:szCs w:val="24"/>
        </w:rPr>
        <w:t>. Педагоги</w:t>
      </w:r>
      <w:r w:rsidR="002A5862">
        <w:rPr>
          <w:rFonts w:ascii="Times New Roman" w:hAnsi="Times New Roman" w:cs="Times New Roman"/>
          <w:sz w:val="24"/>
          <w:szCs w:val="24"/>
        </w:rPr>
        <w:t xml:space="preserve">ческий коллектив Детского сада </w:t>
      </w:r>
      <w:r w:rsidR="00CD5A73">
        <w:rPr>
          <w:rFonts w:ascii="Times New Roman" w:hAnsi="Times New Roman" w:cs="Times New Roman"/>
          <w:sz w:val="24"/>
          <w:szCs w:val="24"/>
        </w:rPr>
        <w:br/>
        <w:t>насчитывает 9</w:t>
      </w:r>
      <w:r w:rsidRPr="00066A3A">
        <w:rPr>
          <w:rFonts w:ascii="Times New Roman" w:hAnsi="Times New Roman" w:cs="Times New Roman"/>
          <w:sz w:val="24"/>
          <w:szCs w:val="24"/>
        </w:rPr>
        <w:t xml:space="preserve"> специалистов. Соотношение во</w:t>
      </w:r>
      <w:r w:rsidR="002A5862">
        <w:rPr>
          <w:rFonts w:ascii="Times New Roman" w:hAnsi="Times New Roman" w:cs="Times New Roman"/>
          <w:sz w:val="24"/>
          <w:szCs w:val="24"/>
        </w:rPr>
        <w:t xml:space="preserve">спитанников, приходящихся на 1 </w:t>
      </w:r>
      <w:r w:rsidRPr="00066A3A">
        <w:rPr>
          <w:rFonts w:ascii="Times New Roman" w:hAnsi="Times New Roman" w:cs="Times New Roman"/>
          <w:sz w:val="24"/>
          <w:szCs w:val="24"/>
        </w:rPr>
        <w:br/>
        <w:t>взрослого: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 xml:space="preserve">− воспитанник/педагоги – </w:t>
      </w:r>
      <w:r w:rsidR="00CD5A73">
        <w:rPr>
          <w:rFonts w:ascii="Times New Roman" w:hAnsi="Times New Roman" w:cs="Times New Roman"/>
          <w:sz w:val="24"/>
          <w:szCs w:val="24"/>
        </w:rPr>
        <w:t>9.5</w:t>
      </w:r>
      <w:r w:rsidRPr="00066A3A">
        <w:rPr>
          <w:rFonts w:ascii="Times New Roman" w:hAnsi="Times New Roman" w:cs="Times New Roman"/>
          <w:sz w:val="24"/>
          <w:szCs w:val="24"/>
        </w:rPr>
        <w:t>/1;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 xml:space="preserve">− </w:t>
      </w:r>
      <w:r w:rsidR="00CD5A73">
        <w:rPr>
          <w:rFonts w:ascii="Times New Roman" w:hAnsi="Times New Roman" w:cs="Times New Roman"/>
          <w:sz w:val="24"/>
          <w:szCs w:val="24"/>
        </w:rPr>
        <w:t>воспитанники/все сотрудники – 3.9</w:t>
      </w:r>
      <w:r w:rsidRPr="00066A3A">
        <w:rPr>
          <w:rFonts w:ascii="Times New Roman" w:hAnsi="Times New Roman" w:cs="Times New Roman"/>
          <w:sz w:val="24"/>
          <w:szCs w:val="24"/>
        </w:rPr>
        <w:t>/1.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За 2017 год педагогические работники прошли аттестацию и получили: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первую</w:t>
      </w:r>
      <w:r w:rsidR="00CD5A73">
        <w:rPr>
          <w:rFonts w:ascii="Times New Roman" w:hAnsi="Times New Roman" w:cs="Times New Roman"/>
          <w:sz w:val="24"/>
          <w:szCs w:val="24"/>
        </w:rPr>
        <w:t xml:space="preserve"> квалификационную категорию – 1воспитатель</w:t>
      </w:r>
      <w:r w:rsidR="00595B1A" w:rsidRPr="00066A3A">
        <w:rPr>
          <w:rFonts w:ascii="Times New Roman" w:hAnsi="Times New Roman" w:cs="Times New Roman"/>
          <w:sz w:val="24"/>
          <w:szCs w:val="24"/>
        </w:rPr>
        <w:t>.</w:t>
      </w:r>
      <w:r w:rsidR="001B76FD" w:rsidRPr="001B76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B7524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Детский сад укомплектован кадрами полностью. Пе</w:t>
      </w:r>
      <w:r w:rsidR="00421976">
        <w:rPr>
          <w:rFonts w:ascii="Times New Roman" w:hAnsi="Times New Roman" w:cs="Times New Roman"/>
          <w:sz w:val="24"/>
          <w:szCs w:val="24"/>
        </w:rPr>
        <w:t xml:space="preserve">дагоги постоянно повышают свой </w:t>
      </w:r>
      <w:r w:rsidRPr="00066A3A">
        <w:rPr>
          <w:rFonts w:ascii="Times New Roman" w:hAnsi="Times New Roman" w:cs="Times New Roman"/>
          <w:sz w:val="24"/>
          <w:szCs w:val="24"/>
        </w:rPr>
        <w:br/>
        <w:t>профессиональный уровень, эффективно у</w:t>
      </w:r>
      <w:r w:rsidR="002A5862">
        <w:rPr>
          <w:rFonts w:ascii="Times New Roman" w:hAnsi="Times New Roman" w:cs="Times New Roman"/>
          <w:sz w:val="24"/>
          <w:szCs w:val="24"/>
        </w:rPr>
        <w:t>частвуют в работе методических</w:t>
      </w:r>
      <w:r w:rsidRPr="00066A3A">
        <w:rPr>
          <w:rFonts w:ascii="Times New Roman" w:hAnsi="Times New Roman" w:cs="Times New Roman"/>
          <w:sz w:val="24"/>
          <w:szCs w:val="24"/>
        </w:rPr>
        <w:t>объединений, знакомятся с опытом работы св</w:t>
      </w:r>
      <w:r w:rsidR="002A5862">
        <w:rPr>
          <w:rFonts w:ascii="Times New Roman" w:hAnsi="Times New Roman" w:cs="Times New Roman"/>
          <w:sz w:val="24"/>
          <w:szCs w:val="24"/>
        </w:rPr>
        <w:t>оих коллег и других дошкольных</w:t>
      </w:r>
      <w:r w:rsidR="00CD5A73">
        <w:rPr>
          <w:rFonts w:ascii="Times New Roman" w:hAnsi="Times New Roman" w:cs="Times New Roman"/>
          <w:sz w:val="24"/>
          <w:szCs w:val="24"/>
        </w:rPr>
        <w:t xml:space="preserve"> </w:t>
      </w:r>
      <w:r w:rsidRPr="00066A3A">
        <w:rPr>
          <w:rFonts w:ascii="Times New Roman" w:hAnsi="Times New Roman" w:cs="Times New Roman"/>
          <w:sz w:val="24"/>
          <w:szCs w:val="24"/>
        </w:rPr>
        <w:t xml:space="preserve">учреждений, а также </w:t>
      </w:r>
      <w:proofErr w:type="spellStart"/>
      <w:r w:rsidRPr="00066A3A">
        <w:rPr>
          <w:rFonts w:ascii="Times New Roman" w:hAnsi="Times New Roman" w:cs="Times New Roman"/>
          <w:sz w:val="24"/>
          <w:szCs w:val="24"/>
        </w:rPr>
        <w:t>саморазвиваются</w:t>
      </w:r>
      <w:proofErr w:type="spellEnd"/>
      <w:r w:rsidRPr="00066A3A">
        <w:rPr>
          <w:rFonts w:ascii="Times New Roman" w:hAnsi="Times New Roman" w:cs="Times New Roman"/>
          <w:sz w:val="24"/>
          <w:szCs w:val="24"/>
        </w:rPr>
        <w:t>. Все это в комп</w:t>
      </w:r>
      <w:r w:rsidR="002A5862">
        <w:rPr>
          <w:rFonts w:ascii="Times New Roman" w:hAnsi="Times New Roman" w:cs="Times New Roman"/>
          <w:sz w:val="24"/>
          <w:szCs w:val="24"/>
        </w:rPr>
        <w:t>лексе дает хороший результат в</w:t>
      </w:r>
      <w:r w:rsidRPr="00066A3A">
        <w:rPr>
          <w:rFonts w:ascii="Times New Roman" w:hAnsi="Times New Roman" w:cs="Times New Roman"/>
          <w:sz w:val="24"/>
          <w:szCs w:val="24"/>
        </w:rPr>
        <w:t>организации педагогической деятельности и ул</w:t>
      </w:r>
      <w:r w:rsidR="002A5862">
        <w:rPr>
          <w:rFonts w:ascii="Times New Roman" w:hAnsi="Times New Roman" w:cs="Times New Roman"/>
          <w:sz w:val="24"/>
          <w:szCs w:val="24"/>
        </w:rPr>
        <w:t xml:space="preserve">учшении качества образования и </w:t>
      </w:r>
      <w:r w:rsidRPr="00066A3A">
        <w:rPr>
          <w:rFonts w:ascii="Times New Roman" w:hAnsi="Times New Roman" w:cs="Times New Roman"/>
          <w:sz w:val="24"/>
          <w:szCs w:val="24"/>
        </w:rPr>
        <w:t>воспитания дошкольников.</w:t>
      </w:r>
    </w:p>
    <w:p w:rsidR="002A5862" w:rsidRPr="00066A3A" w:rsidRDefault="002A5862" w:rsidP="00066A3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B7524" w:rsidRPr="002A5862" w:rsidRDefault="006B7524" w:rsidP="00066A3A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2A5862">
        <w:rPr>
          <w:rFonts w:ascii="Times New Roman" w:hAnsi="Times New Roman" w:cs="Times New Roman"/>
          <w:b/>
          <w:sz w:val="24"/>
          <w:szCs w:val="24"/>
        </w:rPr>
        <w:t>VI. Оценка учебно-методического и библиотечно-информационного обеспечения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 xml:space="preserve">В Детском саду </w:t>
      </w:r>
      <w:hyperlink r:id="rId10" w:anchor="/document/16/38785/" w:history="1">
        <w:r w:rsidRPr="00066A3A">
          <w:rPr>
            <w:rStyle w:val="a5"/>
            <w:rFonts w:ascii="Times New Roman" w:hAnsi="Times New Roman" w:cs="Times New Roman"/>
            <w:sz w:val="24"/>
            <w:szCs w:val="24"/>
          </w:rPr>
          <w:t>библиотека</w:t>
        </w:r>
      </w:hyperlink>
      <w:r w:rsidRPr="00066A3A">
        <w:rPr>
          <w:rFonts w:ascii="Times New Roman" w:hAnsi="Times New Roman" w:cs="Times New Roman"/>
          <w:sz w:val="24"/>
          <w:szCs w:val="24"/>
        </w:rPr>
        <w:t xml:space="preserve"> является составн</w:t>
      </w:r>
      <w:r w:rsidR="002A5862">
        <w:rPr>
          <w:rFonts w:ascii="Times New Roman" w:hAnsi="Times New Roman" w:cs="Times New Roman"/>
          <w:sz w:val="24"/>
          <w:szCs w:val="24"/>
        </w:rPr>
        <w:t xml:space="preserve">ой частью методической службы. </w:t>
      </w:r>
      <w:r w:rsidRPr="00066A3A">
        <w:rPr>
          <w:rFonts w:ascii="Times New Roman" w:hAnsi="Times New Roman" w:cs="Times New Roman"/>
          <w:sz w:val="24"/>
          <w:szCs w:val="24"/>
        </w:rPr>
        <w:br/>
        <w:t>Библиотечный фонд располагается в методическом кабинет</w:t>
      </w:r>
      <w:r w:rsidR="002A5862">
        <w:rPr>
          <w:rFonts w:ascii="Times New Roman" w:hAnsi="Times New Roman" w:cs="Times New Roman"/>
          <w:sz w:val="24"/>
          <w:szCs w:val="24"/>
        </w:rPr>
        <w:t xml:space="preserve">е, кабинетах </w:t>
      </w:r>
      <w:r w:rsidRPr="00066A3A">
        <w:rPr>
          <w:rFonts w:ascii="Times New Roman" w:hAnsi="Times New Roman" w:cs="Times New Roman"/>
          <w:sz w:val="24"/>
          <w:szCs w:val="24"/>
        </w:rPr>
        <w:br/>
        <w:t>специалистов, группах детского сада. Библиотечный</w:t>
      </w:r>
      <w:r w:rsidR="002A5862">
        <w:rPr>
          <w:rFonts w:ascii="Times New Roman" w:hAnsi="Times New Roman" w:cs="Times New Roman"/>
          <w:sz w:val="24"/>
          <w:szCs w:val="24"/>
        </w:rPr>
        <w:t xml:space="preserve"> фонд представлен методической </w:t>
      </w:r>
      <w:r w:rsidRPr="00066A3A">
        <w:rPr>
          <w:rFonts w:ascii="Times New Roman" w:hAnsi="Times New Roman" w:cs="Times New Roman"/>
          <w:sz w:val="24"/>
          <w:szCs w:val="24"/>
        </w:rPr>
        <w:br/>
        <w:t>литературой по всем образовательным областя</w:t>
      </w:r>
      <w:r w:rsidR="002A5862">
        <w:rPr>
          <w:rFonts w:ascii="Times New Roman" w:hAnsi="Times New Roman" w:cs="Times New Roman"/>
          <w:sz w:val="24"/>
          <w:szCs w:val="24"/>
        </w:rPr>
        <w:t>м основной общеобразовательной</w:t>
      </w:r>
      <w:r w:rsidRPr="00066A3A">
        <w:rPr>
          <w:rFonts w:ascii="Times New Roman" w:hAnsi="Times New Roman" w:cs="Times New Roman"/>
          <w:sz w:val="24"/>
          <w:szCs w:val="24"/>
        </w:rPr>
        <w:t>программы, детской художественной литературой, пер</w:t>
      </w:r>
      <w:r w:rsidR="002A5862">
        <w:rPr>
          <w:rFonts w:ascii="Times New Roman" w:hAnsi="Times New Roman" w:cs="Times New Roman"/>
          <w:sz w:val="24"/>
          <w:szCs w:val="24"/>
        </w:rPr>
        <w:t xml:space="preserve">иодическими изданиями, а также </w:t>
      </w:r>
      <w:r w:rsidRPr="00066A3A">
        <w:rPr>
          <w:rFonts w:ascii="Times New Roman" w:hAnsi="Times New Roman" w:cs="Times New Roman"/>
          <w:sz w:val="24"/>
          <w:szCs w:val="24"/>
        </w:rPr>
        <w:t>другимиинформационными ресурсами на различных э</w:t>
      </w:r>
      <w:r w:rsidR="002A5862">
        <w:rPr>
          <w:rFonts w:ascii="Times New Roman" w:hAnsi="Times New Roman" w:cs="Times New Roman"/>
          <w:sz w:val="24"/>
          <w:szCs w:val="24"/>
        </w:rPr>
        <w:t xml:space="preserve">лектронных носителях. В каждой </w:t>
      </w:r>
      <w:r w:rsidRPr="00066A3A">
        <w:rPr>
          <w:rFonts w:ascii="Times New Roman" w:hAnsi="Times New Roman" w:cs="Times New Roman"/>
          <w:sz w:val="24"/>
          <w:szCs w:val="24"/>
        </w:rPr>
        <w:t>возрастной группе имеется банк необходимы</w:t>
      </w:r>
      <w:r w:rsidR="002A5862">
        <w:rPr>
          <w:rFonts w:ascii="Times New Roman" w:hAnsi="Times New Roman" w:cs="Times New Roman"/>
          <w:sz w:val="24"/>
          <w:szCs w:val="24"/>
        </w:rPr>
        <w:t>х учебно-методических пособий,</w:t>
      </w:r>
      <w:r w:rsidR="00CD5A73">
        <w:rPr>
          <w:rFonts w:ascii="Times New Roman" w:hAnsi="Times New Roman" w:cs="Times New Roman"/>
          <w:sz w:val="24"/>
          <w:szCs w:val="24"/>
        </w:rPr>
        <w:t xml:space="preserve"> </w:t>
      </w:r>
      <w:r w:rsidRPr="00066A3A">
        <w:rPr>
          <w:rFonts w:ascii="Times New Roman" w:hAnsi="Times New Roman" w:cs="Times New Roman"/>
          <w:sz w:val="24"/>
          <w:szCs w:val="24"/>
        </w:rPr>
        <w:t>рекомендованных для планирования воспитат</w:t>
      </w:r>
      <w:r w:rsidR="002A5862">
        <w:rPr>
          <w:rFonts w:ascii="Times New Roman" w:hAnsi="Times New Roman" w:cs="Times New Roman"/>
          <w:sz w:val="24"/>
          <w:szCs w:val="24"/>
        </w:rPr>
        <w:t xml:space="preserve">ельно-образовательной работы в </w:t>
      </w:r>
      <w:r w:rsidRPr="00066A3A">
        <w:rPr>
          <w:rFonts w:ascii="Times New Roman" w:hAnsi="Times New Roman" w:cs="Times New Roman"/>
          <w:sz w:val="24"/>
          <w:szCs w:val="24"/>
        </w:rPr>
        <w:t>соответствии с обязательной частью ООП.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В 2017 году Детский сад пополнил учебно-мет</w:t>
      </w:r>
      <w:r w:rsidR="002A5862">
        <w:rPr>
          <w:rFonts w:ascii="Times New Roman" w:hAnsi="Times New Roman" w:cs="Times New Roman"/>
          <w:sz w:val="24"/>
          <w:szCs w:val="24"/>
        </w:rPr>
        <w:t>одический компле</w:t>
      </w:r>
      <w:proofErr w:type="gramStart"/>
      <w:r w:rsidR="002A5862">
        <w:rPr>
          <w:rFonts w:ascii="Times New Roman" w:hAnsi="Times New Roman" w:cs="Times New Roman"/>
          <w:sz w:val="24"/>
          <w:szCs w:val="24"/>
        </w:rPr>
        <w:t>кт к пр</w:t>
      </w:r>
      <w:proofErr w:type="gramEnd"/>
      <w:r w:rsidR="002A5862">
        <w:rPr>
          <w:rFonts w:ascii="Times New Roman" w:hAnsi="Times New Roman" w:cs="Times New Roman"/>
          <w:sz w:val="24"/>
          <w:szCs w:val="24"/>
        </w:rPr>
        <w:t xml:space="preserve">имерной </w:t>
      </w:r>
      <w:r w:rsidRPr="00066A3A">
        <w:rPr>
          <w:rFonts w:ascii="Times New Roman" w:hAnsi="Times New Roman" w:cs="Times New Roman"/>
          <w:sz w:val="24"/>
          <w:szCs w:val="24"/>
        </w:rPr>
        <w:br/>
        <w:t>общеобразовательной программе дошкольного образо</w:t>
      </w:r>
      <w:r w:rsidR="002A5862">
        <w:rPr>
          <w:rFonts w:ascii="Times New Roman" w:hAnsi="Times New Roman" w:cs="Times New Roman"/>
          <w:sz w:val="24"/>
          <w:szCs w:val="24"/>
        </w:rPr>
        <w:t xml:space="preserve">вания «От рождения до школы» в </w:t>
      </w:r>
      <w:r w:rsidRPr="00066A3A">
        <w:rPr>
          <w:rFonts w:ascii="Times New Roman" w:hAnsi="Times New Roman" w:cs="Times New Roman"/>
          <w:sz w:val="24"/>
          <w:szCs w:val="24"/>
        </w:rPr>
        <w:br/>
        <w:t>соответствии с ФГОС. Приобрели наглядно-дидактические пособия: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серии «Мир в картинках», «Рассказы по картинкам», «Р</w:t>
      </w:r>
      <w:r w:rsidR="002A5862">
        <w:rPr>
          <w:rFonts w:ascii="Times New Roman" w:hAnsi="Times New Roman" w:cs="Times New Roman"/>
          <w:sz w:val="24"/>
          <w:szCs w:val="24"/>
        </w:rPr>
        <w:t xml:space="preserve">асскажите детям о…», «Играем в </w:t>
      </w:r>
      <w:r w:rsidRPr="00066A3A">
        <w:rPr>
          <w:rFonts w:ascii="Times New Roman" w:hAnsi="Times New Roman" w:cs="Times New Roman"/>
          <w:sz w:val="24"/>
          <w:szCs w:val="24"/>
        </w:rPr>
        <w:br/>
        <w:t>сказку», «Грамматика в картинках», «Искусство детям»;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картины для рассматривания, плакаты;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комплексы для оформления родительских уголков;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 xml:space="preserve">− рабочие тетради для </w:t>
      </w:r>
      <w:proofErr w:type="gramStart"/>
      <w:r w:rsidRPr="00066A3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66A3A">
        <w:rPr>
          <w:rFonts w:ascii="Times New Roman" w:hAnsi="Times New Roman" w:cs="Times New Roman"/>
          <w:sz w:val="24"/>
          <w:szCs w:val="24"/>
        </w:rPr>
        <w:t>.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Оборудование и оснащение методического каби</w:t>
      </w:r>
      <w:r w:rsidR="002A5862">
        <w:rPr>
          <w:rFonts w:ascii="Times New Roman" w:hAnsi="Times New Roman" w:cs="Times New Roman"/>
          <w:sz w:val="24"/>
          <w:szCs w:val="24"/>
        </w:rPr>
        <w:t xml:space="preserve">нета достаточно для реализации </w:t>
      </w:r>
      <w:r w:rsidRPr="00066A3A">
        <w:rPr>
          <w:rFonts w:ascii="Times New Roman" w:hAnsi="Times New Roman" w:cs="Times New Roman"/>
          <w:sz w:val="24"/>
          <w:szCs w:val="24"/>
        </w:rPr>
        <w:t>образовательных программ. В методическо</w:t>
      </w:r>
      <w:r w:rsidR="002A5862">
        <w:rPr>
          <w:rFonts w:ascii="Times New Roman" w:hAnsi="Times New Roman" w:cs="Times New Roman"/>
          <w:sz w:val="24"/>
          <w:szCs w:val="24"/>
        </w:rPr>
        <w:t xml:space="preserve">м кабинете созданы условия для </w:t>
      </w:r>
      <w:r w:rsidRPr="00066A3A">
        <w:rPr>
          <w:rFonts w:ascii="Times New Roman" w:hAnsi="Times New Roman" w:cs="Times New Roman"/>
          <w:sz w:val="24"/>
          <w:szCs w:val="24"/>
        </w:rPr>
        <w:t>возможности организации совместной деятельн</w:t>
      </w:r>
      <w:r w:rsidR="002A5862">
        <w:rPr>
          <w:rFonts w:ascii="Times New Roman" w:hAnsi="Times New Roman" w:cs="Times New Roman"/>
          <w:sz w:val="24"/>
          <w:szCs w:val="24"/>
        </w:rPr>
        <w:t>ости педагогов. Однако</w:t>
      </w:r>
      <w:proofErr w:type="gramStart"/>
      <w:r w:rsidR="0042197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2A5862">
        <w:rPr>
          <w:rFonts w:ascii="Times New Roman" w:hAnsi="Times New Roman" w:cs="Times New Roman"/>
          <w:sz w:val="24"/>
          <w:szCs w:val="24"/>
        </w:rPr>
        <w:t xml:space="preserve"> кабинет </w:t>
      </w:r>
      <w:r w:rsidRPr="00066A3A">
        <w:rPr>
          <w:rFonts w:ascii="Times New Roman" w:hAnsi="Times New Roman" w:cs="Times New Roman"/>
          <w:sz w:val="24"/>
          <w:szCs w:val="24"/>
        </w:rPr>
        <w:t>недостаточно оснащен техническим и компьютерным оборудованием.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 xml:space="preserve">Информационное обеспечение Детского сада </w:t>
      </w:r>
      <w:r w:rsidR="00421976" w:rsidRPr="00066A3A">
        <w:rPr>
          <w:rFonts w:ascii="Times New Roman" w:hAnsi="Times New Roman" w:cs="Times New Roman"/>
          <w:sz w:val="24"/>
          <w:szCs w:val="24"/>
        </w:rPr>
        <w:t>в 2017 году</w:t>
      </w:r>
      <w:r w:rsidR="00CD5A73">
        <w:rPr>
          <w:rFonts w:ascii="Times New Roman" w:hAnsi="Times New Roman" w:cs="Times New Roman"/>
          <w:sz w:val="24"/>
          <w:szCs w:val="24"/>
        </w:rPr>
        <w:t xml:space="preserve"> </w:t>
      </w:r>
      <w:r w:rsidR="00421976" w:rsidRPr="00066A3A">
        <w:rPr>
          <w:rFonts w:ascii="Times New Roman" w:hAnsi="Times New Roman" w:cs="Times New Roman"/>
          <w:sz w:val="24"/>
          <w:szCs w:val="24"/>
        </w:rPr>
        <w:t>включает</w:t>
      </w:r>
      <w:r w:rsidRPr="00066A3A">
        <w:rPr>
          <w:rFonts w:ascii="Times New Roman" w:hAnsi="Times New Roman" w:cs="Times New Roman"/>
          <w:sz w:val="24"/>
          <w:szCs w:val="24"/>
        </w:rPr>
        <w:t>: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информационно-телекоммуникационное оборудование –</w:t>
      </w:r>
      <w:r w:rsidR="00421976">
        <w:rPr>
          <w:rFonts w:ascii="Times New Roman" w:hAnsi="Times New Roman" w:cs="Times New Roman"/>
          <w:sz w:val="24"/>
          <w:szCs w:val="24"/>
        </w:rPr>
        <w:t xml:space="preserve"> 4 </w:t>
      </w:r>
      <w:r w:rsidRPr="00066A3A">
        <w:rPr>
          <w:rFonts w:ascii="Times New Roman" w:hAnsi="Times New Roman" w:cs="Times New Roman"/>
          <w:sz w:val="24"/>
          <w:szCs w:val="24"/>
        </w:rPr>
        <w:t xml:space="preserve">принтера, 2 DVD-плеерами, </w:t>
      </w:r>
      <w:r w:rsidR="00CD5A73">
        <w:rPr>
          <w:rFonts w:ascii="Times New Roman" w:hAnsi="Times New Roman" w:cs="Times New Roman"/>
          <w:sz w:val="24"/>
          <w:szCs w:val="24"/>
        </w:rPr>
        <w:t>1</w:t>
      </w:r>
      <w:r w:rsidR="00595B1A" w:rsidRPr="00066A3A">
        <w:rPr>
          <w:rFonts w:ascii="Times New Roman" w:hAnsi="Times New Roman" w:cs="Times New Roman"/>
          <w:sz w:val="24"/>
          <w:szCs w:val="24"/>
        </w:rPr>
        <w:t>телевизор</w:t>
      </w:r>
      <w:r w:rsidR="00495861">
        <w:rPr>
          <w:rFonts w:ascii="Times New Roman" w:hAnsi="Times New Roman" w:cs="Times New Roman"/>
          <w:sz w:val="24"/>
          <w:szCs w:val="24"/>
        </w:rPr>
        <w:t>, 5</w:t>
      </w:r>
      <w:r w:rsidR="00CD5A73">
        <w:rPr>
          <w:rFonts w:ascii="Times New Roman" w:hAnsi="Times New Roman" w:cs="Times New Roman"/>
          <w:sz w:val="24"/>
          <w:szCs w:val="24"/>
        </w:rPr>
        <w:t xml:space="preserve"> </w:t>
      </w:r>
      <w:r w:rsidR="00495861">
        <w:rPr>
          <w:rFonts w:ascii="Times New Roman" w:hAnsi="Times New Roman" w:cs="Times New Roman"/>
          <w:sz w:val="24"/>
          <w:szCs w:val="24"/>
        </w:rPr>
        <w:t>компьютеров</w:t>
      </w:r>
      <w:r w:rsidR="00CD5A73">
        <w:rPr>
          <w:rFonts w:ascii="Times New Roman" w:hAnsi="Times New Roman" w:cs="Times New Roman"/>
          <w:sz w:val="24"/>
          <w:szCs w:val="24"/>
        </w:rPr>
        <w:t xml:space="preserve"> и 2 ноутбука, 1 музыкальный</w:t>
      </w:r>
      <w:r w:rsidR="00495861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421976">
        <w:rPr>
          <w:rFonts w:ascii="Times New Roman" w:hAnsi="Times New Roman" w:cs="Times New Roman"/>
          <w:sz w:val="24"/>
          <w:szCs w:val="24"/>
        </w:rPr>
        <w:t>.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программное обеспечение – позволяет рабо</w:t>
      </w:r>
      <w:r w:rsidR="002A5862">
        <w:rPr>
          <w:rFonts w:ascii="Times New Roman" w:hAnsi="Times New Roman" w:cs="Times New Roman"/>
          <w:sz w:val="24"/>
          <w:szCs w:val="24"/>
        </w:rPr>
        <w:t xml:space="preserve">тать с текстовыми редакторами, </w:t>
      </w:r>
      <w:r w:rsidRPr="00066A3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066A3A">
        <w:rPr>
          <w:rFonts w:ascii="Times New Roman" w:hAnsi="Times New Roman" w:cs="Times New Roman"/>
          <w:sz w:val="24"/>
          <w:szCs w:val="24"/>
        </w:rPr>
        <w:t>интернет-ресурсами</w:t>
      </w:r>
      <w:proofErr w:type="spellEnd"/>
      <w:r w:rsidRPr="00066A3A">
        <w:rPr>
          <w:rFonts w:ascii="Times New Roman" w:hAnsi="Times New Roman" w:cs="Times New Roman"/>
          <w:sz w:val="24"/>
          <w:szCs w:val="24"/>
        </w:rPr>
        <w:t>, фото-, видеоматериалами, графическими редакторами.</w:t>
      </w:r>
    </w:p>
    <w:p w:rsidR="006B7524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В Детском саду учебно-методическое и информационн</w:t>
      </w:r>
      <w:r w:rsidR="002A5862">
        <w:rPr>
          <w:rFonts w:ascii="Times New Roman" w:hAnsi="Times New Roman" w:cs="Times New Roman"/>
          <w:sz w:val="24"/>
          <w:szCs w:val="24"/>
        </w:rPr>
        <w:t xml:space="preserve">ое обеспечение достаточное для </w:t>
      </w:r>
      <w:r w:rsidRPr="00066A3A">
        <w:rPr>
          <w:rFonts w:ascii="Times New Roman" w:hAnsi="Times New Roman" w:cs="Times New Roman"/>
          <w:sz w:val="24"/>
          <w:szCs w:val="24"/>
        </w:rPr>
        <w:br/>
        <w:t>организации образовательной деятель</w:t>
      </w:r>
      <w:r w:rsidR="002A5862">
        <w:rPr>
          <w:rFonts w:ascii="Times New Roman" w:hAnsi="Times New Roman" w:cs="Times New Roman"/>
          <w:sz w:val="24"/>
          <w:szCs w:val="24"/>
        </w:rPr>
        <w:t xml:space="preserve">ности и эффективной реализации </w:t>
      </w:r>
      <w:r w:rsidRPr="00066A3A">
        <w:rPr>
          <w:rFonts w:ascii="Times New Roman" w:hAnsi="Times New Roman" w:cs="Times New Roman"/>
          <w:sz w:val="24"/>
          <w:szCs w:val="24"/>
        </w:rPr>
        <w:t>образовательных программ.</w:t>
      </w:r>
    </w:p>
    <w:p w:rsidR="002A5862" w:rsidRDefault="002A5862" w:rsidP="00066A3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76FD" w:rsidRPr="00066A3A" w:rsidRDefault="001B76FD" w:rsidP="00066A3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B7524" w:rsidRPr="002A5862" w:rsidRDefault="006B7524" w:rsidP="00066A3A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2A5862">
        <w:rPr>
          <w:rFonts w:ascii="Times New Roman" w:hAnsi="Times New Roman" w:cs="Times New Roman"/>
          <w:b/>
          <w:sz w:val="24"/>
          <w:szCs w:val="24"/>
        </w:rPr>
        <w:t>VII. Оценка материально-технической базы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В Детском саду сформирована материально-т</w:t>
      </w:r>
      <w:r w:rsidR="002A5862">
        <w:rPr>
          <w:rFonts w:ascii="Times New Roman" w:hAnsi="Times New Roman" w:cs="Times New Roman"/>
          <w:sz w:val="24"/>
          <w:szCs w:val="24"/>
        </w:rPr>
        <w:t xml:space="preserve">ехническая база для реализации </w:t>
      </w:r>
      <w:r w:rsidRPr="00066A3A">
        <w:rPr>
          <w:rFonts w:ascii="Times New Roman" w:hAnsi="Times New Roman" w:cs="Times New Roman"/>
          <w:sz w:val="24"/>
          <w:szCs w:val="24"/>
        </w:rPr>
        <w:t xml:space="preserve">образовательных программ, жизнеобеспечения и </w:t>
      </w:r>
      <w:r w:rsidR="002A5862">
        <w:rPr>
          <w:rFonts w:ascii="Times New Roman" w:hAnsi="Times New Roman" w:cs="Times New Roman"/>
          <w:sz w:val="24"/>
          <w:szCs w:val="24"/>
        </w:rPr>
        <w:t xml:space="preserve">развития детей. В Детском саду </w:t>
      </w:r>
      <w:r w:rsidRPr="00066A3A">
        <w:rPr>
          <w:rFonts w:ascii="Times New Roman" w:hAnsi="Times New Roman" w:cs="Times New Roman"/>
          <w:sz w:val="24"/>
          <w:szCs w:val="24"/>
        </w:rPr>
        <w:br/>
        <w:t>оборудованы помещения: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lastRenderedPageBreak/>
        <w:t>−</w:t>
      </w:r>
      <w:r w:rsidR="00495861">
        <w:rPr>
          <w:rFonts w:ascii="Times New Roman" w:hAnsi="Times New Roman" w:cs="Times New Roman"/>
          <w:sz w:val="24"/>
          <w:szCs w:val="24"/>
        </w:rPr>
        <w:t xml:space="preserve"> групповые помещения – 4</w:t>
      </w:r>
      <w:r w:rsidRPr="00066A3A">
        <w:rPr>
          <w:rFonts w:ascii="Times New Roman" w:hAnsi="Times New Roman" w:cs="Times New Roman"/>
          <w:sz w:val="24"/>
          <w:szCs w:val="24"/>
        </w:rPr>
        <w:t>;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кабинет заведующего – 1;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методический кабинет – 1;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музыкальный зал – 1;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физкультурный зал – 1;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пищеблок – 1;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прачечная – 1;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− медицинский кабинет – 1;</w:t>
      </w:r>
    </w:p>
    <w:p w:rsidR="00595B1A" w:rsidRPr="00066A3A" w:rsidRDefault="00595B1A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 xml:space="preserve">- Логопедический кабинет- 1  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При создании предметно-развивающей среды вос</w:t>
      </w:r>
      <w:r w:rsidR="002A5862">
        <w:rPr>
          <w:rFonts w:ascii="Times New Roman" w:hAnsi="Times New Roman" w:cs="Times New Roman"/>
          <w:sz w:val="24"/>
          <w:szCs w:val="24"/>
        </w:rPr>
        <w:t xml:space="preserve">питатели учитывают возрастные, </w:t>
      </w:r>
      <w:r w:rsidR="00495861">
        <w:rPr>
          <w:rFonts w:ascii="Times New Roman" w:hAnsi="Times New Roman" w:cs="Times New Roman"/>
          <w:sz w:val="24"/>
          <w:szCs w:val="24"/>
        </w:rPr>
        <w:t>и</w:t>
      </w:r>
      <w:r w:rsidRPr="00066A3A">
        <w:rPr>
          <w:rFonts w:ascii="Times New Roman" w:hAnsi="Times New Roman" w:cs="Times New Roman"/>
          <w:sz w:val="24"/>
          <w:szCs w:val="24"/>
        </w:rPr>
        <w:t xml:space="preserve">ндивидуальные особенности детей своей группы. </w:t>
      </w:r>
      <w:r w:rsidR="002A5862">
        <w:rPr>
          <w:rFonts w:ascii="Times New Roman" w:hAnsi="Times New Roman" w:cs="Times New Roman"/>
          <w:sz w:val="24"/>
          <w:szCs w:val="24"/>
        </w:rPr>
        <w:t xml:space="preserve">Оборудованы групповые комнаты, </w:t>
      </w:r>
      <w:r w:rsidRPr="00066A3A">
        <w:rPr>
          <w:rFonts w:ascii="Times New Roman" w:hAnsi="Times New Roman" w:cs="Times New Roman"/>
          <w:sz w:val="24"/>
          <w:szCs w:val="24"/>
        </w:rPr>
        <w:t>включающие игровую, познавательную, обеденную зоны.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 xml:space="preserve">В 2017 году Детский сад провел </w:t>
      </w:r>
      <w:hyperlink r:id="rId11" w:anchor="/document/16/2658/" w:history="1">
        <w:r w:rsidRPr="00066A3A">
          <w:rPr>
            <w:rStyle w:val="a5"/>
            <w:rFonts w:ascii="Times New Roman" w:hAnsi="Times New Roman" w:cs="Times New Roman"/>
            <w:sz w:val="24"/>
            <w:szCs w:val="24"/>
          </w:rPr>
          <w:t>текущий ремонт</w:t>
        </w:r>
      </w:hyperlink>
      <w:r w:rsidR="00495861">
        <w:rPr>
          <w:rFonts w:ascii="Times New Roman" w:hAnsi="Times New Roman" w:cs="Times New Roman"/>
          <w:sz w:val="24"/>
          <w:szCs w:val="24"/>
        </w:rPr>
        <w:t xml:space="preserve"> 3</w:t>
      </w:r>
      <w:r w:rsidRPr="00066A3A">
        <w:rPr>
          <w:rFonts w:ascii="Times New Roman" w:hAnsi="Times New Roman" w:cs="Times New Roman"/>
          <w:sz w:val="24"/>
          <w:szCs w:val="24"/>
        </w:rPr>
        <w:t xml:space="preserve"> групп, 2 спальных по</w:t>
      </w:r>
      <w:r w:rsidR="00495861">
        <w:rPr>
          <w:rFonts w:ascii="Times New Roman" w:hAnsi="Times New Roman" w:cs="Times New Roman"/>
          <w:sz w:val="24"/>
          <w:szCs w:val="24"/>
        </w:rPr>
        <w:t xml:space="preserve">мещений, </w:t>
      </w:r>
      <w:r w:rsidR="00495861">
        <w:rPr>
          <w:rFonts w:ascii="Times New Roman" w:hAnsi="Times New Roman" w:cs="Times New Roman"/>
          <w:sz w:val="24"/>
          <w:szCs w:val="24"/>
        </w:rPr>
        <w:br/>
        <w:t>коридора</w:t>
      </w:r>
      <w:r w:rsidRPr="00066A3A">
        <w:rPr>
          <w:rFonts w:ascii="Times New Roman" w:hAnsi="Times New Roman" w:cs="Times New Roman"/>
          <w:sz w:val="24"/>
          <w:szCs w:val="24"/>
        </w:rPr>
        <w:t xml:space="preserve">, медкабинета, физкультурного зала. </w:t>
      </w:r>
    </w:p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Материально-техническое состояние Детского с</w:t>
      </w:r>
      <w:r w:rsidR="002A5862">
        <w:rPr>
          <w:rFonts w:ascii="Times New Roman" w:hAnsi="Times New Roman" w:cs="Times New Roman"/>
          <w:sz w:val="24"/>
          <w:szCs w:val="24"/>
        </w:rPr>
        <w:t xml:space="preserve">ада и территории соответствует </w:t>
      </w:r>
      <w:r w:rsidRPr="00066A3A">
        <w:rPr>
          <w:rFonts w:ascii="Times New Roman" w:hAnsi="Times New Roman" w:cs="Times New Roman"/>
          <w:sz w:val="24"/>
          <w:szCs w:val="24"/>
        </w:rPr>
        <w:br/>
        <w:t>действующим санитарно-эпидемиологическим требов</w:t>
      </w:r>
      <w:r w:rsidR="002A5862">
        <w:rPr>
          <w:rFonts w:ascii="Times New Roman" w:hAnsi="Times New Roman" w:cs="Times New Roman"/>
          <w:sz w:val="24"/>
          <w:szCs w:val="24"/>
        </w:rPr>
        <w:t xml:space="preserve">аниям к устройству, содержанию </w:t>
      </w:r>
      <w:r w:rsidRPr="00066A3A">
        <w:rPr>
          <w:rFonts w:ascii="Times New Roman" w:hAnsi="Times New Roman" w:cs="Times New Roman"/>
          <w:sz w:val="24"/>
          <w:szCs w:val="24"/>
        </w:rPr>
        <w:br/>
        <w:t>и организации режима работы в дошкольных о</w:t>
      </w:r>
      <w:r w:rsidR="002A5862">
        <w:rPr>
          <w:rFonts w:ascii="Times New Roman" w:hAnsi="Times New Roman" w:cs="Times New Roman"/>
          <w:sz w:val="24"/>
          <w:szCs w:val="24"/>
        </w:rPr>
        <w:t>рганизациях, правилам пожарной</w:t>
      </w:r>
      <w:r w:rsidRPr="00066A3A">
        <w:rPr>
          <w:rFonts w:ascii="Times New Roman" w:hAnsi="Times New Roman" w:cs="Times New Roman"/>
          <w:sz w:val="24"/>
          <w:szCs w:val="24"/>
        </w:rPr>
        <w:t>безопасности, требованиям охраны труда.</w:t>
      </w:r>
    </w:p>
    <w:p w:rsidR="006B7524" w:rsidRPr="002A5862" w:rsidRDefault="006B7524" w:rsidP="00066A3A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2A5862">
        <w:rPr>
          <w:rFonts w:ascii="Times New Roman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6B7524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Данные приведены по состоянию на 29.12.2017.</w:t>
      </w:r>
    </w:p>
    <w:p w:rsidR="00421976" w:rsidRPr="00066A3A" w:rsidRDefault="00421976" w:rsidP="00066A3A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50"/>
        <w:gridCol w:w="1256"/>
        <w:gridCol w:w="1422"/>
      </w:tblGrid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421976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 </w:t>
            </w:r>
            <w:r w:rsidR="006B7524"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6B7524" w:rsidRPr="00066A3A" w:rsidTr="006B752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</w:t>
            </w:r>
            <w:r w:rsidR="002A5862">
              <w:rPr>
                <w:rFonts w:ascii="Times New Roman" w:hAnsi="Times New Roman" w:cs="Times New Roman"/>
                <w:sz w:val="24"/>
                <w:szCs w:val="24"/>
              </w:rPr>
              <w:t>танников, которые обучаются по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программе дошкольного образования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495861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6B7524" w:rsidRPr="00066A3A" w:rsidTr="006B7524">
        <w:tc>
          <w:tcPr>
            <w:tcW w:w="0" w:type="auto"/>
            <w:tcBorders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59647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 xml:space="preserve">в режиме </w:t>
            </w:r>
            <w:proofErr w:type="gramStart"/>
            <w:r w:rsidR="0059647B">
              <w:rPr>
                <w:rFonts w:ascii="Times New Roman" w:hAnsi="Times New Roman" w:cs="Times New Roman"/>
                <w:sz w:val="24"/>
                <w:szCs w:val="24"/>
              </w:rPr>
              <w:t>не полного дня</w:t>
            </w:r>
            <w:proofErr w:type="gramEnd"/>
            <w:r w:rsidR="0059647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9647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 xml:space="preserve"> 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495861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595B1A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по форме семейного образова</w:t>
            </w:r>
            <w:r w:rsidR="00C92641">
              <w:rPr>
                <w:rFonts w:ascii="Times New Roman" w:hAnsi="Times New Roman" w:cs="Times New Roman"/>
                <w:sz w:val="24"/>
                <w:szCs w:val="24"/>
              </w:rPr>
              <w:t>ния с психолого-педагогическим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495861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495861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</w:t>
            </w:r>
            <w:r w:rsidR="002A5862">
              <w:rPr>
                <w:rFonts w:ascii="Times New Roman" w:hAnsi="Times New Roman" w:cs="Times New Roman"/>
                <w:sz w:val="24"/>
                <w:szCs w:val="24"/>
              </w:rPr>
              <w:t>ес) детей от общей численности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воспитанников, которые получают у</w:t>
            </w:r>
            <w:r w:rsidR="002A5862">
              <w:rPr>
                <w:rFonts w:ascii="Times New Roman" w:hAnsi="Times New Roman" w:cs="Times New Roman"/>
                <w:sz w:val="24"/>
                <w:szCs w:val="24"/>
              </w:rPr>
              <w:t>слуги присмотра и ухода, в том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числе в группах: 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человек 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B7524" w:rsidRPr="00066A3A" w:rsidTr="006B7524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C92641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  <w:r w:rsidR="006B7524" w:rsidRPr="00066A3A">
              <w:rPr>
                <w:rFonts w:ascii="Times New Roman" w:hAnsi="Times New Roman" w:cs="Times New Roman"/>
                <w:sz w:val="24"/>
                <w:szCs w:val="24"/>
              </w:rPr>
              <w:t>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495861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6B7524" w:rsidRPr="00066A3A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2A5862" w:rsidRDefault="006B7524" w:rsidP="002A586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A586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</w:t>
            </w:r>
            <w:r w:rsidR="002A5862" w:rsidRPr="002A5862">
              <w:rPr>
                <w:rFonts w:ascii="Times New Roman" w:hAnsi="Times New Roman" w:cs="Times New Roman"/>
                <w:sz w:val="24"/>
                <w:szCs w:val="24"/>
              </w:rPr>
              <w:t>) воспитанников с ОВЗ от общей </w:t>
            </w:r>
            <w:r w:rsidRPr="002A5862">
              <w:rPr>
                <w:rFonts w:ascii="Times New Roman" w:hAnsi="Times New Roman" w:cs="Times New Roman"/>
                <w:sz w:val="24"/>
                <w:szCs w:val="24"/>
              </w:rPr>
              <w:br/>
              <w:t>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человек 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926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7524" w:rsidRPr="00066A3A" w:rsidTr="006B7524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2A5862" w:rsidRDefault="006B7524" w:rsidP="002A586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A5862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C92641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0,77%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4219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обучению</w:t>
            </w:r>
            <w:proofErr w:type="gramEnd"/>
            <w:r w:rsidRPr="00066A3A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421976">
              <w:rPr>
                <w:rFonts w:ascii="Times New Roman" w:hAnsi="Times New Roman" w:cs="Times New Roman"/>
                <w:sz w:val="24"/>
                <w:szCs w:val="24"/>
              </w:rPr>
              <w:t xml:space="preserve">адаптированной 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образов</w:t>
            </w:r>
            <w:r w:rsidR="002A5862">
              <w:rPr>
                <w:rFonts w:ascii="Times New Roman" w:hAnsi="Times New Roman" w:cs="Times New Roman"/>
                <w:sz w:val="24"/>
                <w:szCs w:val="24"/>
              </w:rPr>
              <w:t>ательной программе дошкольного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421976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B7524" w:rsidRPr="00066A3A">
              <w:rPr>
                <w:rFonts w:ascii="Times New Roman" w:hAnsi="Times New Roman" w:cs="Times New Roman"/>
                <w:sz w:val="24"/>
                <w:szCs w:val="24"/>
              </w:rPr>
              <w:t xml:space="preserve"> (0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,77</w:t>
            </w:r>
            <w:r w:rsidR="006B7524" w:rsidRPr="00066A3A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присмотру и 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403566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B7524" w:rsidRPr="00066A3A">
              <w:rPr>
                <w:rFonts w:ascii="Times New Roman" w:hAnsi="Times New Roman" w:cs="Times New Roman"/>
                <w:sz w:val="24"/>
                <w:szCs w:val="24"/>
              </w:rPr>
              <w:t xml:space="preserve"> (0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,77</w:t>
            </w:r>
            <w:r w:rsidR="006B7524" w:rsidRPr="00066A3A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</w:t>
            </w:r>
            <w:r w:rsidR="002A5862">
              <w:rPr>
                <w:rFonts w:ascii="Times New Roman" w:hAnsi="Times New Roman" w:cs="Times New Roman"/>
                <w:sz w:val="24"/>
                <w:szCs w:val="24"/>
              </w:rPr>
              <w:t>нных по болезни дней на одного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C92641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95861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педрабо</w:t>
            </w:r>
            <w:r w:rsidR="002A5862">
              <w:rPr>
                <w:rFonts w:ascii="Times New Roman" w:hAnsi="Times New Roman" w:cs="Times New Roman"/>
                <w:sz w:val="24"/>
                <w:szCs w:val="24"/>
              </w:rPr>
              <w:t>тников</w:t>
            </w:r>
            <w:proofErr w:type="spellEnd"/>
            <w:r w:rsidR="002A5862">
              <w:rPr>
                <w:rFonts w:ascii="Times New Roman" w:hAnsi="Times New Roman" w:cs="Times New Roman"/>
                <w:sz w:val="24"/>
                <w:szCs w:val="24"/>
              </w:rPr>
              <w:t>, в том числе количество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495861" w:rsidP="00C926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B7524" w:rsidRPr="00066A3A" w:rsidTr="006B7524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495861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495861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495861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средним профессиональн</w:t>
            </w:r>
            <w:r w:rsidR="002A5862">
              <w:rPr>
                <w:rFonts w:ascii="Times New Roman" w:hAnsi="Times New Roman" w:cs="Times New Roman"/>
                <w:sz w:val="24"/>
                <w:szCs w:val="24"/>
              </w:rPr>
              <w:t>ым образованием педагогической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495861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7524" w:rsidRPr="00066A3A" w:rsidTr="0059647B">
        <w:trPr>
          <w:trHeight w:val="141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A5862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</w:t>
            </w:r>
            <w:r w:rsidR="002A5862">
              <w:rPr>
                <w:rFonts w:ascii="Times New Roman" w:hAnsi="Times New Roman" w:cs="Times New Roman"/>
                <w:sz w:val="24"/>
                <w:szCs w:val="24"/>
              </w:rPr>
              <w:t>ти) педагогических работников,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которым по результатам аттеста</w:t>
            </w:r>
            <w:r w:rsidR="002A5862">
              <w:rPr>
                <w:rFonts w:ascii="Times New Roman" w:hAnsi="Times New Roman" w:cs="Times New Roman"/>
                <w:sz w:val="24"/>
                <w:szCs w:val="24"/>
              </w:rPr>
              <w:t>ции присвоена квалификационная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категория, в общей численности пе</w:t>
            </w:r>
            <w:r w:rsidR="002A5862">
              <w:rPr>
                <w:rFonts w:ascii="Times New Roman" w:hAnsi="Times New Roman" w:cs="Times New Roman"/>
                <w:sz w:val="24"/>
                <w:szCs w:val="24"/>
              </w:rPr>
              <w:t>дагогических работников, в том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числе:</w:t>
            </w:r>
          </w:p>
          <w:p w:rsidR="006B7524" w:rsidRPr="00066A3A" w:rsidRDefault="002A5862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человек 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B1A" w:rsidRPr="00066A3A" w:rsidRDefault="00595B1A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B1A" w:rsidRPr="00066A3A" w:rsidRDefault="00595B1A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B1A" w:rsidRPr="00066A3A" w:rsidRDefault="00595B1A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B1A" w:rsidRPr="00066A3A" w:rsidRDefault="00495861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(88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495861" w:rsidP="0049586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(12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59647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</w:t>
            </w:r>
            <w:r w:rsidR="0059647B">
              <w:rPr>
                <w:rFonts w:ascii="Times New Roman" w:hAnsi="Times New Roman" w:cs="Times New Roman"/>
                <w:sz w:val="24"/>
                <w:szCs w:val="24"/>
              </w:rPr>
              <w:t>сти) педагогических работников</w:t>
            </w:r>
            <w:r w:rsidR="00495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в общей численности педагогичес</w:t>
            </w:r>
            <w:r w:rsidR="0059647B">
              <w:rPr>
                <w:rFonts w:ascii="Times New Roman" w:hAnsi="Times New Roman" w:cs="Times New Roman"/>
                <w:sz w:val="24"/>
                <w:szCs w:val="24"/>
              </w:rPr>
              <w:t>ких работников, педагогический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человек 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B7524" w:rsidRPr="00066A3A" w:rsidTr="006B7524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495861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(12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595B1A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24973">
              <w:rPr>
                <w:rFonts w:ascii="Times New Roman" w:hAnsi="Times New Roman" w:cs="Times New Roman"/>
                <w:sz w:val="24"/>
                <w:szCs w:val="24"/>
              </w:rPr>
              <w:t>(24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сти) педагогических работников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в общей численности педагогических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человек 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7524" w:rsidRPr="00066A3A" w:rsidTr="006B7524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024973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595B1A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24973">
              <w:rPr>
                <w:rFonts w:ascii="Times New Roman" w:hAnsi="Times New Roman" w:cs="Times New Roman"/>
                <w:sz w:val="24"/>
                <w:szCs w:val="24"/>
              </w:rPr>
              <w:t>(24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дагогических и административно-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хозяйственных работников, кот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орые за последние 5 лет прошли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повышение квалификации или пр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офессиональную переподготовку,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человек </w:t>
            </w:r>
          </w:p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Default="00024973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403566" w:rsidRDefault="00403566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566" w:rsidRPr="00066A3A" w:rsidRDefault="00024973" w:rsidP="00E77C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дагогических и административно-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хозяйственных работн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иков, которые прошли повышение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квалификации по применению в 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образовательном процессе ФГОС,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чело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век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Default="00024973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403566" w:rsidRPr="00066A3A" w:rsidRDefault="00024973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03566" w:rsidRDefault="00403566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6B7524" w:rsidRPr="00066A3A" w:rsidRDefault="00403566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</w:t>
            </w:r>
            <w:r w:rsidR="006B7524" w:rsidRPr="00066A3A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Default="00024973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9/86</w:t>
            </w:r>
          </w:p>
          <w:p w:rsidR="00E77C47" w:rsidRPr="00066A3A" w:rsidRDefault="00E77C47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024973">
              <w:rPr>
                <w:rFonts w:ascii="Times New Roman" w:hAnsi="Times New Roman" w:cs="Times New Roman"/>
                <w:sz w:val="24"/>
                <w:szCs w:val="24"/>
              </w:rPr>
              <w:t>9.9</w:t>
            </w:r>
          </w:p>
        </w:tc>
      </w:tr>
      <w:tr w:rsidR="006B7524" w:rsidRPr="00066A3A" w:rsidTr="00403566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B7524" w:rsidRPr="00066A3A" w:rsidTr="00403566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7524" w:rsidRPr="00066A3A" w:rsidTr="0040356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7524" w:rsidRPr="00066A3A" w:rsidTr="0040356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7524" w:rsidRPr="00066A3A" w:rsidTr="0040356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024973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7524" w:rsidRPr="00066A3A" w:rsidTr="0040356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403566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B7524" w:rsidRPr="00066A3A" w:rsidTr="0040356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E77C47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03566" w:rsidRPr="00066A3A" w:rsidTr="00403566">
        <w:tc>
          <w:tcPr>
            <w:tcW w:w="7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03566" w:rsidRPr="00066A3A" w:rsidRDefault="00403566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03566" w:rsidRPr="00066A3A" w:rsidRDefault="00403566" w:rsidP="004035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03566" w:rsidRPr="00066A3A" w:rsidRDefault="00403566" w:rsidP="004035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7524" w:rsidRPr="00066A3A" w:rsidTr="0040356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Общая площадь помещ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ений, в которых осуществляется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B744B1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доп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олнительных видов деятельности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B744B1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497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B7524" w:rsidRPr="00066A3A" w:rsidTr="006B7524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7524" w:rsidRPr="00066A3A" w:rsidTr="006B75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 xml:space="preserve">прогулочных площадок, которые 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 xml:space="preserve">оснащены так, чтобы </w:t>
            </w:r>
            <w:proofErr w:type="gramStart"/>
            <w:r w:rsidR="00403566">
              <w:rPr>
                <w:rFonts w:ascii="Times New Roman" w:hAnsi="Times New Roman" w:cs="Times New Roman"/>
                <w:sz w:val="24"/>
                <w:szCs w:val="24"/>
              </w:rPr>
              <w:t>обеспечить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потребность воспитанников в</w:t>
            </w:r>
            <w:proofErr w:type="gramEnd"/>
            <w:r w:rsidRPr="00066A3A"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="00403566">
              <w:rPr>
                <w:rFonts w:ascii="Times New Roman" w:hAnsi="Times New Roman" w:cs="Times New Roman"/>
                <w:sz w:val="24"/>
                <w:szCs w:val="24"/>
              </w:rPr>
              <w:t>изической активности и игровой </w:t>
            </w:r>
            <w:r w:rsidRPr="00066A3A">
              <w:rPr>
                <w:rFonts w:ascii="Times New Roman" w:hAnsi="Times New Roman" w:cs="Times New Roman"/>
                <w:sz w:val="24"/>
                <w:szCs w:val="24"/>
              </w:rPr>
              <w:br/>
              <w:t>деятельности на 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B7524" w:rsidRPr="00066A3A" w:rsidTr="006B7524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B7524" w:rsidRPr="00066A3A" w:rsidRDefault="006B7524" w:rsidP="00066A3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7524" w:rsidRPr="00066A3A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Анализ показателей указывает на то, что</w:t>
      </w:r>
      <w:r w:rsidR="00403566">
        <w:rPr>
          <w:rFonts w:ascii="Times New Roman" w:hAnsi="Times New Roman" w:cs="Times New Roman"/>
          <w:sz w:val="24"/>
          <w:szCs w:val="24"/>
        </w:rPr>
        <w:t xml:space="preserve"> Детский сад имеет достаточную </w:t>
      </w:r>
      <w:r w:rsidRPr="00066A3A">
        <w:rPr>
          <w:rFonts w:ascii="Times New Roman" w:hAnsi="Times New Roman" w:cs="Times New Roman"/>
          <w:sz w:val="24"/>
          <w:szCs w:val="24"/>
        </w:rPr>
        <w:t xml:space="preserve">инфраструктуру, которая соответствует требованиям </w:t>
      </w:r>
      <w:hyperlink r:id="rId12" w:anchor="/document/99/499023522/" w:history="1">
        <w:r w:rsidRPr="00066A3A">
          <w:rPr>
            <w:rStyle w:val="a5"/>
            <w:rFonts w:ascii="Times New Roman" w:hAnsi="Times New Roman" w:cs="Times New Roman"/>
            <w:sz w:val="24"/>
            <w:szCs w:val="24"/>
          </w:rPr>
          <w:t>СанПиН 2.4.1.3049-13</w:t>
        </w:r>
      </w:hyperlink>
      <w:r w:rsidRPr="00066A3A">
        <w:rPr>
          <w:rFonts w:ascii="Times New Roman" w:hAnsi="Times New Roman" w:cs="Times New Roman"/>
          <w:sz w:val="24"/>
          <w:szCs w:val="24"/>
        </w:rPr>
        <w:t>«Санитарно-эпидемиологические требования к устрой</w:t>
      </w:r>
      <w:r w:rsidR="00403566">
        <w:rPr>
          <w:rFonts w:ascii="Times New Roman" w:hAnsi="Times New Roman" w:cs="Times New Roman"/>
          <w:sz w:val="24"/>
          <w:szCs w:val="24"/>
        </w:rPr>
        <w:t xml:space="preserve">ству, содержанию и организации </w:t>
      </w:r>
      <w:r w:rsidRPr="00066A3A">
        <w:rPr>
          <w:rFonts w:ascii="Times New Roman" w:hAnsi="Times New Roman" w:cs="Times New Roman"/>
          <w:sz w:val="24"/>
          <w:szCs w:val="24"/>
        </w:rPr>
        <w:t>режима работы дошкольных образовате</w:t>
      </w:r>
      <w:r w:rsidR="00403566">
        <w:rPr>
          <w:rFonts w:ascii="Times New Roman" w:hAnsi="Times New Roman" w:cs="Times New Roman"/>
          <w:sz w:val="24"/>
          <w:szCs w:val="24"/>
        </w:rPr>
        <w:t xml:space="preserve">льных организаций» и позволяет </w:t>
      </w:r>
      <w:r w:rsidRPr="00066A3A">
        <w:rPr>
          <w:rFonts w:ascii="Times New Roman" w:hAnsi="Times New Roman" w:cs="Times New Roman"/>
          <w:sz w:val="24"/>
          <w:szCs w:val="24"/>
        </w:rPr>
        <w:t>реализовывать образовательные программы в полно</w:t>
      </w:r>
      <w:r w:rsidR="00403566">
        <w:rPr>
          <w:rFonts w:ascii="Times New Roman" w:hAnsi="Times New Roman" w:cs="Times New Roman"/>
          <w:sz w:val="24"/>
          <w:szCs w:val="24"/>
        </w:rPr>
        <w:t>м объеме в соответствии с ФГОС</w:t>
      </w:r>
      <w:r w:rsidRPr="00066A3A">
        <w:rPr>
          <w:rFonts w:ascii="Times New Roman" w:hAnsi="Times New Roman" w:cs="Times New Roman"/>
          <w:sz w:val="24"/>
          <w:szCs w:val="24"/>
        </w:rPr>
        <w:t>ДО.</w:t>
      </w:r>
    </w:p>
    <w:p w:rsidR="00A36BDF" w:rsidRDefault="006B7524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r w:rsidRPr="00066A3A">
        <w:rPr>
          <w:rFonts w:ascii="Times New Roman" w:hAnsi="Times New Roman" w:cs="Times New Roman"/>
          <w:sz w:val="24"/>
          <w:szCs w:val="24"/>
        </w:rPr>
        <w:t>Детский сад укомплектован достаточным кол</w:t>
      </w:r>
      <w:r w:rsidR="00403566">
        <w:rPr>
          <w:rFonts w:ascii="Times New Roman" w:hAnsi="Times New Roman" w:cs="Times New Roman"/>
          <w:sz w:val="24"/>
          <w:szCs w:val="24"/>
        </w:rPr>
        <w:t>ичеством педагогических и иных</w:t>
      </w:r>
      <w:r w:rsidRPr="00066A3A">
        <w:rPr>
          <w:rFonts w:ascii="Times New Roman" w:hAnsi="Times New Roman" w:cs="Times New Roman"/>
          <w:sz w:val="24"/>
          <w:szCs w:val="24"/>
        </w:rPr>
        <w:t xml:space="preserve">работников, которые имеют высокую квалификацию </w:t>
      </w:r>
      <w:r w:rsidR="00403566">
        <w:rPr>
          <w:rFonts w:ascii="Times New Roman" w:hAnsi="Times New Roman" w:cs="Times New Roman"/>
          <w:sz w:val="24"/>
          <w:szCs w:val="24"/>
        </w:rPr>
        <w:t xml:space="preserve">и регулярно проходят повышение </w:t>
      </w:r>
      <w:r w:rsidRPr="00066A3A">
        <w:rPr>
          <w:rFonts w:ascii="Times New Roman" w:hAnsi="Times New Roman" w:cs="Times New Roman"/>
          <w:sz w:val="24"/>
          <w:szCs w:val="24"/>
        </w:rPr>
        <w:t>квалификации, что обеспечивает результативность образовательной деятельности.</w:t>
      </w:r>
    </w:p>
    <w:p w:rsidR="001C3868" w:rsidRDefault="00E77C47" w:rsidP="00E77C4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 Однако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тобы сделать детский сад более </w:t>
      </w:r>
      <w:r w:rsidR="001C386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конкурентно способным, нам нужно оснастить пищеблок технологическим оборудованием, для   безопасности воспитанников и работников организации  организовать видеонаблюдение, выполнить ремонт кровли, фасада здания и ограждения территории.</w:t>
      </w:r>
    </w:p>
    <w:p w:rsidR="001C3868" w:rsidRDefault="001C3868" w:rsidP="00E77C4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Для реализации  образовательных программ</w:t>
      </w:r>
      <w:r w:rsidR="001B76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хотелось бы  пополнить материально-техническую базу современным  интерактивным,  спортивным и игровым оборудованием, мебелью.   </w:t>
      </w:r>
    </w:p>
    <w:p w:rsidR="00E77C47" w:rsidRDefault="00E77C47" w:rsidP="00E77C4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77C47" w:rsidRDefault="00E77C47" w:rsidP="00066A3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77C47" w:rsidRPr="00066A3A" w:rsidRDefault="00E77C47" w:rsidP="00066A3A">
      <w:pPr>
        <w:pStyle w:val="a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66A3A" w:rsidRPr="00066A3A" w:rsidRDefault="00066A3A" w:rsidP="00066A3A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066A3A" w:rsidRPr="00066A3A" w:rsidSect="0084347D">
      <w:pgSz w:w="11906" w:h="16838"/>
      <w:pgMar w:top="709" w:right="42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7524"/>
    <w:rsid w:val="00024973"/>
    <w:rsid w:val="00066A3A"/>
    <w:rsid w:val="0012694A"/>
    <w:rsid w:val="001423A7"/>
    <w:rsid w:val="001B76FD"/>
    <w:rsid w:val="001C3868"/>
    <w:rsid w:val="002A5862"/>
    <w:rsid w:val="003354CB"/>
    <w:rsid w:val="003F732A"/>
    <w:rsid w:val="00403566"/>
    <w:rsid w:val="00421493"/>
    <w:rsid w:val="00421976"/>
    <w:rsid w:val="00425155"/>
    <w:rsid w:val="004324DD"/>
    <w:rsid w:val="00474D84"/>
    <w:rsid w:val="00495861"/>
    <w:rsid w:val="004D6E2B"/>
    <w:rsid w:val="00595B1A"/>
    <w:rsid w:val="0059647B"/>
    <w:rsid w:val="006A5F43"/>
    <w:rsid w:val="006B7524"/>
    <w:rsid w:val="00746F72"/>
    <w:rsid w:val="007962A3"/>
    <w:rsid w:val="007C3E9F"/>
    <w:rsid w:val="007E00BB"/>
    <w:rsid w:val="007F7472"/>
    <w:rsid w:val="008163C1"/>
    <w:rsid w:val="00823040"/>
    <w:rsid w:val="008359DD"/>
    <w:rsid w:val="0084347D"/>
    <w:rsid w:val="00A36BDF"/>
    <w:rsid w:val="00B744B1"/>
    <w:rsid w:val="00B87384"/>
    <w:rsid w:val="00C411FA"/>
    <w:rsid w:val="00C92641"/>
    <w:rsid w:val="00CD5A73"/>
    <w:rsid w:val="00D15229"/>
    <w:rsid w:val="00E50DD0"/>
    <w:rsid w:val="00E77C47"/>
    <w:rsid w:val="00E86E78"/>
    <w:rsid w:val="00F85FEC"/>
    <w:rsid w:val="00F95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30" type="connector" idref="#Прямая со стрелкой 26"/>
        <o:r id="V:Rule31" type="connector" idref="#Прямая со стрелкой 20"/>
        <o:r id="V:Rule32" type="connector" idref="#Прямая со стрелкой 23"/>
        <o:r id="V:Rule33" type="connector" idref="#Прямая со стрелкой 54"/>
        <o:r id="V:Rule34" type="connector" idref="#Прямая со стрелкой 19"/>
        <o:r id="V:Rule35" type="connector" idref="#Прямая со стрелкой 48"/>
        <o:r id="V:Rule36" type="connector" idref="#Прямая со стрелкой 31"/>
        <o:r id="V:Rule37" type="connector" idref="#Прямая со стрелкой 50"/>
        <o:r id="V:Rule38" type="connector" idref="#Прямая со стрелкой 21"/>
        <o:r id="V:Rule39" type="connector" idref="#Прямая со стрелкой 15"/>
        <o:r id="V:Rule40" type="connector" idref="#Прямая со стрелкой 42"/>
        <o:r id="V:Rule41" type="connector" idref="#Прямая со стрелкой 17"/>
        <o:r id="V:Rule42" type="connector" idref="#Прямая со стрелкой 29"/>
        <o:r id="V:Rule43" type="connector" idref="#Прямая со стрелкой 47"/>
        <o:r id="V:Rule44" type="connector" idref="#Прямая со стрелкой 16"/>
        <o:r id="V:Rule45" type="connector" idref="#Прямая со стрелкой 46"/>
        <o:r id="V:Rule46" type="connector" idref="#Прямая со стрелкой 25"/>
        <o:r id="V:Rule47" type="connector" idref="#Прямая со стрелкой 18"/>
        <o:r id="V:Rule48" type="connector" idref="#Прямая со стрелкой 28"/>
        <o:r id="V:Rule49" type="connector" idref="#Прямая со стрелкой 32"/>
        <o:r id="V:Rule50" type="connector" idref="#Прямая со стрелкой 22"/>
        <o:r id="V:Rule51" type="connector" idref="#Прямая со стрелкой 53"/>
        <o:r id="V:Rule52" type="connector" idref="#Соединительная линия уступом 27"/>
        <o:r id="V:Rule53" type="connector" idref="#Прямая со стрелкой 49"/>
        <o:r id="V:Rule54" type="connector" idref="#Прямая со стрелкой 33"/>
        <o:r id="V:Rule55" type="connector" idref="#Прямая со стрелкой 41"/>
        <o:r id="V:Rule56" type="connector" idref="#Прямая со стрелкой 24"/>
        <o:r id="V:Rule57" type="connector" idref="#Прямая со стрелкой 30"/>
        <o:r id="V:Rule58" type="connector" idref="#Прямая со стрелкой 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5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6A3A"/>
    <w:rPr>
      <w:color w:val="0000FF" w:themeColor="hyperlink"/>
      <w:u w:val="single"/>
    </w:rPr>
  </w:style>
  <w:style w:type="paragraph" w:styleId="a6">
    <w:name w:val="No Spacing"/>
    <w:uiPriority w:val="1"/>
    <w:qFormat/>
    <w:rsid w:val="00066A3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5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6A3A"/>
    <w:rPr>
      <w:color w:val="0000FF" w:themeColor="hyperlink"/>
      <w:u w:val="single"/>
    </w:rPr>
  </w:style>
  <w:style w:type="paragraph" w:styleId="a6">
    <w:name w:val="No Spacing"/>
    <w:uiPriority w:val="1"/>
    <w:qFormat/>
    <w:rsid w:val="00066A3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4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2941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4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13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://vip.1obraz.ru/" TargetMode="External"/><Relationship Id="rId12" Type="http://schemas.openxmlformats.org/officeDocument/2006/relationships/hyperlink" Target="http://vip.1obraz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vip.1obraz.ru/" TargetMode="External"/><Relationship Id="rId11" Type="http://schemas.openxmlformats.org/officeDocument/2006/relationships/hyperlink" Target="http://vip.1obraz.ru/" TargetMode="External"/><Relationship Id="rId5" Type="http://schemas.openxmlformats.org/officeDocument/2006/relationships/hyperlink" Target="http://vip.1obraz.ru/" TargetMode="External"/><Relationship Id="rId10" Type="http://schemas.openxmlformats.org/officeDocument/2006/relationships/hyperlink" Target="http://vip.1obraz.ru/" TargetMode="External"/><Relationship Id="rId4" Type="http://schemas.openxmlformats.org/officeDocument/2006/relationships/image" Target="media/image1.tiff"/><Relationship Id="rId9" Type="http://schemas.openxmlformats.org/officeDocument/2006/relationships/hyperlink" Target="http://vip.1obraz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1</Pages>
  <Words>2533</Words>
  <Characters>14442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</cp:lastModifiedBy>
  <cp:revision>15</cp:revision>
  <cp:lastPrinted>2018-04-19T10:48:00Z</cp:lastPrinted>
  <dcterms:created xsi:type="dcterms:W3CDTF">2018-03-28T08:39:00Z</dcterms:created>
  <dcterms:modified xsi:type="dcterms:W3CDTF">2018-07-17T19:18:00Z</dcterms:modified>
</cp:coreProperties>
</file>